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DC29" w14:textId="77777777" w:rsidR="00891F51" w:rsidRPr="00891F51" w:rsidRDefault="00891F51" w:rsidP="00891F51">
      <w:pPr>
        <w:spacing w:before="1" w:line="360" w:lineRule="auto"/>
        <w:ind w:right="2717"/>
        <w:rPr>
          <w:rFonts w:ascii="Times New Roman" w:hAnsi="Times New Roman" w:cs="Times New Roman"/>
          <w:b/>
          <w:sz w:val="24"/>
          <w:szCs w:val="20"/>
          <w:u w:val="single"/>
        </w:rPr>
      </w:pPr>
    </w:p>
    <w:bookmarkStart w:id="0" w:name="_Hlk23089449"/>
    <w:p w14:paraId="49FB9349" w14:textId="15655060" w:rsidR="007E643C" w:rsidRPr="007E643C" w:rsidRDefault="007E643C" w:rsidP="007E643C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E643C">
        <w:rPr>
          <w:rFonts w:ascii="Times New Roman" w:hAnsi="Times New Roman" w:cs="Times New Roman"/>
          <w:b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111D3C4" wp14:editId="1DE499D7">
                <wp:simplePos x="0" y="0"/>
                <wp:positionH relativeFrom="page">
                  <wp:posOffset>461645</wp:posOffset>
                </wp:positionH>
                <wp:positionV relativeFrom="page">
                  <wp:posOffset>778510</wp:posOffset>
                </wp:positionV>
                <wp:extent cx="6680200" cy="1445260"/>
                <wp:effectExtent l="0" t="0" r="6350" b="2540"/>
                <wp:wrapNone/>
                <wp:docPr id="106159783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1445260"/>
                          <a:chOff x="0" y="0"/>
                          <a:chExt cx="6679694" cy="1444954"/>
                        </a:xfrm>
                      </wpg:grpSpPr>
                      <pic:pic xmlns:pic="http://schemas.openxmlformats.org/drawingml/2006/picture">
                        <pic:nvPicPr>
                          <pic:cNvPr id="528505305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61" y="0"/>
                            <a:ext cx="1116303" cy="64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1673444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158"/>
                            <a:ext cx="1286640" cy="761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3409490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505" y="728840"/>
                            <a:ext cx="1793874" cy="590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500151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205" y="740931"/>
                            <a:ext cx="3666489" cy="64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D7C09" id="Gruppo 7" o:spid="_x0000_s1026" style="position:absolute;margin-left:36.35pt;margin-top:61.3pt;width:526pt;height:113.8pt;z-index:-251658240;mso-wrap-distance-left:0;mso-wrap-distance-right:0;mso-position-horizontal-relative:page;mso-position-vertical-relative:page" coordsize="66796,144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gMtItsCAACLCwAADgAAAGRycy9lMm9Eb2MueG1s5Fbb&#10;bpwwEH2v1H9AvCdgLl5A2c1LmihS1a56+QCv14BVjC3be8nfd2xYupdKraJGSpWHZW2MhzNnzhx8&#10;c7sXXbBl2nDZz0N0HYcB66lc876Zh9+/3V8VYWAs6dekkz2bh0/MhLeL9+9udqpiiWxlt2Y6gCC9&#10;qXZqHrbWqiqKDG2ZIOZaKtbDYi21IBamuonWmuwguuiiJI5xtJN6rbSkzBi4ezcshgsfv64ZtZ/r&#10;2jAbdPMQsFl/1f66ctdocUOqRhPVcjrCIM9AIQjv4aVTqDtiSbDR/CKU4FRLI2t7TaWIZF1zynwO&#10;kA2Kz7J50HKjfC5NtWvURBNQe8bTs8PST9sHrb6qpQYmdqoBLvzM5bKvtXD/gDLYe8qeJsrY3gYU&#10;bmJcxFCHMKCwhrIsT/BIKm2B+Yt9tP0w7ZyVuMymnVmZZ64c0eHF0QkcxWkFv5EDGF1w8GetwC67&#10;0Swcg4i/iiGI/rFRV1AuRSxf8Y7bJy89KIwD1W+XnC71MAE6lzrg63mYJ0Ue52mch0FPBCj/UZCG&#10;BYlL0W1zT7p9LuOLMKuOq3vedY59Nx4Bg27P6v6bnAdN3Um6Eay3Q5No1gF22ZuWKxMGumJixQCk&#10;flwjKAA0qAWESvPeOnykMlYzS1s3rAHHF+ijoTTTggf9C6dLwYCK3I4z3WRlPMPwmkvxIIRwGqeD&#10;BHBWJoXXzqQAUilt7AOTInADwAs4gHZSke1HMyI6PDLyOIDw6ADTwDUM/hvdIIwRnqVZBp1xLJz0&#10;tQkneXHhgKuAZnCRorwYZHlwHZQUGGej64C4wEncA29bOAlKs7iEbjsVjjdV156vxXFcv7+s46Ak&#10;ScB8vXxmSVGAUryrTfKZlWkxGz89eRmnxemX5y36DkZ5HKMcfPrYdfLX5jquaC8rnjRGaXIQDzRU&#10;ik7Fk2KwnqI8fLRmOP333uOPPnDi85Y2nk7dkfJ4DuPjM/TiJwAAAP//AwBQSwMECgAAAAAAAAAh&#10;AIlcfR5EQwAAREMAABQAAABkcnMvbWVkaWEvaW1hZ2UxLnBuZ4lQTkcNChoKAAAADUlIRFIAAACB&#10;AAAASwgGAAAAV9PkggAAAAZiS0dEAP8A/wD/oL2nkwAAAAlwSFlzAAAOxAAADsQBlSsOGwAAIABJ&#10;REFUeJzsvXmAHFd57v07p5bet+lZevaRZqSZ0S5Zi2Uj77tsMAaba7YQAjHhAhe+kHBJyCWEEPhy&#10;7w18Sb4EEpIAxhgv2GA72EbGO5aRZWtfZ6QZzb729PTeXVXn3D/aJoaYxJJlTPJ9zz+zVZ966q2n&#10;3nPqXc4IrTX/GdHY2BienZ0tNzc390QikWQul5t3Xfcy13WHFhYWHl63bt2Nrute6rru3x49evRo&#10;f3//f61UKolsNjsghHhSCJELh8MbFhcX983NzU1s3LgxuHv37hLwn85g4j+DCPr6+iLHjh2LAasD&#10;gcBCPB6P+v3+3zEM4zvlcvn3FxcXw01NTc/OzMy80zCMZ7q7uz80Pj7+FSHEVY7jfLmzs/Mfx8fH&#10;74xGo32lUqlimuYjUsp94+PjN8RisQ81Nzc7pVLpM+l0+tszMzN3aK3VG33NZxPmG03gTHDRRRf5&#10;s9ls05EjRzra29sri4uLaxsaGj7W1NTUMzs7O7dp06bJffv2rSwWiydDoVC8Wq32zMzMdDiOYxuG&#10;UVcsFq8tFAqrlixZwsDAwKWu6x4yDCNRLpeFUsovpSxkMpkGoAyU5ubmPlUqla4RQripVOoRYPYN&#10;NsFZxX84EQgh7MbGxve1tLT81sqVK/szmcyRfD7/vaamplVLly5FKdX25je/uU0pxQsvvLDE5/Pl&#10;Y7EY+Xw+aBiGG41G49Vq9cOWZdWPjo6eNAwjVSgU3q+1jgshRiuVStLzvMVgMNgYDAYdpdTVnue9&#10;LZlM4rpuZ6lUSgCz3d3dMSlleWBgoAKwbt26eC6X2yCE0CdOnNiptS6/waZ61fgPJwJAlEqlcxYX&#10;FzcuWbKEhYWFxlgsVs5kMhOPPvqoYdt2cHJyMpJIJPD7/a3Ans7OzoZMJpMbHx9/3HEc4XleRyQS&#10;uT2fzz+cSCSudBxnhed593qed3c+n18Xj8c7Y7GYFwwGjYWFhRump6f35XI5GQqFVsRisVYhxGBL&#10;S8unHMdprKur+3/S6fSB4eHhy8Lh8LcSiQTxePxLoVDo7zo6OupLpdLg8PDwr7Ug/sOJQGtd6evr&#10;e2xycvI9pVLpaFNT0+fm5uYONDY2fiAajR49duzYwe985zsb2traDkspn6tUKscSicStLS0tucnJ&#10;yVMTExPFZDIp5+fn81prLYT4aTKZ9Jmmqaanp0vAjlKpFA4EAlZnZ+eyQqEQbWlpOT4yMtJkWdbv&#10;VioVD0ApdcR1XT+g29vb6xKJxIZKpWK6rmtdfvnlb9u1a9fMxMTELcC+vr6+fy4UCj8eHR1Nv6HG&#10;+yX4tVsYrlu3Lm4Yxk2Li4sDg4ODj0FtCujt7X2z1nqzUuprtm0XRkdHH45Go0NjY2NvFUKI1atX&#10;X1koFGa7u7uP7Ny5M5jL5c76vL1s2bK2dDqdnZ+fz778993d3ddUq9W/Pu+885bs37+fK664Yv6Z&#10;Z56Zn56eXr5lyxbGxsaOjo2N/cbY2NgerbVztnm9VvzaeAIhhF9rXT548OC6QCDwZb/fP9XU1PSJ&#10;6enp+wBRrVa3SSkj6XTaSafTU7FY7Auu687ddNNNUmvtAQ++bLjC68FxYGBg7JV+XywWn7Nt+94j&#10;R478huM47okTJ6rz8/PL29ra8DwPIcRPlVLviUajf1tfXz8wPz//Ga314OvB8UzwhnuCW265xXrk&#10;kUfWmqb5EcMwbh0aGnLa29ufkFIyNzdXjsViX7Qs68sTExO2ZVlOOp3OvejGhX6jyb8MN910k33X&#10;XXetT6VSyufzXba4uPi7V1xxRfKaa67hhRdeOHT77be3fvSjH40fP36cHTt2fHN6evrDvb29xrFj&#10;xwpv9CvnGyoCIcTSxsbGD61fv74/n89fMzg4+EB9ff23stnsNwuFgiGlnPb5fNOmaX58eHh45xtG&#10;9DQhhPD19/dfahjGLY2Njb5isZgsFAob/+Zv/gYhBA888MCz3/zmNx8uFotbLct6olwu/10ul5t7&#10;o/i+YdOBEOLyurq6zxUKha09Pd1cc812PvKRj1wKpOrr641yuXxrY2PjlycmJgoLCwszbxTPM4HW&#10;ugL8UAjxNGB0dnZe6DjOn33+85/v37BhQ76hoWGJz+f7H+eee64YHx+/4siRIz4hxOe11u4bwfdX&#10;LoK6urqODRs2XH/zzTd/uKGhofehhx6mr28Fra2trFy50jxx4kTP8uXL/35+fv6rBw8ePPKr5nc2&#10;obV+aQH5/bVr157as2fP9Xv27Jmdm5t7+zXXXNP01a9+lU9+8pPs2rWrd926dW9dvny5OTAw8IDW&#10;Over5PkrnQ6EEJFkMnlpXV3d3//e7/1eYv369cZv/ub7WbJkCYYhs5lM5s8nJiZeOH78+CO/jqvo&#10;swW/3/+lTZs2fWrp0qXs3LlTdXV1PXjixImubDbbEAgE3h6Px8f3799/8lfF51cmguXLl988PT39&#10;7mAwaBWLxS2rV6+Obt68mbvuuot0OnPIcSpfdBznLq119VdC6A3E2rVrGycmJq6dm5vb2NbWVmpp&#10;aX7TwMDgZq11vqen54nBwcFSNBr91KlTp34lQnjdRSCEMLXWbm9v7wfGx8f/zjAMEQgEKnNzc76e&#10;np5iKBS+J52e/19DQ0P7Xlciv4a46KKL/DMzM5dkMukvKUV+YWFh9dKl3eHzzjs/PTx88qkXXnjh&#10;OcMw/nJubu51nR7k6zm4ECLW09PzZytWrPh/tdbDiUTi70OhEO3t7U/EYrFPFAqFj/X19X7s/4sC&#10;AHj88cfLExMTzwhh3OK61Vtd13VaWlJzy5f32MPDw28JhUKfNQzjY0II3+vJ43XzBP2trcmB6blt&#10;Uur/lUgkuoHRurq646FQaOPk5OTdzc3Nv7N79+7/tPP+6SKZTK5IJpO/JSWUSuVbrrvuzaFwOMyt&#10;t946FwqFth8/fnzX63Xu18UTdHR0bIy2tNz2iY9//DdXr1lXbW5uRQjROjEx0aG1/qtCofCF/18A&#10;P4/5+fnD1Wr1D0+dGk0LIfzt7e0MDQ3jONUZz/PCTU1N5y5fvrz19Tj3WfcE3d3tq/L58jfWr9tw&#10;zjve8U7viSefmL7rrjtb6uoSfxeJRL56+PDhPWf1hP/J0N/fn3Td6odnZ+ff19jY1BUMBv95aOjk&#10;vN/vvyEYDN43PDz8wbOdpj6rIlixYkWnlPKcbDbzhUg03lcule+fnp66PRqNvjmbzX4hn88fPGsn&#10;e50hRH3kgx+8bvW5bnVjdWgw7lWrotqUyj7nTzz7ne9852fRy9RVV3V9QFpbWhbSvYabCRnCdEsN&#10;zdO747ED3zpx6rB+9tnpMzn/2rVrr4pEwn8xNTXT7/f7WFhYALjbsqz3nDp1qnI2Q+ZnVQQ9PT3/&#10;UCwW7Wg0untsbOx3pTRm29vbfsdxnPGLL7545mtf+9qv5RSQvPqGtvesbF0tFnJyiY/WDu2sKB05&#10;2e4vLaxuNPXSSNU1DOGQkSaTyj6a7lt5z/Sa1c/H9x9YEj988LrGamVdq4+Yz3YQWjDv2GreMEYn&#10;6pv2Hmxc8sWv/OOtPz0TXsFg8PpIJPSWurr6t6TTaV84HL7R8zzbMIwtKzev/Mp9t993RgL7RZwV&#10;EdTV1XWYprm5t7f/fYuLme2jo2MP1dcnx6rVSqvneZ8bGxs7IyO83ti6deuG9zdGbm4tzF1CvtjC&#10;YkEETBFtCZmBkMjhM3OIiIPdFMLya0pTFYoTBqdki3abutJi/FRkqZm2Y01VrJRGJwxcR8GMh5o0&#10;mFxMsNto3PnjRP1nv/Hgjx45k6d306ZN7YODg/fW19dbuVzx245T+UQsFm0ulUp/6TjOZ87G6+NZ&#10;EcGaVf0fHx0b+yONRTAYiGUyCzISidzZ1dX16V27do39Okb/Pvtfrv+tDWMjn2zPT/R1Rkoo2wXT&#10;w7CriLDEbrEwO/x4zUF0ow9heaixIuq5EsWnHCpzNv5Gj9A2A2tLhFIqgmPZSBz82QLWwQKFp4uM&#10;HrMYa187+nxDyyf/6Jt33nkmXJctW/butra2Tz///AuddXX1oZ6epRw4cCA7MzN9vdb6sddqi9ck&#10;AiGEaE2l3lbXEG+bnVm4Rmkuj8djj2mtdxWLxYfGxsYef60EXw9ce+WV57ynMHPr5sJIf3x5keAq&#10;E5p86IhABSROOE45EiJvxxgrJjk+a+AZHud3LrJk8hjqu1OUjzgEtwURVzdxJNnLruEk05OCSFRy&#10;zrIK63wD+PcPU3qgQGYwwvPJ3v331KXec/vtd+8/A8pixYoVH1VK3VgsFtvL5XJnV9cSZVnmnx07&#10;duy++fn5w1rrM66hOOMEkhDC3rBhw5bx8dE/mJ2djSxZuvwez1MrpqenGrXW3xobGzt8pmO/3rjc&#10;Cry5dX6uN9pbwn9NmFxfE1P+Zha9EJmcj8msn9EhxcSYxcy4TWbBT0kLijeHec+KKfztMyhHIrdG&#10;ORpdzt890M7xfWEiRpiiV+Wphjw3XBfiqnNs4uUjqFKOZScH1mzOlj/RfcMNnzpxzz2nmxXVhw8f&#10;/stgMLjTMIw7P/jB3+bGG98uP/OZP/xMIOC/5pxzlr6V11BIc8YiWLduXadliS80tzanTw0PZzOZ&#10;hd9fvXrN/lgs+uUdO3YMnOm4rzeEEMb3tl26qiOkpb9fkl0R53tjHTzxTCfVXJBivopbFYSsCPWR&#10;Ot60vBW/8PPAU3uZmy3g4cMLSsxOm2Jrgh3HYhx/LsiNF17ApZdtYHxiklvveJJbbzuF+d7VXHd+&#10;hXDxKM3FeTZPmu/+eDhRFUJ8QmtdPF3upVLp+LZt2+4TQnzoT//0C/auXc/tTKVSfxwOt05s3bq1&#10;bufOnWdUw3jGIojFYgtjE6d+sjC/8HykPvX8+PjEpycmpo9lMulvnOmYvyIEdCEXEGYFIyZYNJI8&#10;czDB8HMhtq3oYdm5DXS01tPalqS5LUlDczPHD4/x6L6DWLbCVArlaaTfpGwEmZiWJEN1bL9yPV0r&#10;2uhb3UiyPsaffeVO7v7eAk0fWMt5F+QI5idof2jBVAtT7/7sZVccEUL8zekmy7TWi+9617v++J57&#10;vhfN5/M9dXV13xwbG0tOTIz973gsFu/paf/84ODoaZetnXbEcOPGjcELLti64YknnsgMHh/6dDgc&#10;+/HI8eNzbW1t/9fi4sKXT3e8NwIeGqUVQhgYQmGbLhiQq1TI5RdZtryNNZv6aWgOAWXypSJu1SNo&#10;gu06GGUFWRefW6KlSTFXnOfRJ1/AKWYBg7XndPOhd22nOBHgtvtCHPKdg7qogdBWTbscDa4rzP73&#10;W7Zv334m3G+77baFWCz2ucbGxt25XO7T7e3t304k6j5WLJWuyeedujMZ87Q9wfj48IqAL/D1jpbU&#10;4+vWrfuK51V/p6OjzReNRj/9RtfKvUoURDBc1AUbNZUjWZrh8q0+fCGLhVnFD35SwdI+PtTVgC8E&#10;IHEdF+05+A0XoV0oC7wJh8DEPNtWpjl4MsC3H3yMqYk0b33bxfSvTXHxFauYnM/w1W9/jzsSdfzW&#10;tX30XOBgLaRZvudkk5s2Pvd773rHzP+87Y6fnO4F7N27dzgYDN4WDocDlUrlXY7jhsPh6NfHxsYO&#10;nIlBTlsEU1PzxzvaUve6Wr93YmL8Sn/AChmG8SXHcc56aZSId8Uv7kh2Nwrd2RgKxn226ctXq5WS&#10;UsW0684fm80NHt+ydlzfeefP3KoAEUp1N1zYlljZZJqtkWAwaKKMXKGQLygK29/0pmx80/pI4alp&#10;Fg9kiPdmuWrdKTZdtcCR4kq+VWxibGaGSrWELxQADFzXwxMOWAolNNqROKNg78qyuuE4v32t4v5E&#10;M488vYvdfz7GNRes4drrzuVtN2xjZmaGex99kvqmPt6z2SVx2V4a83kCxyZW506JT4itW4/oM5jL&#10;i8Xi7jVr1uROnTp1sdZ6rL29/X+Pjo6WzsTOr1oEQgijs7OzQWs9DXxu8+aNA5VK+baJycmvzs1O&#10;fv3kyeGzFgt4y9WXrV/vetd9e3Xzm5K5dF+kuhgzMq6ppSEdIZWLofCHKrml4amRzMSuz1x/1dFS&#10;om5fZnIm+8fV6rV93XUX1BUWe+1yLijyVWl6UigPr2KZSkZSbuviRFA4muJxD/NBF2s8R9PGDPmu&#10;KL5ogoW5Eu7Pyv0EylV4ysM0DFAgPIU3oSk/6RIlzZbzj9C8LU9/TyuPPl3lWz+a4dnnj3Ljmy/n&#10;uisvZmqsyMP3DdCQ7OX61fOEZofwptI05RKXfXbNljcB952JnQ4cODC5YsWKhwqFwvd37949B9De&#10;vuQCw9DO6RTmvmoR9PX1bFrMZr/Q0JB8vLNzyTcz6Zl1wXBwT3Nn61dmZ+bPSjWQuOmm8O9Nzl92&#10;s1H8H12FqfX1Ok28ycWXVBAEYWiUJ6gUQBczYVWQyaUzrMyGm3SwLpIr2k5Vjx9KdoSUCLa4GHUu&#10;0nIRWqA9A68AKrtI8YUBytMObtZl8ScVrDmLUJ3G3+riEy5eRSNcAxAAuJ6HwkNK0NrDRVHyDAqD&#10;ElWsEJgp03R+lhtWTbP6xjYeOZbi2Z9U+fN/+A5b+lcQsAPkR13uvVey/EPNbOqbQqbKLMkUY9ND&#10;w9sbb7rp0Zk778yfrr201tlUKvUHU1NTxc2bN6eOHTt2vWEYn9XaO1RfX//eubm5iVczzqsSwcaN&#10;G4PL+/quVJ534f79+y8ZHR3+TaV0nau8zw8Pjx87XfKvhBsuvWrDVwrp315VzL5jqTkdj3ZXCKyQ&#10;2MuDeE0BPL+FEALTdbBdF5l1UWMFQiccysfGRWbnWDQZ1sTWCayVfoyeAKrORFkGWoDhSeyshzdR&#10;wD5RxjkqKB+RlKY99CzYJYkhHaTUeI6LVi8tbzSe8lCAaQqkNnC0ZH5JIxkjjK84S9OiQ3hIYPry&#10;tC4/wTsvqrByjY9HfhLjmZ+OU1q0sdrDECqRd0H5NWarS2BwjK5p972fLhaqy9dt/dLxvTvHT9du&#10;U1NThcbGxlQkEry1vj552XnnbWV0ZLRp13O7rxdC/O2rCVW/KhEMDQ1es+Gc1R9Yu3adsfGcjdx7&#10;771dU9PT90WjS//xdEn/IsSVV9b9UbX4vpvzC7/RX55bk2rIEdogMDaHKC6pY0CmGC4kWSj68Fwf&#10;fqNKPFyhvrFIU98sDZvmCLyQQ+/P42sQ2JvqyLc2MkQ9pwpRSkU/aEHQ0tQ3lmnqyJDaMEd0YBrr&#10;p4vwrEJVFMID5YEUGqEENS8gqIlA1IRkgFACURHMhzQLF62lqb6ZqeI8ZtRFJk0q1TzzR4sMZzyq&#10;pk39qi6KVR/RQIUl7QECsRzVagP+8xwwyvT+dMZvz1c+HIn3tCbb1310fnTvaQshn88bWnuNa9eu&#10;4dJLL+Wf/umfRKlU6n+1uYp/VwSpVGqJFtwyN59uu//++7nmmu10dHTsLZUKX9i//6mF0yX8clz1&#10;lpt6/2c++/sbKzPvWmHM+uxVDr7zLfSGOgZCS3hsoImnd/mZPAXK9aOlROggpgXhRujv6+SaDYus&#10;37qHQJeD09TMC3Ty9JEGdj3vY2bMQlZNkCaO4RGKl1m6NMWWtYIL1wzR3nIIEZkns6uM4woMbSGl&#10;wsNBK0HtDVrjKoWHwjAUhgJTuNSHsqiky9IrriZAknQ+y8jUEAVd4PDIAj95ZhylykQbhynNO8xN&#10;55iKwfTeOk6s28wFfeO0pwaxGmZY+uiCjE9PvvWv1/VXbnrL1Z+/8wcPnla0tVgsjnd3d33x5MmT&#10;X/7iF7+YampK6euuuzbV2dn29kwm9+ji4uK/ufD8d0UQj8fPSy+kL3lkx2Ocu2Uz99zzPe/okeP3&#10;TU3NPHc6RH8RV77npp63L4z+xbn50Wua6+cJn+9Hbwkx297IT+e62PFokqN7JL2NPVx1xVqaUjEM&#10;C0oVh+mZPMdOzLLrRyfIL8Soe28BIxrl6f1LeeypMJPDFv3tPbz16tXU1UdRQpErVhmdnGP/weN8&#10;Y/80BzZ18c7LAvRfuhdfZRTXpzGERGCghIFG8tKawHE9tPIwhYegjNOk6V5tUEmOsuvoc1yy6Wb6&#10;mpdh2iFOjR2nO+lDrvMTjiRwdI56u4Emq53jJ2b56f4B/ml/hT2bernx8jrWXbKHuJzAeHCcjoXA&#10;f1kabz8AnHbIPZGo/96pUyfG+/r6/9vynp637fzpzmv9ft+ape3xm4DXJoJ8Pp++7NLLBwcGBtv3&#10;7NlrWZZxyrJ8d58uyZdDrLwp/Behof+2xZ2+pq1tnuDlPsrn17Pf18bDzzWx86kYQaeB9197Lpdu&#10;W0d9YyO2DwzfSzfGZXomx2f+5NuMTWd48sRKju1r4NATAZbGO/n4TVvZvGUZLe11CNN68awuruMx&#10;OjLLfT/cyb2PPIOW7dxyZYmWLfO4mTyOqgIeCAkYP+OrlQY0Wrt4ooy5CpzuRk5NtvDAD44wevy7&#10;nH/eehobkiTrkpiWRX1DlJHxMepCMa44703Eg11oVWJsKM2DD+3mzh07+XomxW/fuIEN5zn4FkZo&#10;eHiMtbOB7V19674zfHTv8OnYdPfu3c7GjRufn59Py6emn8zmc4X7Q5HQdwy//98N4f+bIuju7r7a&#10;cZwv79nzQmssFjvk85kPacHJpqam17QY/P366WvWZLLvTdWlsS4LkLsgxWPp5dz9aB3TAwHO61vP&#10;9ivOpVAscOtdO5icSaO0QaoxxsVbezn/TWsI+C1AE4iGee6Aj+EnK7x5/Ra6ups4NTPF/m8OYkhF&#10;W2uSLef10788hWkplnQn+dD7r8UteTz47LM819vG9o5GbL0ISqGEQArxYii1NqVqDQYaw1BUbY1s&#10;j/N8tYcf7GgksNjMiu4+cu4sI0cOYUuTZCRFZ0MbEydHiNeFiQRCFCozeKpCQ7vkXe/ZTGMqwt/c&#10;+jB3PhwneUM/SzctkjyYo/XE/OaPrd3wbuBPT9euQ0NDpuM4/6Qd5yuXXHHFnh/84Aevqtbgl4pg&#10;yZIlnfl8/g+2bt3au27tGr7z3dvWFIvl29PpzDd4DTt4XXDDDc3vLOfev1TMRkPrBO7mOnZkuvnO&#10;3fXYi2185B0XcemF63hox06+8f3HsGMVGlIeVQEDQ5Knn9vLB0YXWbl6Ofl8lWB3gMXFAsuTXazq&#10;7eYfHvgRC2KOhqSD57o8cRh2PLmHD7/7as6/bAValPGFbN587Vae2H2IQ4OKSzsS+EIaBWjXRGpA&#10;6H+5TA0IgTQEblCTkc3seKyRxdEoV7+5j4I5yJFDz1Isl5HKojHcSU++n8ZUA+Wqxz0/3MHAqTEW&#10;8lOEIppUUz2b+y/g6os2cc8TT/L8+ka62usI9RRpncibk3OTm4QQvhd7Gl81Xtw34f6Xfu7s7Fzq&#10;ed450Wh015EjR0Z+2ULxl4pgbm6uUwjRk06nicZipFIp+0QtIPSaqlDWjYxvXq7Kb4o1lTA3hdjv&#10;b+IHP6zHXmzg0x++no3b1rJv/3Fuv/85GpbDzW9dpCs4Ap7i8GITt90b5f5H9+KVbSpak4gJCpky&#10;czMFfvjIHtKVNO9+v2J16yDFcpWjY0384L4qt33vcZb1tdHYHgOKpNriNNY3MT1XoKCixPwCbQiE&#10;EEipEfyLCLQCrTUaDzMS4shsPQcPhFjWGibne4YXjjyFZysw/OBZLM4XOTl7Au36KBWDONUY5ZKi&#10;XJjFl9AcSo9wfHSSFYmttEVa+MmuYc5/R4r27jR1z7uEZmf7+jZuXQa8pprMaCi0cXJm6q8Nw5he&#10;unTph4BXDFH/W57gQKVS+fiBAwfesX//3ivC4dBYQ7LhwV92/KuBuOUW60/K3rlNLIZ8yw3ySxI8&#10;M9TA5IDBh68/n43nLwPK7N03TLqc4e0Xu5wvn4OnTyBtQWJDJwdWr2HfQyVODqVxlEc8lCHQkebJ&#10;gxkGT0xx1bUe53ccpGl+N1o7dK7uZaa0jqfuGWff/pNc3n4u4GAagkTYYrykqDgm0jQBDUIhDIkW&#10;P2NdE4BWeHhUfTEOnqrHWTSJ9SwyVnweM2pg2XEMfKiqj2pZorRJ1bGoyjBuJYzEhbzEdTQ+X4CT&#10;MzPoxReIhesZGQtxstxAa7OBEclhj+fqr25e1ssZikAI4W9uTN7gevrdAhkqFouVRCJh/LLjf6kI&#10;9u/fvwDcsXbt2gcqldKNpVJhbnJyYvhMSL2Eq0ZGmnoS9oX+Qh7RYTFjRTlyNECrr5kLzjsHpIHr&#10;VpiaWiQac+hOzhAYWWD+MRejXhBYUqbeX2E6n+WR3ccoh7J0J3OsWDvE8lY/6bKPbX0Z6sOnqBZj&#10;5EUDU/lWPLOBrOcyNjX/s8uWSmJIE9MBjQKtUZ5Ga4GQFkL+TAUordESpCXJyCCnxkLYysOM53B8&#10;RYKBCD47iiEslBWgJG3KVRtP+DFkjLIHZW8B1xL4g36ksvCoktYF/OE43pSf+YUAxC2IKgI+K94X&#10;83e8BlPLYCh0Rb5Q7LJs/5cSicQ/u64b2rhxY/1L4eWX4999O9i3b18B+MZrIPQztC7k6+KW0+kP&#10;uxipIHNOgNlxyeaepSQbQgBUyopCIUck6hExS4hsBTXjIRwb/6Kity3D0k2TpKezLG83WNl4iuVq&#10;L93LgxTircwUbR4bWc74ySYGx8NMTBukpyzsrCJowouJZDyg4jkYpgZZC0drLVFaobV+cU1Qg9Y1&#10;IWAYFJwQ2YxBLOTDDuUomB6maWKZAiEFWisM28Y2Y7jVAG41jD8o8Uol8AI4jkduqgQ6iBWtIxmK&#10;MzoxyWJOoZtsRNgk4DNl2POCZ2pnrXVx2+a1f+Y0NhvPPvvskdWrV29XSv3V0NDQ54Bv/uLx/0oE&#10;yWQy2tra+t8LhUK/Ukr5fFbQNMX3Dh06/g+vtdZdFyq27auY/nqFiEjSlQD5nEHrOfWYPg04KKVw&#10;XY00DQwhwNPossAbA320yMaLRml6c5Wi6yfqy9FgzZPxYhwaT3HgySYOHAszM2phFCPUhVK0NjSy&#10;qsdPdLWid+USQCGQeELjOGVk0MMULgKFEAKta/O/0vDiivBnevCEQbFiUq5jeJTFAAAgAElEQVR4&#10;1MVC+ANZlCtQWuC4CoTGUzZVbLQZwHP9aAy0ZaND9chKFV3O4VYEgWCMoD9CfSiBacyRr3h40kDY&#10;GqFdVNn9pe771eCpXfuOv/R9pVIZq1QqXyuVSq/4VvevRBCPxzeOjIx8JJlMRmKxGNPTU8eCwdDk&#10;ayH0EnymL+6j7Ee4eIZBsepDV23C/iBS1NyvNA0sy0+lIqgg0T6BlJLCiIvviQKRaoXelixu1IOU&#10;w0RkOfce6ubRp4KUp/x013fy9i2raG6uJ53OMzA8yeDYBG4mzbKuOtZt7AMcpAeu4yJNiWkIBBot&#10;FFp5GIZGCg219wVMUyINgUJTcT1cRxIPx4j6Kwwv2JQd0MqHIWNoGcfDplIRVKsCVxu4ykTYUTz/&#10;DH6/TTRmYBgV6uoljYE6hJQIZaC1idYKKQHz7O0fcvz48X3AL236/Vdnmp6ePhQIBP42nU7/13w+&#10;bwgh/vrkyZMPnY2OF88peVopJZFoQ+OhMbTElAJkLVbvs32EIwFyg4pcxY+M2thxg2xRkX0eKiNV&#10;dGuB8KUmlSVt/PBQN/d/P0Fvso933nIBG9cuY2pmnlvv/DF7BocR9RWoi5KeKDE3+1KizsNVgrLS&#10;2EYtX4AQKKnRysM2LQxZCxmDRgsPjUZIjTRACgufEaAx0o6eCVEsS6rSwG/ZaNPEURaeNnG1iSds&#10;KlWN8gqIQAGMEqYEz6mQrOshZoTxPIeALVCuhy7X1ibSNL3Xau+XQaZSqXrXdc1LLrlk7s6X1V/A&#10;K5SX5fP56dnZ2U/HYrFPSimFEGItL8VPXyOEpuBpw8GTGB7Y0kNIheN4aFV7KTNNi9bWGMWcZHim&#10;jkp9ArtT4ksATojiuInpmgTakhxy29nxTJC+uiX8ySffxWVXnoMRgG/d9SOeOXKQ8y4t8eEPTnDV&#10;tSME6nMo+yXNG3iexHM0wlSgHRRQ1QLHNbBMGyEEP4saaoFWEq3Abyksy8VTkpbEMoxKnGJWUix4&#10;FEoe2YJLsawpVwTFqqasDFxP4ZbSWBQxZRVpVDFNQVNdE25V4ChFfcTAqJbQBUWxKnRRmmel31AI&#10;Ybe2tn7cMIxdwWBw7wsvvPCRjRs3Wi8/Rv7iB4QQElCu6/44HA5PBoPBA2drQyUnGHIcy1ZuSWAW&#10;BHHbwwh4pBeLeI548a1c0busmTp/jH0HA8xF2wistwn2atxAFhEtY3eA2xLk4HiYwkyQ6y/bQtvS&#10;Wj3gkYFh9g+MsWlbkJsvPMjWwBO0WQMYoogyXsoMKtBVUC7C0AhRSxU72LieiWGYL8YJakkkQ0i0&#10;K9GOR9RXJRKpkskXiQdaaQgspTjvUcxUKeSgVDKoVCwcx8ZVtfFcV4PysKA27XmQDERoS7QwNjqP&#10;MEo0hEsYOReRNyh4Oj+q9FnZrCuRSGysVMp/tGXLls4LLrigQSn1kfn5+Q0vP0b+wgfeGwqF/qal&#10;peVmy7I+Njk56Xqed9b64tPazWaFN+NVFCyWiPqK+BKaE6cmqJYcJAaaMst729jY18X+3WWem+mh&#10;tLGT2HUBGq81iF1iIPsF+ajB1KyfiKijr7cLcABJbrFKQSnqWxXxwDRKm2SrdVQrfmpSNgCFApTU&#10;KCRCu7WMhDZwPYnfbyPMf1kTSEMgNeiqR8iqUFevmJqfp1oxWdG5AZWDUq5IbjFDIVemWPAo5hWV&#10;kqRS8nAqCpcQZSdIqRKiXIixJLmMuFXPgcMjxJvyJKOzqPkS5P14pn/+R5mps1KnIYRQ0WjUXLt2&#10;LfX19XR0dCwpFAr9Lz/m50Rgmqbb0dGxPRwO31atVj9imub4smXLztoOYo9a4YUZT54olWy86SIp&#10;O0f7UsWxkVHGhmu9lR6KSMjPddu3EtFhvnuP5Ef585i5YCPG+zrx/1YH7iXdnDS6mZ5rxScCBEI2&#10;1J4zGhrCRHwWRw5Jnpzayj9PXMSPH20i7tbR01VPTSy1yKAQAqm9WtbQb+JJC+VIQv4AhmEALqDA&#10;MtCmjev68ekSyzryFJwFjh0YZX3vRlKJVsqFPG45QyU3i1Mto5SH9sAwI/hCjVixZVR8/eS9PsLB&#10;9WzqvYjhoxmOD59i9VpFQk3jDRXI5mzceNPJZ5/ff/yX2fF0kE6ndxuG+eNvfOMb3H///QXDMO6a&#10;nZ39ud7Qn1sYWpY1X19fP51KpSIHDhx4JBKJPLVjx47Fs0EGIOurZCcKPLtA8vrU8DipxXm2rkxz&#10;ZJeP+3/0LB9d3oIVkqDzrD+nk/e/80q++q0f8LWva55Zv4r2pk4s2yOXsRgc9TOwN0BzVeFWauWN&#10;mgrdy5u59LyV3P3DZ/nKQBjhhZFpm9XtKZqa6qg93QJDaiwExUqIGasfmdLMzXRRLvnwBwykYbx4&#10;LJjCw/CgUGglVy3QutSPr1Wz47F9bNu2kgs3X8bofePoQgXDylJ1J5GiiGs0oM06qsrANKKYZoSE&#10;rbls/TIaI1G+/MDthBsLbFuRITGdxT0qGFq0qocTscd1JpM5GzbXWrutra3/d6lUmq+vr2dsbCzf&#10;09Pz7lWrVv3jwYMHT8DLRNDT07PV5/N9rlQqrd6/f79XKpWG29raXnPl0M8Revxx931bLnpixPXG&#10;207OtiaO5Nhy/gTPbgrz8NPP0/dgJ1e/ZT3CEiAcrrjmHBrrYvxgx24O7hrlUNXAw8GSPiJWEjmd&#10;JustMHZqlq6+ZqBCwG9w800X0dWWYnhonsKiw/GDQwydHGRoqJ8VG3oBBzNokYiGeWFgkdt+2EbI&#10;9jE7Gyc/UaXhvBi236DmKCXxhIkt/ex43GZgoptwg6RxVT2H/3mEe29/lO3v2sbwhmme2PMIniyB&#10;mkXoEsFgGC01ZaWoeg6Gq1jX1cLapijfv/1HHBo9xo3vLdFvn0DuzZI/ZbNgJ4bvmZx94NNn0e6m&#10;aQZs2149PDycSKVSKdu25cDAwDPAz4sgm82+7aqrrlr/wQ9+kLvuusu88847z3/mmWfOejfxN3c9&#10;8dM16zbc0bNY93Hf83OytWeGt2xrZj4d5ev3/oh8tcyVV20kUmfgs0y2bFvL6nOWMz1TILNQoFAu&#10;YJoWgwdnuC39NPPlPPc/upvelW00tEUQaBqTcd5y7Vb2Pn+Sf/ruIwzkigjPppRXuI5CeS6G8nHh&#10;eeuZuGeR5+9fwDQtUnUGm5ekWLuqi0rFQ2sXKRSdrW1ccd46frL3GPt+ZKGimkveaRC8zOSuR56h&#10;IgTbLr4cw/RxYPgFfD7Jqq4V9PZuY2TRz3MD4+RQtAVCrIgE+d43f8gze3dz2XaXa9ePEDswSXGX&#10;x+Ri1Eu3tzz03MM7zupuLrOzs8c7OjqeklK+rbe3NxwMBjlx4kT3S3//WVdyS0vLxxKJxJ9u2LAh&#10;Mjc3x8GDB+8eGxt7r9b6jGrZXwmpVCq05YLL2nqKxlVrZ8a+0GqMhOKXhKmen2JnoY+HfxiieKLM&#10;uWtauODi1SxZ2kI0EkRaJhoTx4GJ8Rmee2YfTz15nCkjTGRpHaWjg5y3rJnt126lob0OLQxOHp3g&#10;2999lJMFQaRzKfnhk5zbEqGvt4VyqYgLCGzyOYcDB4ZwtGTtmi4CpoOwDTwNspY+RMtaJlG5MHxq&#10;gSPzY7ztAzat7Q73/DDK8I/LrG9NsOWSfkLNfprb4rSnGvHbYYquwYnJNIPHx5gdmGTPc0cYK5XY&#10;dFmEd1xwis7p/ZQenyf7tGAi2DN9q219uGhZz42NPbNw6NDMaVcgvxKEEGZXV9cf53K5D1er1YLP&#10;51PAp2ZnZ78LL4qgvb09EIvFNsRisc9kMpmts7OzDxWLxT8929vLbNt2yTnNTX2361lS9uRCwHIK&#10;phuu4kYVhWCYTKEeJ+fDcwr4bE08GiIRD6Gli2GblEsu8zM5ClkXrQPoiIkdtfDSVVS+gD8IkXgM&#10;hUs2mydbMbATdVhBk8psGqNQAQQGBkpqDAlSS5QwqQoDaVSxlUJVNNowQNaCShrAcMHzkJ6N8kua&#10;O4tE4nnmsx2kxyxULovPVMTrozQ1xwmELIRUaKVZyBQYG52knBV4+PE12LS2V2mSkxizJWTaxl0w&#10;qDTEKlMh45Q2nUVh5v7s/oe///2zYfe1a9eGcrncP1ar1f7W1tbvTk5OHhodHX3wpV5IE8A0zTVz&#10;c3N/LoRYkUqlnGg0+uDOnTvP+v5C1aJhFdKioZqVkUCyGaSgUilgVCVB08+6jjYWs1lm5yW64lDN&#10;OxiJIKGoj4pbJlMuUCiC5fOjHE1IaNx0EV8gQEX60VKRzxYRUiJNm40rluJWq4yPjuM3BSoWxjBA&#10;uy7SsClmy3hohOHR1lKPbcH8zAxdvR2Mjk5RcRwMZWBKA204NDXWk8vlyC7kyE5F0cUWcrMFdLUA&#10;EqTlZ3EhT6VYJRqPMjs7hfIcDMOkOdVC1ihRLBYRhSJThzWTbh1SCAwsAg1+YnUhn5ddWK4cpWKN&#10;0ZazZfdzzz23+uSTTx53HGf7yZMnr39RDF0bN268bffu3XMmwPT09FilUvnuzMzMmpGRkS0NDQ0f&#10;TaVST05NTQ2dLSIAnhC6WnW81tYWNpzbhyMcQkEfAduPIQzCkRCL2QzKFVTLFSrVCk1N9cQSYeYX&#10;MkyMLzI0PM7KVf3sfGInWzatwR/yU6iUKFeKGKaFbVrYho30GTS11FEqFigUVqFc0EqglEMmlyEW&#10;TrJv9wGWLGljMV/E8Tw2bFjJfHqKZcuXMTE+TbXikS+U0Z4mGLRINdeRzS5SzDv4/EEymSKHDx5n&#10;zbp+Duw5QnOqkebWOJZp4/f7KZXzgEYpTUOynonJCSy/D9O28Dz9YsGSAFeB9EjGE2QWshwdOFI9&#10;OX7krLX1fe1rX3Pq6+tvKxaL56dSqYuFEJtyudy7c7nc88DTJsCaNWuWZLNZV0r5ZDAY9I2MjGwt&#10;FAqBs0Xi5XA9h2DQpqujGU9WCYSDeJ6mki9SqmTxB00i4QSmYaE15LIZSsUiTclGvJLJwOFBZidm&#10;iYTD9Pb3EI75yeQWKZfK+P0BBIJAwEciGefUxBhCCrq6WlCuiylNfLZNtpgn5I8xPjRCIVeiVChh&#10;mNDR2kxHexLDFMT7OzFtH2Mj4yilaWltIZ2eIZlsJuCPspgtkMsN4ukqxWIJaUD/yi6WLWtjYmIS&#10;2/aRSLZRrVZRSlOtVFjd1EeysZ5iuUC1WiUcClF1XKqlErlcHr/PT/eyJRSdrN4/+NOz2tz7tre9&#10;7cQdd9xxwHXdiwOBgGtZ1n35fP4UvDgdlEqlLcVi8fMzMzMZ27ZlNBq9f3p6+qx6AQBPKGUbPoaG&#10;ZvneHY+DKalojeO6KFchDAOlFVIaWIaJkIpKtYRhSAL+ELlChdFT4+zeN0w0GiB/xz+jRBUhNMpx&#10;MG1JqVSis72Vpd0dvLDvCAtzGfw+A4lGovH7fCgUUpiMDs+ysFBC41GfjHJ7PoOmCtLD8RS26Se3&#10;kEVKk1A4RrlUwbZMEAb5QoVSscrcdIbBvUMYpoFXKvGTRyW5TJ5AMIRlWziOi8bFlJKgP4QwJKVy&#10;CeW6+AMBPE9RKZVRShEOh/D7w0wuTCrbCpzVBt/bbrutLh6P95dKpQOlUumvmpqaDudyuTy8uDBs&#10;a2vbIoS4Kp/Pz0Wj0bAQ4o7h4eHhVxqsv79/VVdb3w2WaYe1V2vS9dBaeygEWgghXcf1FrOLU7lS&#10;IROyfbbP9kWkqYWwEi1UWz+SLxihKhrX58cxfbhSgmXj2hbYZq3IQ5URugxU0LqCwK3V/gkPISoI&#10;UQRdIigrREwHn6himhpTKMIBSTRkUy5WEK6HaShsoxYgEtpB4GEgkEgMU2AZYBtgCo0QCiU1QoKo&#10;GlAF7YHnCYRXq0jStTUiQkmkZ6E9D8+RaM8DVyFV7TjPUWhXIKoewlUI10QrAzyBdj2ElmhP16rc&#10;ta71OgpBJRKoFtoiX3986sT9AcP6uX2NBWiNIQTey7K6JrVwuIewPAM3d2jXvn0/F3EUQgR6enq+&#10;5DjOzadOnTociUSapJR/mMlk7jGFEL5EIvEe27aXNDc3f7dQKFxbqVSeBV5RBMlk62bDq/tMNWdb&#10;nqsQGHhKayFELSWrBZ7r4VN1nm0qTyopjKqQquLhaouSDJiVQBgnYOOEYyz6AlR8fmQ8AfE4RiQI&#10;ooLrZVBkQefByyHJIyjUbr6o4upFTJ0mGC4SCxSIWRWiliJiafymS8CCoE8QtAVhyyDokwQsjSU9&#10;TKGwBfikIGhDwAdhn0HQlAipkLZESIEsGniLHm5JoZwXRVGWKEehq6AdhaiaqLKHLghU0cOrKGTV&#10;hywLnGwFNy/QWXCzLtox0BWDSr5a+2xFoEo1oUgFtbQ1TJUT9iNuzwdbQqt/05NCvJjpRgtd64nQ&#10;P5/WlaJWEgcSy1/GDJQ+DfycCG688cbqAw88kGtoaGjYvn37hSMjIxw/fjwFYEaj0TbgAtM0n49G&#10;o/tGRkY+nUwmbwKe5BUqiy0CllM2TTdv4HiANpBSCpSolWQpjdIST2tTaG0iQEiJ1qLW1WMLhAQp&#10;QQoXqCINCy1cwEN7VbQuIbwykpoHQCk0oJRCSBchHdAeUqra04sBykK4DggHIQyktNBOLTuoDAPP&#10;Uzi4tZoAKfEktXIyxwOpQBpoXatr0PLF85Wp/aPcCghH1L66AhwX7YCognBchKNRLuApUBqhNNpR&#10;SFdiObX4gtbUYg7Kw/NqHJRw0VLXaim0BCVBC0zHwi35rKoIWkrWCl1fKoPXAjQSoSRC6NrAQiMM&#10;iRQSKWwMu2L94n278847lWEYTk9PD9u3b+fuu+/m0KFDNT/S1ta2sLCwcEhrfeGBAwcCfr8/Zprm&#10;gVcSwEtQrvZcpUzP0yivClhIIdFC1Va6AlwUQte8g4cGBUobCPIYuoysmMjcHPXSwLMCKNvGMy2k&#10;aYBya3OzLtcCNsJFCAelHYSodQlpEphGHNuskpcORRSLpothOFjCwmdKTFxMKTAthS3BEC4IhZQm&#10;phBYCgzDw2942MLENAykIRCGWxOEI6Cqa2lkD7QLQhsI5aKUwlASFHiuRjkg3VqaWHsC7dZEI10Q&#10;DiindsOEMvFcUUtP+xRauNQ2eLFqU432yAsfIzJCxVUYyNrDryQKF42uTQRC1qZGrdFCgudgCoHp&#10;uBiaV1pU6kgk8pMDB/bvHB+fWFksFgb9fv9PAcxDhw6le3t7/0JK+ZmlS5fe6DjOHYODg7f9MgFI&#10;iRASBLLWnqU1nnbQUqB0FcMycasKaUg0LsqohWdcz0OYNtqroF0XUfFharAw0HoBJVyEUKAUEoHG&#10;wFPVWhWOB6ZpYggDpTWeql24p2w8ESSrymghWFQ14zqei2XYmELgekUwPKS2QClcVYsRCO3UuCOw&#10;DQM8jRAaKU2UdnGUxpImeC5CGLVnQnsganOvqz1MYWNIG+WCo0pIw6yJQlcRwsaWfgwkSlVeFK7A&#10;kD6UV3Pnhs8ES1H1PEwzgKEdPLeIh0QJQUVXwDPwmTYoB08ppGHhaRfXLYD0MISFIQOARGmNqj2D&#10;r/gAZzKZR9asWbPE7w98yefzzwkh0gAvrQnOWbNmTQgozczMWD6fz/5lIvC0FigtdK1rm1DIx5Ke&#10;Dubmp1i5vodEY5yxwUnKhSqrNyyjqj0OPX+YkC9ErlBkxaoeApEAA8dGqVQdhodnyedzrFy9jFDA&#10;orm1AfV/SjuTJzmuvI5/3svM2peu3vd909aS3PIY29ia8ToEhyGCgbPvRBDBkSC4DUccEBAmAv4C&#10;TAzBhZnDMDMO4wULSxprc7e6W1J3q7p6qerasyqX9x6HLJlhsMYjqEtWZWZlZeb75i9/75vv8yss&#10;bl6/Sy6dYHl5keppgw8/vkmnrknFbC5fOcfS6jS3bm2xvfmA51+8wuj4EJu3dzgoHnP+8jnufLFD&#10;7bTGa6++QKlUJJvKsbAwz+FRiTt3Nrlw4QwDg3kOSifcu32f5eVF5uYmKe6fUDmpMDA6yL279+nv&#10;y+G6LWbnxpmdm+WLG5sUHz9memEWpWB/r4zX7rAwt0jX67B6Zp5EJs61zzZ4/LCBNJq5pXEuPbdI&#10;x/PY+HKb1ZUlsrkMtUaXL+9tMjIxzHG5QSGdYG52EOmk2PryEW6zSn5ghI17RXK5DE7CYW/niFzB&#10;Ye3yOfoHB9l7VGbjzj6Bp3rRQSKt2NeKQAixNjU19Uejo8l+IXgrDMPvCyH+UuZyuYuzs7M/aDQa&#10;rwNpY8zvttvti08TgRBC6h6WpY0mmbQ4c2aCs+cnmZrtp1w7oG8wS7VaIZuN48Qs6rVTLq6foavb&#10;+EGD0dE8x8e7LC+NMzbWTyGX5ML5BdrtGvm+ODKuSKTg/KUl6q0q0/NDLK1M4/s+8/PjnDk7QuVk&#10;j/OrMzz/wiJz8wO0msecXZvgwvoUb3z3MgurBYZHLV5/6znWLs0zvzpKh2OmlrKsXZln9eI0Te+Q&#10;2YUsL75ylrnlQZSscnByn4mZPG/8zjpL50aYWxnm+VeWWVwbodouMrcwyuzcMJeuLLF4Zoy5pQFG&#10;p1OsXZ7lzbfX6R9wsOwu3379Ek5CY8dDvvXSCrFcQGEkwdBIFmyPpbNjuK0y/fk4b739HGsXpwj8&#10;FiMjGWamB2h36lx8bp7v/f7LDI8kWJwb4ezZWUI8xsYLrF2ax1dNmu0mWosoLxIyqsj2tMaDVyYn&#10;Jy++++67vPPOOwghpgFbTk1NFVzX7T86OiKdTvcudvPU7UgLhCUiNk/0ijpITcftkE5mSTopvrh1&#10;j637++xs7rO1UaS4W4HQolrpsvXlAY8enrB5fx8/0GDbSGkRBIaHO0fsbZV4cHcXK5DUai6f/PtN&#10;drYeMjIygDSaocE89XaHH/3oM37+08/JZrMc7B7wyU9v0Ky5TE6NUa1VKBTSLCxNUatWAUlofA5P&#10;SgQKEskU2gTUW3WU6dUeiDsEQuD6ikAr6s0yy8szODFBGCpSqQzNZp0btz7HMyF+2KV+WmZiqsD4&#10;ZJ5QeaTSSe7cfsh/fHyPTC5JJmejdIiTtLHjMW784habG7ts3NmldFDh7t0t8rk+avUThgZyVCpN&#10;trYP2d4pUq7UkXEHIxX9I2mSGUE8AVJaxOw40pJUaw1q1WYv8XwyHE7wtBGqw8PDm5VKpfree+/x&#10;wx/+M61WqwpoWS6XP9Ja/3kmk/nbw8PDv9Fa/2mj0fjkqVoyRghEROUYiMbl2zQaih//6wfkEile&#10;f/MqqVwSW0oc4SClxEjdU6qDLZPErSQWBqXaKN1GGYUQcaSMI7FxZJzQV4SeIPAMGLBEgG2BHwqC&#10;MBoZhJB0uhoVCpRSOLbD/m6RvnyG1TOL7BcP8LwuuWyKl156hfJhl7s3t+jLZvnWc1cYKPRTqZwg&#10;HUEmXyCX6Ucg2N8vUSjkGBzq48GDIh998DkL80u8+trLxJMOntulclIjn0kxMjzMyUmdRqOL1zX4&#10;HQsdSGJWDMIEH37wC+oNj7fefo2pqTFsbEwosB3J7Nwo0oSMj/eTLyQIDXQ9zfTkMKNDg3TdLrPz&#10;I8SSFp2ORxiEaKXJZbMsrywxNDyEFIbo76KfDIn7erPx6tWrP/c8788++eTTDx88ePDXYRj+ozEm&#10;tA8PD9vAXzw9gvzPlzARqCeNinoDMuoVzMxNEIRdDg+PWFwaIpFIIG0HR4YYaYEdA6HBAilsdCCx&#10;pGBmukBf1gajMYRIy0Jic1ypsHJugdWzU0xMjbCzXUIBrtthMj/KCy+cYe38KuXTE4aHh1k865LO&#10;pKmfNuh2XSYmRhnsL3D4uEgimaHd6nLt2sfcvrbHQD5Jq9LhJ//2MxZmZ1mZX8B4PgelBseHp0yO&#10;DtNtBrRTLaYmJjg9adHtBly/9gXffuNV+gs5bJni6OCEK1fOMDgwxn9+eouJsQnGJvvI9DmgBe2W&#10;RyqVZHV5leLuI7Iph8npGR5uPUBiGBkpkO9P43sB0jhMTQ1hOzaWVExPDzE42M/e4yKLC+Mclcq4&#10;HcnIRJ7CUI5avc6NGzcpHrgoGYEz0TkEy/r6xPD9999XwN8J8Yd/b8z7XwWM/xPhIARIKbGkhe9r&#10;9vZKVGtVLly8QCY7xfbGHq1ah8ePK/jdELRke2Mfr61oOF12H5RQSrK9VeT8pUXGhiQ3rt+l2/I4&#10;LJ3iNjscHJxwWmly6dJ5Wu0Wj3b2kTLB5vYuo3ODvPjy83x5d4ONe1v89qsvcWl9jZ2dxxyWjsmk&#10;E3gdwcH+KaWDOvF4iJaCymEb5Ru0L3i0XaF85GNziJE2qWyclcUFdNfgul0qZY/ycQPHTlEqlphf&#10;WGBycpSdrX0e75XBy1E96VDcrTI4LCkVa9y+tcnzv7WKkXDv3jYd18OyIqPh4vlzCBu2tm7Tavrs&#10;F8sk4n1sbx/z2ac3mJ0bZ2CoQKvRwZYBjm3zs598zvXrN/m9779JqHxGRof4zncu4nU1Kgy5cvks&#10;cXnInS/2CH0TwSvim+mAXxZAdGE/I1PyxtXv/TH+6Lu6HbdCPxqNK6SHCiEWd4jFHVoNL+oGyUgx&#10;Rkdsv9IGKSykAKU1QoRksjGEgEbDBx3Dsg0CgQoNVsyQzydw2x6uGx1kqLqks5JsJkuj0aLbMaSz&#10;Ful8mtNKEx0aLCkQaKQwaCUR2CAMoQqjProROPE4fuhj2R7xWALbhlQ6jtfVuJ2epYsinoBmq0Mm&#10;k6KvL8PRUY3AD0nGMrgtn2RCIBxotXyQmtHxPqSVoHRQRQcSCIgnYXSin67vclRyEdikkw7SWBgE&#10;bquLHVMkUxZhYJBCghCoIHoWkutLYtmCbJ+NIEa7HmLFApKpGM2Golp2CUODRYxMQZMZ6/7Jv/z4&#10;H/7qN23TZ44ERqjIHhRRgmi0QYVReRc/ANftgpZIS0b+uoxqCIehQcpoCiHSAoxNvRpiiPIBjIPy&#10;FYLeun5I+biKwEHg9NaL0WmEdBpNpCWxhIXbMrRbLZ5wAlobjDG9ECki/wGBkDaWNBgl6HghSIkO&#10;4qgAQFOv1qM4KmM4dhytodtVWDJFo2qontQiZ046tNpdBDHcjoauwgysB4wAAALMSURBVLIdtBEc&#10;7LtAC0tKpABBmtCF3ftVsEKESCCExG2HSKFQoUBKB6Wg1VRgbIzu1V42gLCpVxUCi/JJA2Oi8QcI&#10;hdIulmVhSSLhaxBoYkY805X9zCIQtpaOEFJpidQKtCD0o+6JESCi2zugsKSNJa2I6hUCoyOHSwgi&#10;Z84ItLHQ2kR2HJHTIYRBYEf+uLHRKgJGhOyVkNOylxQqEApJDIHoJUf0OFIrslmNjGoOCJBEtqwW&#10;ILT+SiiiB6ki4pFhZDnR00wN0tiAwo6B1JE5ImRPXEZFpWykjbAiE8vqlb8TwBNmx2hwpETKOF9l&#10;8EoiLI1tCwwKKUXUHMaKkmADhhAhooTPmF6EIGIghIihn5zLXgogjMGOaYRtvvme8P8RQal08NFg&#10;v/yBFjGrJz20Y0CC1kZ81Uk1WthYKKlBSwKJ0FqD7sEOdoQ8aK0xOnoAGR2JFFKD0k8+R7Y62JEH&#10;22vTSPMm8v11r6CV0cI8IVsxGDRCPDlFGqkxsWQiFiplgsBX8UQi5nt+oIzSCScZT6XS2W7HbYZC&#10;aCcWyySTyWEV+r7ruiWBMolEckhIy/F8v5aMJfoR0gawbEt2vc6xVKGJ2YlBKW3nSYEtZO/3jTEW&#10;VnSvk8JCCUSkGLQxWimlhBACI4WMQEiMCbQlscBCay0EwhghLSkE0lgaaSQCGbE0Rji2HZMxT3mi&#10;u/8sbfrMOYHoQXrr64jr1zHr61/DKa73pte/Zv6vznuy6vXedv4A+KdfswPftPzXc5NmZga562DY&#10;hpkZxO5uTyMziDeX16z792+pXWB9cF1OTmZintfRd+5cCywLM3Fxxcn5eXFwsKtWVi7Yx34gAPqA&#10;h+5GwBGsrLxq+77/1T6k02kB0G4XzX/Pm/hf+1hsF03fryxvt4smnZ4QeaAclIXjDJogCHrfrQN5&#10;fvl9oVCQx8fH5ubNm+1Hjx79xizjfwFT6XBdNJoTOwAAAABJRU5ErkJgglBLAwQKAAAAAAAAACEA&#10;OoI4n3kXAAB5FwAAFQAAAGRycy9tZWRpYS9pbWFnZTIuanBlZ//Y/+AAEEpGSUYAAQEBAGAAYAAA&#10;/9sAQwADAgIDAgIDAwMDBAMDBAUIBQUEBAUKBwcGCAwKDAwLCgsLDQ4SEA0OEQ4LCxAWEBETFBUV&#10;FQwPFxgWFBgSFBUU/9sAQwEDBAQFBAUJBQUJFA0LDRQUFBQUFBQUFBQUFBQUFBQUFBQUFBQUFBQU&#10;FBQUFBQUFBQUFBQUFBQUFBQUFBQUFBQU/8AAEQgAXA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vAbr4za14X1GOHUJvtdtoBurDXp&#10;WjALzyMf7PYADq6oM4wP3g45FAHv1FeXfDX4g6/rGtjQ9R0m5uY7PzLS81jyyqC6iCl8nAXazMwU&#10;LzhQT1qgvxq1gyWMI0ewkn1aQrp4W7YCMC6W3Pn/ACkg5YMNvXDDjGaAPYKK8ds/jXrupFxB4bEU&#10;U16un2t9ceYluJvtPkMHJHOSGcbc8DB5psvx+linsE/syGZhcmx1CKB3cQTeZLGriXbs2MYiVzyQ&#10;fagD2SivJvD3xg17WNd0rT28MmUTw2tzdvZs8i28VyGaNt5ULhAo3ZxnJx05qJ468Q6f488T2aLa&#10;Xc0uoSw2S3l48VtBb29pbzOCMEB2M/Uf7RPCgUAeyUVxPw18f3fxEjvb9bCKx0mIxxw7pS07u0Uc&#10;h3LgBQBJjqc4zXbUAFFFFABRRRQAUUUUAFFFFABRRRQAYqlNoWm3JuTNp1rKbp45Jy8KnzWTGxm4&#10;+YrtXBPTAx0r8+PjH8RfFWn/ABZ8YWtr4k1W2todUnSOGK7dURQ3AAB4Fcpa/EfxzfTrBbeJNduZ&#10;m+7FDcyux+gBzXy08+pwm4ezeja3Xex+tUPD3EVqEK/1mKUkntLS6T7+Z+l8XhzS4NZl1ePTbVNU&#10;lTZJerColdeOC2MnoPyFY/hL4b6H4Q0429tYW0szzG4lunt0Ekr+YzqzEDkqWOD2r88tQ8ZfEbSF&#10;DX+r+JbFW6NcyTxg/i2Kof8AC0fGX/Q16x/4Gv8A41L4gprR0n96NY+HOImrxxUGvJN/k2fov4k+&#10;Fnh3xLvM2mWkMk93BdXUkdum668tw4WQ4+YEgZrSbwL4cee0nbQNNaa0jEVu5tEzCgzhV44AycY6&#10;ZPrX5rf8LR8Zf9DXrH/ga/8AjR/wtHxl/wBDXrH/AIGv/jS/1hp/8+396L/4htiv+gmP/gMv8z9M&#10;ZPC2jy31lePpNm13YoI7WcwLvgUdFQ4+UDsB0pup+E9F1uCSHUNIsb2KWYXDpcW6uGlChd5yOW2g&#10;LnrgY6V+aH/C0fGX/Q16x/4Gv/jXS/a/in/wg/8AwmH9uax/wjvm+T9r/tI/f3bcbd27rx0qo59C&#10;V+Wk3bXdGNTw8rUeX2mLgruyupK7eyWu77H6M21jb2XmfZ7eK38xt7+UgXc2AMnHU4AH4CpsV+Xf&#10;/C0fGX/Q16x/4Gv/AI0f8LR8Zf8AQ16x/wCBr/41P+sNP/n2/vRt/wAQ2xX/AEEx/wDAZf5n6iYo&#10;xX5pN4j+Jq+G18QHVfEY0NpPKGoG4k8kvnGN2fXishvil4xUEnxXrAA5P+myf403n8I70n96M4eH&#10;VepfkxcHZ2dk3Z9tHv5bn6iYoxX5veLr74peA009td1rWrBb+PzrYtqBbzF454Y46jrXOf8AC0fG&#10;X/Q16x/4Gv8A405Z9CD5ZUmn6oml4eVq8FUpYuEovqlJr77n6iYoxX5d/wDC0fGX/Q16x/4Gv/jW&#10;n4c+OPjrwxrEGo23iW/uJIjzDeTNNFIO6spPI/WkuIKTetN/ei5+G+MUW4YiLfRWkvx6H6Y0V4/8&#10;Ff2k9A+LMUdjcFNG8SAfNYSv8sx7mJj94f7PUe/WvYK+ko16eIgqlJ3R+X43A4nLqzw+Kg4yXR/m&#10;ns15oKKKK3OA/Mz41xvN8aPGkca7pH1idVUdyWwBXvvjTXrX9kvwPoWieGrG0n8ZarB9ovNUuY95&#10;QDG4gdxuJVV6AAk814J8ZrhrT42+MJ0ALxa1NIoPqHyP5V7/APtBeBrz49+EvC/j3wXH/bDRWnkX&#10;NlCQZVBO7AXuysWBXryCK/PKCkniZ0f4iene3M7teZ/SePdKUcro412w0ormvpFyVOHIpPTS99G7&#10;N7njHib9pDxr438Lah4d126sr6wvtgMjWwjeIq6sCrL/ALuOnTNdPo37LdrrM0OnxfEjw3Jr00e+&#10;PT4HMmTjOMg5zj0FcX4e+BXiy81Cxk1rQ7/Q9Ee8gtrq+u4vKESySBMgNyeTj2zX0vY+DtM+Hvxn&#10;8P8Ah3w78KI5rCLy5X8VTh5JI8q25w+MZBwOT1PSnhqFTEvnxabV0tea+vay/F6InNMfhssh7DJ5&#10;xg7Tm1BU+X3Ut3KVr7e7G8nf7/njwp+zn4l8Wa14s0OCS2t9d8PlA9rM2En3E/dfoOACCeOe1dYn&#10;7H2rajol1Lo3ivRNc1u0wLjS7SUERsf4TJng9eoA4Ne0+GiR8afjYRwf7Ng6f9cWryb9iEldT8a7&#10;SRnSEJx67m5raODw0akKUot8zmr325W7fM4KueZpUw1fGUqqiqUaMuXkTu6kYtptu6V22ra+djNb&#10;9kPUp9Cv5tN8W6Lq+uWEZkudJs33lCBnYWB4bgjkAZrufh94Us/Gf7IUWmahrlr4ctW1F3e/vcbI&#10;9s2cYJHJ6YzXLfsR8eP/ABd76SxPv++Fbdl4e1PxP+x1cWGkafcapetrEjLbWsZdyBckkgD0qsNT&#10;pez9tTh8UZpq7d7NfPXyMs0xGM+sfUsTiE+SrQanyxjy86m3pflsraX+Z5d8U/2edS+HWgWniKx1&#10;ez8TeG7h1QahY8bCxwpYZIwTxkE89a6K8/ZLvdElspdc8Z6Do2nXcStDdXUhQvI3/LMKxGcDBJzj&#10;mututKvPhP8Asi6jovigfY9V1q7/ANC06RgZIw0iN07YClj6ZrJ/bVGdS8Bg8j+yX4/FKxqYbD0o&#10;SquGqUXy3ejbat38+534XNcyxeIpYOFdWc6sfaKEXzKEYtNK/Le7abWjsc/qdl40tf2YxK/iGzl8&#10;GxagbZdPSD9+SJyB+8/ubvmx71X8O/su6jqHhS313xP4k0rwXY3qZtl1J8SOCMgkEgDI5xnOO1dg&#10;ssVv+xXpcs6b7ePWonkX1UXOSPyrR/a98D+IviFeeHPEPhmxuPEHh59N8uEaevmiNyxbdtHZlKjP&#10;+zinPDwdP2soubUIe7d9b/Oy7IijmVeOIeDhUjRU61ZOfLH7HLZa2jzSu23Loi7+1F4Hv/Gfir4Y&#10;+GdJeO4u7i0khjmz+72qEzISP4QATWBof7KXhHWtfvPD0HxJS68Q2CbruytrMZjIxnGW5xnsfriu&#10;/wDilqOq+Hvi38FG023R9RMDWpguG2AqyKsik9iFz+IrN8V+IfAfwN+JPibxRZeH/Et14ql81VSa&#10;3ZbAM+GZ1kx91jznJ74ArurUcPKtOrWirKSTu3ouVPS279TwMHjcxp4GhhMFUkpOnKUeVQfNP2sl&#10;7/N8MbbNefY8W8M/AMeNdU8Q3Wm67Fp3g7RpTBLr2sx+TvcY3AJnqD6kdu5xWb8UfgdqHw30jT9c&#10;t9UsvEfhy/OyHU7A/IG5wrDnGcHBBPQjrXu/wh1O18X/ALNesIPDcPjLUIdUmur7QxKYzMzy+YGG&#10;OTwcgd9uK4L4l/EG9/4U3N4bj+Ftz4N8Py3ieTcSu/lpNu3kAMoOTg151TC4aOH5+rjzJrm3vts4&#10;26au9z6bDZrmdTMXQTvGFRQlFumvd5VeV3JTcm/eVo8rWiR8+xSvBKksTtFKjBkdGKspHQgjoa+o&#10;/gh+2FPpv2fRfHjvdWowkWtKMyRjsJgPvD/aHPrnrXyzV/QtB1HxPqtvpmk2U2oX87bY4IF3Mff2&#10;HqTwK8rC4mthailRevbv8v6Z9fm+VYHNcO6eOirLXm2cfNPp5307o/VTTtRtdXsYL2xuIru0nUPF&#10;PC4ZHU9wR1qxXjP7NvwW1r4SaFP/AGzrctzPeAMdJifda2p7kE9X9SMD69a9mr9Pw851KUZ1I8rf&#10;Q/lHMKFDDYqdHDVfaQT0la1/67rR7rQ/Mr43/wDJZPG3/YWn/wDQqyvCXxB8SeBJpJfD+tXmlGTl&#10;1gk+R/8AeU5B/EV9d+M/2MNO8Y+LtZ16TxVd2smpXT3TQJaIwjLHOAd3NY//AAwZpn/Q43v/AIBJ&#10;/wDFV8NPKsd7WVSnG2rad0urP37D8XZA8HTw+IqXtGKacG1dRinumnqj5u8U/GTxt41szaa14lvr&#10;y0JBa33CONiDkZVAAcHnmpNR+N3j3VdFTSbrxXqUligUBBLtYgdMuAGPQdTX0b/wwZpn/Q43v/gE&#10;n/xVH/DBmmf9Dje/+ASf/FUnluZttu+v97/gjXE/CsVGK5bRd1+62fde7ufMsHxT8XW2o6jfxeIL&#10;1L3UolhvJw433CKu0Bzjnjis/wAL+M9c8FSXL6FqlxpbXMfkzG3bHmJ/dPtX1V/wwZpn/Q43v/gE&#10;n/xVH/DBmmf9Dje/+ASf/FVP9l5jdO2q/vf8E2/1t4a5XDmVna69m7O21/d1t07dD5V8MeM9c8F3&#10;dxdaFqdxpdxcR+VLJbtgumc7T7ZrU8L/ABb8ZeC7R7TRPEd9p9q7mQwRuCm4nJIUggE+1fS3/DBm&#10;mf8AQ43v/gEn/wAVR/wwZpn/AEON7/4BJ/8AFURyvMYW5Va397/giq8WcM1r+1kpXte9Nu9tr3jr&#10;bp26Hyh4i8Vaz4u1D7dreqXWq3YGBLdSlyo9BnoPYVN4n8ba740ktH1zVJ9Te0j8qAzkHy09Bgew&#10;r6p/4YM0z/ocb3/wCT/4qj/hgzTP+hxvf/AJP/iql5TmDveO+/vLX11NI8YcOR5eWduXb929L720&#10;0v5WPldvG2uv4VXw02qTnQVk80WGR5YfO7PTPXmtPwj8XfGXgSzNpoXiK9sLTJIt1YPGp7kKwIH4&#10;V9K/8MGaZ/0ON7/4BJ/8VR/wwZpn/Q43v/gEn/xVUsrzGLUoqzWnxf8ABM58WcM1IOnOScW7tOm2&#10;m+7XLv57+Z5f8Evilba98X7DVfiVrUl8ILd10+61A5htbgldrY6Lxu5x1xXsvhjVPG3hfxH9s8T/&#10;ABW8K6t4OV2edZZY3kmi5IVAFBB6dz+NZX/DBmln/mcbz/wCT/4qm/8ADBOlcf8AFYXnH/Tin/xV&#10;ejQw+YUYpOndp3vz2v691p19D5jH5lw3jajlDEcsXFR5fY8ySV9YXS5Hq7tbuz3R4D4s+JLaP8Vd&#10;f174f3lxoNhc3B8n7L+7V14ySnTaTkgEcZrH8YfFfxf4+tktvEGv3epWyMHEDkLHuHQ7VABPvX0x&#10;/wAMGaZ/0ON7/wCASf8AxVaXhz9hzw3pesQXWqa7eazZxHc1kYVhWQ9gzAk49QMZ9a4nlmYzbi1Z&#10;Seq5tNfJM96PFPDNCMJp884RSTcG5uysveavfzufOHwh+BPiP4wXwNhF9i0eNsT6rcKfKX1CD+Nv&#10;YfiRX3Z8Lfg74c+Emk/ZdGtd13IoFxqE4DTzn3PYf7I4rr9O0200ewgsrG2is7OBQkUEKBURR2AF&#10;Wa+nwOWUsGub4p9/8u35n5Tn/FWMzyTp/BR6RT385Pq/LZdF1CiiivZPiSO4mFtbyzMCVjQuQO+B&#10;mvMfhf8AHaL4j6ONduPDt74X8NyxeZbaxq9zAkM58zYFGHJBJB64r0u/iaexuYkGXeJlUe5BAr4z&#10;8P8A7Oni2H4M3Pg2XwClnq8rWrXepza4txBerHeCVlEJJEfyZPAGcY70AfVd18UvB1loU+tTeKdH&#10;XSYJvs8l6L6Noll/uFgcbvbrXFXf7RWlXPiWTTfDtvB4ks/+Eduteiv7a+SOKVoJRGYAzfKMk/fJ&#10;wMV4J8Z/AV18PPitLeaPY2OitrHiCzvdAWE28dvtg0547smOUrCHJYBQ5BJyRTvCHw5vPGXhe1n8&#10;BaXc3+gHwfrXhOaTVZ4opor97hpSxC5R42kLANGSoB9BSA+mde+MOi6B4TuNQuLqwXXo9HbVhoH9&#10;oRG4YCEylFwTu4B+YAggZHFafw9+I+jfETQ7G70+/spL6WzhurnT7e7SaW0MiBtrhTkYzjkDpXzR&#10;qPwH8dxapKug+G47Br3QhYavc315bT2106af5Eb242+bBLv+U4ITbk969I+FnwUvvAfxL8J6xBo1&#10;hpen2vghdI1F7PYhe+E0TfMFHz8K/wA5/rQBv69+0HHa69rmneHvB+veMIdAfytWvtKSIRW8gUM0&#10;Sb3UyyKpBKr0yBnPFdn4X+Jvhfxh4etdb03WrN7C4shqAMsqxvHAcjfIrEFACGBJxgqR2rwXxF4h&#10;8V/srTeLPJ8Nx+I/DHiTWZtRsdYFyY002e4A3peAIxEYcZDqDwcHFclonwH8W6H4W2eFLXT/ABlY&#10;eKPBcmkTaot4LWKC5lnmuGkCuu5oiZyFAGeBkCgD6uk8f+GxqP8AZsWvaXNqrQ+dHYJexmaRdu4F&#10;Uzkgjnp05rzHRv2nLW78A6d4v1HQxpukXPhyfXpHbUYS8bRybFt1jOGcsejgYzgdTXlL/Af4m6p4&#10;o8O/2hp1uLfRdR064t7q3ubeOBbSK3WN1ZQnnPMG35JbaV4HYUmifs6+OJPBtppepaDZJPY+A9T8&#10;NoHuo5Vku3uFeBx6BgNwJ+6QO9AHuXww+NV149Wwkv8AQ7PR7S60l9WN3DrdvdpEgkChGC4YHByz&#10;Y2qQQTmusPxR8GrpSamfFmiDTnlMC3Z1GLymkGCUDbsFgCDj0Oa+eviD+zd4o8QxW9votjYWMMXg&#10;W30h4vNWKKe7S8inltm2jISRUYF+nPNX/H/gnx74y0bRbPSfh5ZeFNGLXUd9pNjc2IuDI0KJDN5h&#10;jZVjyGVgo3lQv0oA9iuPjX4THi+98K2uq2t34gt9PGoLai4jVZgQSsauTguQM47KQTxVvQvifo95&#10;ofh+61q907w7qWswLLDplzqULuSf4UZWxJzxleDXgHgD4DeK/A+q6E1x4U0/UXm8ExaBdX8VxEGs&#10;byMSAy/MNzhlZVDLzjg8Cubi/Zr8caZ4Q1HRZfCeleILvX/DVho8WoXV5Gp8Pzwq6uRkElcsJAY+&#10;SygH1oA+uJfHPhuHVotKk8QaWmpyymBLJr2MTNIOqBN2d3I4xnmq03xB0VtRudN0+9g1nVLUn7Tp&#10;+nXEctxABwS8e7I5IH1r5zuv2Z9f/snxFL/ZNheeIZvGWnapaarI0YuJLSEweZJv6qSEkO3OTn3r&#10;sfgn8NvE/gv4reIrxdBGg+D7xLicwX1zb3c5vJJ95a3ljUSCFhlishODjHSmB75BL50Mcmxo96ht&#10;j9VyOh96fRRQAUUUUAFFFFAFHWNC03xDa/ZdV0601O2zu8m8gWVM+uGBGasWdlb6daxW1pBFa20Q&#10;2xwwoERB6ADgCpqKACiiigAIBBBGQeCD3oAAAAGAOwoooAKKKKACiiigAooooAKKKKACiiigAooo&#10;oA//2VBLAwQKAAAAAAAAACEA7KIZABANAAAQDQAAFQAAAGRycy9tZWRpYS9pbWFnZTMuanBlZ//Y&#10;/+AAEEpGSUYAAQEBAGAAYAAA/9sAQwADAgIDAgIDAwMDBAMDBAUIBQUEBAUKBwcGCAwKDAwLCgsL&#10;DQ4SEA0OEQ4LCxAWEBETFBUVFQwPFxgWFBgSFBUU/9sAQwEDBAQFBAUJBQUJFA0LDRQUFBQUFBQU&#10;FBQUFBQUFBQUFBQUFBQUFBQUFBQUFBQUFBQUFBQUFBQUFBQUFBQUFBQU/8AAEQgAQA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pKyfFHi/Q/BOlPqfiDV7HRNORgrXeoXCwRKScAFmIGSaaTk7LcTaWrNeivNP+Gl/hL/ANFM8I/+&#10;Dq2/+LpP+GmPhLn/AJKb4R/8Hdt/8XW/1et/I/uf+RPtId0emUV5mf2mfhIOvxN8Ij/uNW3/AMXR&#10;/wANM/CXOP8AhZnhL/wdW/8A8XR9XrfyP7n/AJC9pD+ZfeemUV5p/wANMfCX/opnhH/wd23/AMXW&#10;h4f+O/w58V6xb6Vovjvw5q2p3BIhs7HVIZppMKWO1FYk4AJ47A1LoVUruD+5/wCQ+ePc7uikBzS1&#10;iWFFFFABRRRQAUUUUAFFFFABRRRQAUUUUAFFFFABRRRQA1/u18r/APBSof8AGK+tk/8AP/ZY/wC/&#10;y19Ut9018r/8FKf+TVta/wCv+y/9GivUypXzCh/iRzYn+FP0Px7z7CprK0N9dw26yxwNM6xiSUkI&#10;pJxliMkD3x2NQV2LjV/D/wANo0uNDs10vW7rz7TVpYA1xuhOGSN+qr85yPYdMmv27FVpUlGFP4pv&#10;lWqW/XVa23t12PkIK7u/1GP4X0HRNc8RabrWv+a1jE4sLnSE8+G8nBGxdxxhSCfmGR9etZmoeGBp&#10;3hjSdY/tSxnbUJJY/sMMha4gCEDdIuMKGJOOeccVi/4Y/CtvwTrknhzxRYajFptnrE0TkJZahEJY&#10;ZWYbV3KfQkEVyToYihB1oVHJrVpqKTsne2i5bvVvXZdC1KMvdSsYmcehr379g05/az8AcD/X3H/p&#10;LLXi/izw/qPhXxJqOkataCw1K0maOe2AAEbddoA4AwRjFe0fsGf8nafD/wD673H/AKSy08dONbLq&#10;lWOzhfutVfew6Hu1orzP2tjGFp1YniTxdofg+1iude1ix0W2kby45r+5SBHbBO0FiATgE49qwYPj&#10;f8PbqeOGDx34cmmkYIkceqwMzMSAAAH5JJAr8JjCcldJv5P/ACPseaKdmzuaKjDZHWnFhUX1sWOo&#10;pAR60FgO9AC0U3cMZzxRkY60AOopAwOOaM0wFopCeKQc9DSvrYB1FNLAdTihWDZxRcB1FFFMAooo&#10;oARvumvlf/gpT/yatrX/AF/2X/o0V9UN0r5h/wCCi2k32t/sxaxZ6bZXOo3bX1mwgtIWlkIEoydq&#10;gnAr08rko4+jKWykvzObEfwpeh+OFb8CaXceDbprjWLv+24bhI7LS1h3QPG2fMO8n5TuKcAc4P4T&#10;f8Ky8Y/9Clrv/gsn/wDiams/h9430+7huoPCuvxzwuJEddNnyGByCPlr9sxEqVaK5aiTi01qt106&#10;6Pr5HyUVJacu5zEsMltcSwTxtDNGxV43GGU+hFbfhDStPu9c099dvrrRdEkkffqUFsZWQoM/IARk&#10;5wODxkV2MVv8QJdR8QajqngnUtd1HWoHhmu9S0aaV43bH71Mpw4xwenPT0yb/wAN/EbUtD07Rbnw&#10;/wCIpdL09pHtbZtNm2RNIcuR8nU4H5VwuvWrQ9lNxjsm1PutXHu09NdLMuMFHXX0szjL6TzbuU+c&#10;8/zEB5PvEA4GfwFe7/sGf8nZ/D//AK73H/pLLXk3/CsvGP8A0KWu/wDgsn/+Jr3b9hzwH4m0j9qf&#10;wJeX/hzV7G0imnL3FzYSxxrm2lAyzKAOSBV4+pQjgKsYSXwvqu3kOjGbrRbXU+1/+Cic+nWnh34U&#10;3GsWv27SIvGlk97bCEzGaAK5kQR4O/cm4be+cVj6D8RP2aJtb06Oy+E91aXrXMSwTt4MeMRyFgFb&#10;ds+XBwc9utdR+3nJPZad8JtWi06/1K20jxtYahdx6favcSJDHuZ22oCegrpdN/bV8EarqVrZQ6D4&#10;0WW5lSFGl8N3CoCxwCWK8Dnqa/Loc8sHS5IyklzXs7dep9DK3tZXdtjB1L9oX4p618aviF8PPA/g&#10;zR9Yk0A2Zh1PULtoLe2SWHezT8lnJPCqgH3XJPHPU+J9a+Pa6VokljF8P9DkWwV9XutWmuHijuiz&#10;ArFtI+QKFOWPVqyfgfpV7aftX/H+9ns7iGzujov2e4kiZY5tts+7YxGGwSAcZwa8t+NR8N6X+1Jq&#10;978a9C1jX/BD6dbf8IsI7Sa706OQD9+rwxggyl+m4dPqKhU6c6yp04LSKe123ZX6pXKblGPNJvc9&#10;A+Hn7W2pQ2XxPsPG9npF3rPgSwGpy3fha6M1nqFuyFh5ZckqwI2kE9T+FL4R+I/7QvjPwppPjbSt&#10;L8A3uh6nEl5Dokdxci6W3bB2+ef3fmBTzwBkYrzf4MXdhpXxj+M/iPSPhVquk+EX8NWbWXh4aMts&#10;1/GobescGApaQZOw8nPOCa4TxVpnw8uLe3m+AFh488MfE2a9he10a0tr23to28weYLhZh5SRhQ2e&#10;cdM5BIrpeHouclGFr8ru1dLR3WktNeupmqk0leR9F+J/jp8U9W+O3iz4a+BfDugXDaZYWl2uravN&#10;IkVqJUyxlVSWkJPCqoHqTiud8LfH345eJ/Fvif4aW/hfwqPHXh6WN7/XpLqVdKjt5UDxMI8ea8jA&#10;kADAGCTjpXUfCjS9Tt/2xPipe3tnNHFPoGkILryWWGWRVbeEbGDg9geKf8JtLvbb9sr44301lcRW&#10;NxZaOsFy8LLFKRAchWIw2O+Olc8vYU1KKhHSEX6vS/Utc8rNt7mL4f8A2oPGuneCfjPZeK9I0iLx&#10;78ObP7YxsC7WF4jwtJCwBO4A7DkZHDDocgeraz8VdT039myf4iJa2z6tH4Y/tsWzBvIM32bzduM5&#10;25465x3rwHXPAWu+K/ib+1xp1hpty0+teHdPt9Od4mWO5l+xyAKjkbSd2BweCeaxb39pG18Rfsq3&#10;vw903wd4rvfGsPhWTSL7TV0mVVsmjtzE8skjALtG3IAyxyABmh4anV5JU4r4o38k4pvrte4vayim&#10;pPo/vu/0PS9U/aY8X69b/Cjw34V07Q4/GnjfQ01yS71mSRLC1jEYZ1VUO92JJwM8Ac16d8KdR+LC&#10;azqdh8RbHw29pHCktnqvh2SYLI5JDRvFKdykDBBBwa+dvEMnw3j+DXwj8O/FnwLr1zaQ+GrKWDX7&#10;PT7hjYTiJVaFpIv3sT/KCQcg45HAre/ZC0+9tfif4wbwtdeKrn4P/Yof7Ok8UibJvQ3z/ZhMA/lh&#10;M5OMZNTWo01h5OEUrX1a397o79ulioVJOau73O5/aw+Nen+G/gT4nvfC3jTTrTxFB9nED2V9E06k&#10;3EauAuSc7S2ePWvYND+IfhnXJ4bTTvEOlaheSDIhtryOR2+XJ+UMT0Ga+e/2sf2bfBafAzxRc+FP&#10;hxo58SkwPBJpekI10WNxHvK7F3Z27s+2a9p8J/An4feD9TtdX0PwRoOj6tApCXljp8UMq5Xa2GVQ&#10;eQSD9a5JrC/Vo8rfNd9F2VvlubL2ntHpoegbvpRRj2orydToHUUUVQxDUZUE5PWpaKBWuRbR6UbR&#10;6fpUtFLXuMi2j0/SjYPT9Kloo17gRbR6UuwegqSigCLy1PYGjYo7AfhUtFPrcViLyx24HoKa0auR&#10;kKcc89jU9FKwWIRCuc+vFHkqMkdfWpqKB77kXlgDOTnHWgKFPFS0UWAiCjJNMFugJOMH1HWrFFPU&#10;RAYlPXn608RqBwMVJRSCwwxhlweRTgMZ5paKfkAUUUUDP//ZUEsDBAoAAAAAAAAAIQA/H37mYSkA&#10;AGEpAAAVAAAAZHJzL21lZGlhL2ltYWdlNC5qcGVn/9j/4AAQSkZJRgABAQEAYABgAAD/2wBDAAMC&#10;AgMCAgMDAwMEAwMEBQgFBQQEBQoHBwYIDAoMDAsKCwsNDhIQDQ4RDgsLEBYQERMUFRUVDA8XGBYU&#10;GBIUFRT/2wBDAQMEBAUEBQkFBQkUDQsNFBQUFBQUFBQUFBQUFBQUFBQUFBQUFBQUFBQUFBQUFBQU&#10;FBQUFBQUFBQUFBQUFBQUFBT/wAARCABQAc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iQBknApvmp/fX865L4wMV+FvikqzKf7Pm5UkEfK&#10;e4qjYfBfwTLY27t4ftyzRqSdz8nA/wBqumFOn7Pnm2tbaK/S/dHNOpPn5IJPS+rt1t2Z3fmp/fX8&#10;6PNT++v51xf/AApPwR/0L1t/30//AMVR/wAKT8Ef9C9bf99P/wDFU+XD/wAz+5f5hzV/5V97/wAj&#10;tPNT++v50ean99fzri/+FJ+CP+hetv8Avp//AIqj/hSfgj/oXrb/AL6f/wCKo5cP/M/uX+Yc1f8A&#10;lX3v/I7TzU/vr+dHmp/fX864v/hSfgj/AKF62/76f/4qj/hSfgj/AKF62/76f/4qjlw/8z+5f5hz&#10;V/5V97/yO081P76/nR5qf31/OuL/AOFJ+CP+hetv++n/APiqP+FJ+CP+hetv++n/APiqOXD/AMz+&#10;5f5hzV/5V97/AMjtPNT++v50ean99fzri/8AhSfgj/oXrb/vp/8A4qj/AIUn4I/6F62/76f/AOKo&#10;5cP/ADP7l/mHNX/lX3v/ACO081P76/nR5qf31/OuL/4Un4I/6F62/wC+n/8AiqP+FJ+CP+hetv8A&#10;vp//AIqjlw/8z+5f5hzV/wCVfe/8jtPNT++v50ean99fzri/+FJ+CP8AoXrb/vp//iqP+FJ+CP8A&#10;oXrb/vp//iqOXD/zP7l/mHNX/lX3v/I7TzU/vr+dHmp/fX864v8A4Un4I/6F62/76f8A+Ko/4Un4&#10;I/6F62/76f8A+Ko5cP8AzP7l/mHNX/lX3v8AyO081P76/nR5qf31/OuL/wCFJ+CP+hetv++n/wDi&#10;qP8AhSfgj/oXrb/vp/8A4qjlw/8AM/uX+Yc1f+Vfe/8AI7TzU/vr+dHmp/fX864v/hSfgj/oXrb/&#10;AL6f/wCKo/4Un4I/6F62/wC+n/8AiqOXD/zP7l/mHNX/AJV97/yO081P76/nR5qf31/OuL/4Un4I&#10;/wChetv++n/+Ko/4Un4I/wChetv++n/+Ko5cP/M/uX+Yc1f+Vfe/8jtPNT++v50ean99fzri/wDh&#10;Sfgj/oXrb/vp/wD4qj/hSfgj/oXrb/vp/wD4qjlw/wDM/uX+Yc1f+Vfe/wDI7TzU/vr+dHmp/fX8&#10;64v/AIUn4I/6F62/76f/AOKo/wCFJ+CP+hetv++n/wDiqOXD/wAz+5f5hzV/5V97/wAjtPNT++v5&#10;0ean99fzri/+FJ+CP+hetv8Avp//AIqj/hSfgj/oXrb/AL6f/wCKo5cP/M/uX+Yc1f8AlX3v/I7T&#10;zU/vr+dHmp/fX864v/hSfgj/AKF62/76f/4qj/hSfgj/AKF62/76f/4qjlw/8z+5f5hzV/5V97/y&#10;O081P76/nR5qf31/OuL/AOFJ+CP+hetv++n/APiqP+FJ+CP+hetv++n/APiqOXD/AMz+5f5hzV/5&#10;V97/AMjtPNT++v50ean99fzri/8AhSfgj/oXrb/vp/8A4qj/AIUn4I/6F62/76f/AOKo5cP/ADP7&#10;l/mHNX/lX3v/ACO081P76/nR5qf31/OuL/4Un4I/6F62/wC+n/8AiqP+FJ+CP+hetv8Avp//AIqj&#10;lw/8z+5f5hzV/wCVfe/8jtPNT++v50ean99fzri/+FJ+CP8AoXrb/vp//iqP+FJ+CP8AoXrb/vp/&#10;/iqOXD/zP7l/mHNX/lX3v/I7TzU/vr+dHmp/fX864v8A4Un4I/6F62/76f8A+Ko/4Un4I/6F62/7&#10;6f8A+Ko5cP8AzP7l/mHNX/lX3v8AyO081P76/nR5qf31/OuL/wCFJ+CP+hetv++n/wDiqP8AhSfg&#10;j/oXrb/vp/8A4qjlw/8AM/uX+Yc1f+Vfe/8AI7TzU/vr+dHmp/fX864v/hSfgj/oXrb/AL6f/wCK&#10;o/4Un4I/6F62/wC+n/8AiqOXD/zP7l/mHNX/AJV97/yO081P76/nR5qf31/OuL/4Un4I/wChetv+&#10;+n/+Ko/4Un4I/wChetv++n/+Ko5cP/M/uX+Yc1f+Vfe/8jtPNT++v50ean99fzri/wDhSfgj/oXr&#10;b/vp/wD4qj/hSfgj/oXrb/vp/wD4qjlw/wDM/uX+Yc1f+Vfe/wDI7TzU/vr+dHmp/fX864v/AIUn&#10;4I/6F62/76f/AOKo/wCFJ+CP+hetv++n/wDiqOXD/wAz+5f5hzV/5V97/wAjtPNT++v50ean99fz&#10;ri/+FJ+CP+hetv8Avp//AIqj/hSfgj/oXrb/AL6f/wCKo5cP/M/uX+Yc1f8AlX3v/I7TzU/vr+dK&#10;JEJxuXP1riv+FJ+CP+hetv8Avp//AIquX+IXw18M+F9K03UNK0mKxvY9WsQs0TuGANwgI69wSKuF&#10;KjUkoRk7vyX+ZE6laEXJxVl5v/I9foooriOw474w/wDJLPFP/YPm/wDQTXUaZ/yDbT/rkn8hXL/G&#10;H/klnin/ALB83/oJrqNM/wCQbaf9ck/kK6n/ALuv8T/JHMv47/wr82Wa434h/Fvwz8MLZJNcvtlx&#10;KpaKzgXfPIPUL6e5wK6LxBrEPh7QtR1S4/1FlbyXD/7qqWP8q+QvAvw/v/i34tOv+JG+0X+puZ0g&#10;lyUgi6jI9AMAL/jXfl+Cp4jmq15WhHfu/L/M87MsdPC8lKjG857HqGnftf6JqV3si8Ma7LbZwZoY&#10;VkOP90H+texeE/GOl+NdMF7pc7SRg4eKWMxyxN6MjAEH/IrmW+C+jxacILaa4gnVcLICNoP+5jGP&#10;pXn+g3174L8XBGyJIZTDcRqeJF7/AOIrrlhsFi4S+qXUo93v955/13HYKpD66k4y0uun9f0z1jx5&#10;8S/Dvw209brXtQS28zPlQKN00pH91Byfr0964jQv2mdA12Temlatb2R+7czwqu76LuzXmOqfDCf4&#10;w/FCPV7i8doZm/ewyncsUa/dCZ7Afw9yfrXtF18C/DsmmfZ7f7Rb3CrhLjzCTn3Xpj2pTw2BwkYw&#10;rtub3tsjSGLx2NcqmFSUFtfdnbaJr9h4jsVvNOuUuYG4yvVT6EdQfrWD48+KGifD20eXUGnuZ1Xd&#10;9ksY/Nm2+u3sPqa8q+Hy6j4I8VXXnsyxxu1tPCp+WXHf8OCD71t6Npr+LPEjiWQJJOWlllA+bA7D&#10;9BWLwNKnVcpyvTSuarMatSkowjao3by9TM0v9snwbeXYiu7HVLCItgTtErqPdgDkD8DXtuia5p/i&#10;TS7fUtLu4r6xuF3RTwtlWH+e1eO/FT9nHw1q/h6+vrGN7LUoIzMJUIw+Bk5GO9cP+yJq2oaF4t8Q&#10;+Ebp91oYBfRLngPuCkqOwZSCfpW9bCYPEYWWIwd04bpk0cXi6GKjhsYk1LZo+qKKKK+bPowoopk0&#10;yW8TyyuscaKWZ2OAoHJJNAD6QMDnBBwcGvkjxl+05f8AxT8YR+E/h9qMmnaFdWfm3viGGHNxbRF9&#10;vmQqcZZyNiH/AHmweK6O00gWfgOP4ay6Rq13b3NrJPvl1CVb+aTf5gm80HcDkZxn26cVzqrzX5Ff&#10;+v61KUXLY+laK+GU/aO8SfszfEO203xfrN7r3wtlXyYLvU7dTqFnwg5ZSXl2MQp3AZDZHv8Ab2na&#10;hbatYW19Zzpc2lzGs0M0ZysiMMqwPcEEGqp1FUurWa6EX1sWKKKK2GFFFFABRRRQAUUUUAFFFFAB&#10;RRRQAUUUUAFFFFABRX55/Fv/AIKReOfh78UvFvhey8K+Hrq00fU57GKedpxJIqOVBbDYzj0rlE/4&#10;KnfEWRgqeC/DTueAqtckn6DfX0sOHswnBTjFWav8S66nkSzXCxk4tu68mfpvRX5rt/wUw+K66PFq&#10;p+H2g/2dLctZpc4udrTqATGPnzuAIOKzz/wVQ+IinB8G+GlI6gtcgj/x+iPD2OnfkUXbTSSeq3Xq&#10;hPNcLHdv7mfpxRXwB8C/+Cifjb4qfGDwn4R1DwvoFnZaxefZpbi2acyIuxmyu5sZ+Uda+1NU+Jug&#10;6P45h8I3M8q63LpM+tLEsLFfssTqjtuAxnc6/L1NeVjcBXy+ap10k2r6O/kd2HxNPFRcqT0R1dFe&#10;NWH7XPwz1JLnytZmWeDwsvjI20lpIsr6Yc5lVSMsRt5QfMMjjmrer/tP+B9JgOyTU9Sv21FNKt9M&#10;03Tpbi7urhrWO62xRKMsFhlR2b7q5wSDXnnUetUV5Jov7VHw51vUvCGnR6xNaah4ovrzS7G0vrSS&#10;CVL21AM9tMrgGKUblAVsbiRtzkZor+1n4MvrjToNH07xP4jnvrA6lHFouhz3TJAJ5IN7hR8v7yJx&#10;g+maAPaaK8++Inxt0L4aXPhuz1Gx1u/1PxD539n6dpGmS3dzJ5SCSTKICV2qwJzUK/HvwvHa63Je&#10;LqemTaLoSeItQs76wkint7RjKAWQjO/9xJ8nXgeooA9HorxPVP2vPAWkale29xHr5sbCWyhvtYi0&#10;W4ews2uo4pIBLMF2rlZ4sk/d3c4rRuP2ofA1t4tk0RpNUa3i1RdEl15NNlOlRX7EKLZrrGwPuZU6&#10;4DEKTnigD1uivEbP9sL4eXVxdLI2t2NtEuo+TfXmjzxW121isjXUcEhXbI6CKQ7RydhxnFdJ4S+P&#10;mgeLPDup6+2l+IdB0PT7D+0pNQ17SJrKGS32l98bOBv+UZwOxHrQB6VRXL/DP4k6D8XfBGl+LPDV&#10;093o2ooXheWNopBhirK6NyrAggg8jFdRQAVw3xh/5Fix/wCwvYf+lCV3NcN8Yf8AkWLH/sL2H/pQ&#10;ldOG/jQ9f8znxH8GXp/kdzRRRXMdBx3xh/5JZ4p/7B83/oJrqNM/5Btp/wBck/kK5f4w/wDJLPFP&#10;/YPm/wDQTXUaZ/yDbT/rkn8hXU/93X+J/kjmX8d/4V+bMnx7ax33grW7eYbopbSRGHqCvNeQ/DjW&#10;oNB8TwS3JEdvKhhZz0TOMH2GQK9k8Zf8ipq3/Xs/8q8L8NeHn8S3c9tHOlu8cDTBpfunBHBPbr1r&#10;28tUJYWrGo7R6/cfMZu6kcbQlSV5Lb7z6HmvILe2a4kmjSBV3GRmAXHrmvAdUvv+Ek8aS3FqjOLm&#10;4CxKBgsMYH54zVkfDvxLJtiWzMsJ5VluFMZHqOcV33w++Hkegym/vZYrm/XKKsR3JD6892/lRTWH&#10;y+E6iqc0mrJIK0sVms4UnScIp3bf9fccn8N72PRNaiF1iIPvhdj/AAtnHP4jFew3t/babZzXd1PH&#10;b2sKGSSaRgqqoGSSfSuT8VfD9dUuHu7Bkhnc5kjfhXPr7Gvmbxl8D/if4q8ValaC3kGkzTb4Y7jV&#10;E8jYMDcI95IH/AalUsPmNT2k6qh3v+h1QniMsp+xjSc+1v1PX7m/j8Qa9Le2YMkF05liIH3k25Df&#10;iOa1vhrz4mX/AK4P/MVrfDf4bXPhDwnb2+pTw3uspafZzLCCI14x8uefQZqLwLoMul6+XluLZ/Li&#10;dGWOXJB4/lilUrUpQqQg9ErLzJp4erCrSqVFq3d+R2Piz/kWNW/69ZP/AEE18/8AwJtlX4qJOAA7&#10;aVIjepAdCP5n869+1SeHXtC1K3sp45ZHgeP73AJU4z7V5D8JPh5rXh/4jjU7yWxfT/7KKRC3ud7s&#10;WdTu24+78uM1lhJxhhK8JOza/Q6cZCU8Zh5xV0uvzPdqKKK8I98K4v40QzXXwo8WWttcpZ3N1p01&#10;tFO7bQrOpQc+uTXaVzXxJ8FWnxG8Ba74avpWt7bUrV4DOhw0RIyrj3VgD+FJ7MTPlX4CfDu48G+M&#10;57e1a2XxQbO3vjp8kIzHp6DyYjErHbnjJGR8xIHSvp8abDNbnxBLer9riPmfaDbkCPYrxspTdn+J&#10;sjPUCvkf4N+A/GnhP4wa9qurakup+K49His7NIJPPSW3DeUzRn/Z2o3cjcc85r3aw8VWNt4SMF1q&#10;Oof28sBjGbYmIADaU2ZwVP8AEScknORXPT2tY6orTt+djxb9rT4QJ8UdU0mHWpfI8U38F5HodpDi&#10;KS7jjjV51lQblxtAOScjA5r3n9kS9sbr9nbwZb2GuJ4ijsLQ2L3qRGMb4mKmPaenl42ccfLxxXzp&#10;+0t4R8YeO7jwWkF7e2niDR7e4aHT4mWJJbVkWFpJXborGQKWJwRu7ivq74CfDmL4UfCHwx4Yjlhu&#10;JLO0U3E9ucxyzuS8jKe6lmbHtipg26rsvmYzi1Lmsd/XIXfxJsYtXGn20El5I10LJHjYBXlA3Sgf&#10;7MafMzdBwOpqW9fxTe+ENURbWzttfEdwtsqy5gdvm8kljzg/IWyPUAd6870X4UeJ/Duo2MlncxK9&#10;vaWdmLskO0as7S38ihuGklfYu5hkKSQSTiusg9oW7ge1Fys0bWxTzBMGBQrjO7PTGOc0gvrZvs+L&#10;iI/aBmHDj97xu+X14547V5lHp3xMlmDS3dnbWklzG5trcIzR24d3aIFhjcyrHGT/AA72IzgVR/4R&#10;Hx7qviPT9Vu3tLL7ODbxDKzSWsTqWkeM8L5jv5aE4+VI8LneaAPYqqatqtroemXWoXsohtLWJppZ&#10;D2UDJ+v0rg7DSviBLqcVxe6nBFaSvK5tIgv7kBgIgzY5+UMzY6swXgDJq/EHw3418T6pcW1pJZ/2&#10;MjrLbwy48uQpGCqzL1Yed82BgbY1H8RIAO3v/F2naXZadc3bvAt+wWFHQh+ULksP4QqglieBjmm2&#10;njLS7/w1ba7bytNYXIXySi5eRmbaqhf7xbjB5B4OK84vvht4r8ReILWXWtQW701XWB0YKrG1xvlT&#10;A6GWTarEdI4toyHY11HjPSNZ1nw7rvh/T9LhsrR41itLyGdS7Iy5lZUIGyQEkKScZIbI6UAb/h3x&#10;TB4iiE0RiSCUsLY+crGcKcOygdVB4yK3K8W0D4b+LtJk09rY2emyxLHp0cquJTYabGmfLjJGXllk&#10;wWc45C8EKM7GjWHxJit4G1O5huZ/Nh3rDJHGAhY+d/Cc4DkKPSIZOWoA9NW4ied4FlQzIoZoww3K&#10;DnBI7A4P5GpK830fT/iFbzzXOo3VpdMEaZIIQsYZ/MkPklsE7QgiVT6s7NngVFo2j/En7TYLqusW&#10;XkBgbprWIZOEQgLnopYyA8E4C4xyaAPTaKKKACiiigD8Pv2mP+TiviZ/2MN5/wCjDXP6C0nhrw8P&#10;EkVlqtrq0eoRjR9ahKi1ikj+aVGBB3PgqRg8Y5roP2mP+TiviZ/2MN5/6MNc14bt4fEWn/8ACPL9&#10;sm1y7vYV0tGvFisYyxIkMgcgBjxhuOnNftdS31Glz/BaHN/h5fev05bfFe65eZNPY/OP+Yidt7yt&#10;630+fa2t7GbaeJtWsdVi1KDUJ472K7N9HIGztuCcmUL03e+K0vEEA1Pw9Ya/Hpupiee4mj1TVrlg&#10;1tc3bNvCxYA2kKckH1qva+B9avLi1jS02w3OoHS4r2SRVtmuQcFPNJ28dc5xjml8QPa2Gm2Wjwfb&#10;otQtJZhqkUt0slo04YqrQqpxwowW5z64q5OhKvT+r2clvb+TW6la2l7WTulO143s1CU1CXtL26X7&#10;+V/K97dOp6H+x7/ydF8Nf+wof/RUlfp38ZPhL4v1v4laR438D6locWrRaFe+Hrix8QCUQPDO6SCV&#10;GiBbejxj5SMMCeR1r8xP2Pf+Tovhr/2FD/6Kkr9ZfGfhiHU/G0d7HrMFjrR0t7bToXCl1kLMfN5B&#10;IxnGRjp3r4fiv/eqf+H9WfUZH/An6/oj588W/sFX+teAL3R9P8U29jr1r4Y03Q9G1sQkSRSQRzxX&#10;XmgA5hnScqUGcDnqBXWx/syeMPDPiqDxh4a1zRW8R2GrteWtrqUcv2Se0l021s5oZGXLI+623q6g&#10;44BHJr0W78A+M5LO5dvE7gSEA2jXDBFgwuYvM25DcN+8xnnpVjRvBXiu28PahbJ4k815bYR2lxHI&#10;WGd+5GXK/KAmE77vvHFfEn0R5BN+xhqPiu4i1DxZrthNq97d6vq9/caZC8f2LULkWgtJbIsSV+z/&#10;AGRDubljzjkiuSsv2H/Femr4PlvT4M8b3OleHP7Guf7ce8t0ec3k1w1xH5I/iEuCD0OcV9DL4I8e&#10;EoZfEYkUFfMVZ2TzRsIGDt+TaxDHGd+OcVRufhp49meRo/FUNu0SsLZo1OFOcAgEYXKEqeuCcigD&#10;nv2jP2etZ+Ml/wDDjULW28N358Mm7a60rXHuUtbgzQLGNjxfONhUkZ68ZrnPFX7NvxBubK+i8NXf&#10;hDR18QeD08JatZzC6khsUR5ik1o33nwlw4KSY5Cnd1Fet6t4L8cXJ0f7H4taAW+ntBcAoMyXHOJW&#10;O35uMDt0z7VV/wCEW8Z6k11cx+KkNy9wCLeCYmK0UKOB8vzkHdkHAO4cjFAHkOv/ALEc9zruu+It&#10;P1ayk1xdY0jUtIj1DznsporO0t7dre9gB2SBzCzhgCUbYQcrWjd/su+MpdK1PwBHr+jD4Xal4mPi&#10;KeV4pf7XRGuxeSWin/VkGcYEpO4IcbSQDXeWng/4g4shceL/AOz5pI3P2J5hKwYoBjft+bLBjx93&#10;PGcV6f4UsL/TNCt7fU7n7VeKXLPuL4BYlV3EAttBAzgZxQB89eGP2LNL0fwH4uivp47/AMb6xHry&#10;WeqTXNxJaWB1Bp8NFAzFIyElVXZFBbDc81zmh/sf+K4vhfeeAyvhHwjp+qDT7XVdV8NS3ct5dWsD&#10;hpgFnUoryBQOhGHbIPFfX9MlkWGNpHYKijLMegFAHlXwK+Dmr/Bq/wDGtpP4kk8RaDrOqf2xYteo&#10;i3UE8qD7Ur+WiR7GkUOoRRjc2a9YoqNbiJ5pIVkRpYwC6A/MoOcEjtnB/KgCSuG+MP8AyLFj/wBh&#10;ew/9KErua4b4w/8AIsWP/YXsP/ShK6cN/Gh6/wCZz4j+DL0/yO5ooormOg474w/8ks8U/wDYPm/9&#10;BNdRpn/INtP+uSfyFcv8Yf8Aklnin/sHzf8AoJrqNM/5Btp/1yT+Qrqf+7r/ABP8kcy/jv8Awr82&#10;c18XZGi+F3iuRGKummzsrDsQhIrwv4K6zafEiw1SzeZra5l054blIl3OhLL8yr3Br6N8VaBH4q8N&#10;6po00rwRX9tJbPJGAWUMpBIz35rzH4a/s1aX8NNduNUstb1C4nmtWtfnCptDMp3Agdfl/WvUweKo&#10;0cJVpzdpt3WnoeTjcHVr4yjVirxjvr6mjY+FI9Cv7Y2uq6/HpcDxvDpyo5BCA7kznlSTuxj1HTgW&#10;9O0R9M8TSazHf6ulq800r6Z9lIjLuDnocEZwc46gciu1/sKM2vkm5u2OWIlaYmRSfQ9qjHh4Ektq&#10;F+3IOPtDDGPpXC8RzXu99P60/Hc9JUFG1l/X3/8AAOF/4RHVbKJkPijWppN5jD/ZSSAGYsF+boQ4&#10;wxycqDk4xWfL4EvpGeYeJPEDXh3bJTAcqhPK7tw6nBOCBlRwBkH0lvDcRLkXl8jM24lbhgT0/wAK&#10;t2OmLYSSOs9xLvABWaUuBjuM0/rclqnr6L/IX1aL0a/F/wCZLZoY7OBHdpGWNQXcYZjjqfeuUvZr&#10;bVfOt7FoY4rOORIYYyA8rlTuwP7oGfqa7KslNFnjVANSnJVI13lE3Eq2WOcdWHyn26Vy05qLbZtV&#10;g5pRWxWgvILnVBcWQWSKCzIcj5VByCqE9iMN9M1k+EL2wu9WVrfTHtZha7fNMpbKgj17dMHrwa6a&#10;40yWaR2jvZoAwUbUC4GG3E9OpHyn2pINNniuo5Wv5ZEVpSYiqhWDHKg8Z+ToP1rRVIqLXdd3/TMn&#10;Rk5xl2d9l+HY0KKKK5DtCs/xBpJ13Q77ThcPafaoWh86MAsmRjIB4P0rQopNX0Gm4tNdD5M1j4M+&#10;K/B3hTUvCVvp9pB4Yh869tNf09lFxZMzB5PKBIaMtltw+dSDwcnjmNL8M/HjUvh3bXvh/Ur5dBgj&#10;Zfst28I1O/s2wZVhd1LISQTGWKsF425wT9tdaK5Pq0b7v7z3VnFVPmdODbd23FO77631fl62PjL4&#10;f/B7xx4n8B3/AIflt7W98O+JHYX+ranKTffZySfs7nIcIp4AADAk5Pevqr4eeCrb4deDNK8OWUrS&#10;2unxeVGWG0BckhVH8KjOAOwAFdHRWlOjGnqtWceJx9TEx9m0oxveyVlfa731toFFFFdB5oUUUUAF&#10;FFFABRRRQAUUUUAFFFFABRRRQAUUUUAfD3xN/wCCZ6/EX4i+JvFX/Cw30/8AtrUJr/7KNIEnk+Yx&#10;bbu84ZxnrgVzR/4JOKQQfic5B7HRB/8AHq/Qaivfhn2Y04qMaui02XT5HlyyzCSbk4avzf8Amfn8&#10;f+CVEzWYtD8Vrg2iuZRbnR/3YcjBYL5+MkADPpUQ/wCCTqgYHxOcD/sCD/4/X6DUU1n+Yrap+Ef8&#10;hf2XhH9j8X/mfFXwd/4Jvr8J/ij4b8Y/8LAfVP7GuvtIszpIi835GXG7zTj73oa+qvEnw/g8Rane&#10;X7Xtxa3E+mtpytCxAQEk78A8nnvXV0V5uLxtfHTU8RK7Stsl+R2UMPSw0XGkrJnlM/wISa2mH9ty&#10;rcSsC48tzAVAX9z5fmZ8olc7d2eTzVqy+DDWWh6rpqeILxVvIVhSWLcjKBJv+bDcgfcG3bhPlzn5&#10;q9MorhOk8xi+C7lbO3ufEF1Pp9qZJI4fn3+Y6gElzISVUqpQHpjBJrJf4BXlxJdxP4klt7eW2SNJ&#10;LRZI5VcPIzAfvPljIZQVBy3PzDivZKKAPOdH+EB0q31KEa7dOLyya0Eo3+ZHlFXO5nbIXblR1G5s&#10;sc1FF8GvJ8J32jxaw8D3V1FdrLBG6RwMm3hEEmdpK5wWIOecjIPpdFAHmU/wWaScTr4ivGmicNAZ&#10;k3LEFcNGmAR8q4I7EhiM1ky/A/Vp55ZJdfikLXJk3PFJ86NgsXHmclSPkAwFySS3SvY6KAPPdK+E&#10;cdlpeqafdavdX9vem2DGTIciJy+5zu+Z3JwzDaCFXjjnl2+A2p201hb2/iCWe0UkT3N1NK0yAHIa&#10;MFiPMbgMc4I6Kvf2qigDytPgWBK0za/c/aEMhgdUOI2Yod5UuQz/ACYJ6EHoKr6b8AfsF7p1y3iS&#10;+le1uI52UGRBIFkZwuRJnq2PmLALkY5r1yigArhvjD/yLFj/ANhew/8AShK7muG+MP8AyLFj/wBh&#10;ew/9KErpw38aHr/mc+I/gy9P8juaKKK5joOP+L6s/wALvFIVWdv7Pmwqgkn5T2FULH40+CYbK3R9&#10;fgDLGoI8uTg4H+zXfEZpNi/3R+VdMKlP2fJOLet9HbpbszmnTnz88GlpbVX637o4n/hdvgj/AKGC&#10;D/v3J/8AE0f8Lt8Ef9DBB/37k/8Aia7bYv8AdH5UbF/uj8qfNh/5X96/yDlr/wAy+5/5nE/8Lt8E&#10;f9DBB/37k/8AiaP+F2+CP+hgg/79yf8AxNdtsX+6Pyo2L/dH5Uc2H/lf3r/IOWv/ADL7n/mcT/wu&#10;3wR/0MEH/fuT/wCJo/4Xb4I/6GCD/v3J/wDE122xf7o/KjYv90flRzYf+V/ev8g5a/8AMvuf+ZxP&#10;/C7fBH/QwQf9+5P/AImj/hdvgj/oYIP+/cn/AMTXbbF/uj8qNi/3R+VHNh/5X96/yDlr/wAy+5/5&#10;nE/8Lt8Ef9DBB/37k/8AiaP+F2+CP+hgg/79yf8AxNdtsX+6Pyo2L/dH5Uc2H/lf3r/IOWv/ADL7&#10;n/mcT/wu3wR/0MEH/fuT/wCJo/4Xb4I/6GCD/v3J/wDE122xf7o/KjYv90flRzYf+V/ev8g5a/8A&#10;Mvuf+ZxP/C7fBH/QwQf9+5P/AImj/hdvgj/oYIP+/cn/AMTXbbF/uj8qNi/3R+VHNh/5X96/yDlr&#10;/wAy+5/5nE/8Lt8Ef9DBB/37k/8AiaP+F2+CP+hgg/79yf8AxNdtsX+6Pyo2L/dH5Uc2H/lf3r/I&#10;OWv/ADL7n/mcT/wu3wR/0MEH/fuT/wCJo/4Xb4I/6GCD/v3J/wDE122xf7o/KjYv90flRzYf+V/e&#10;v8g5a/8AMvuf+ZxP/C7fBH/QwQf9+5P/AImj/hdvgj/oYIP+/cn/AMTXbbF/uj8qNi/3R+VHNh/5&#10;X96/yDlr/wAy+5/5nE/8Lt8Ef9DBB/37k/8AiaP+F2+CP+hgg/79yf8AxNdtsX+6Pyo2L/dH5Uc2&#10;H/lf3r/IOWv/ADL7n/mcT/wu3wR/0MEH/fuT/wCJo/4Xb4I/6GCD/v3J/wDE122xf7o/KjYv90fl&#10;RzYf+V/ev8g5a/8AMvuf+ZxP/C7fBH/QwQf9+5P/AImj/hdvgj/oYIP+/cn/AMTXbbF/uj8qNi/3&#10;R+VHNh/5X96/yDlr/wAy+5/5nE/8Lt8Ef9DBB/37k/8AiaP+F2+CP+hgg/79yf8AxNdtsX+6Pyo2&#10;L/dH5Uc2H/lf3r/IOWv/ADL7n/mcT/wu3wR/0MEH/fuT/wCJo/4Xb4I/6GCD/v3J/wDE122xf7o/&#10;KjYv90flRzYf+V/ev8g5a/8AMvuf+ZxP/C7fBH/QwQf9+5P/AImj/hdvgj/oYIP+/cn/AMTXbbF/&#10;uj8qNi/3R+VHNh/5X96/yDlr/wAy+5/5nE/8Lt8Ef9DBB/37k/8AiaP+F2+CP+hgg/79yf8AxNdt&#10;sX+6Pyo2L/dH5Uc2H/lf3r/IOWv/ADL7n/mcT/wu3wR/0MEH/fuT/wCJo/4Xb4I/6GCD/v3J/wDE&#10;122xf7o/KjYv90flRzYf+V/ev8g5a/8AMvuf+ZxP/C7fBH/QwQf9+5P/AImj/hdvgj/oYIP+/cn/&#10;AMTXbbF/uj8qNi/3R+VHNh/5X96/yDlr/wAy+5/5nE/8Lt8Ef9DBB/37k/8AiaP+F2+CP+hgg/79&#10;yf8AxNdtsX+6Pyo2L/dH5Uc2H/lf3r/IOWv/ADL7n/mcT/wu3wR/0MEH/fuT/wCJo/4Xb4I/6GCD&#10;/v3J/wDE122xf7o/KjYv90flRzYf+V/ev8g5a/8AMvuf+ZxP/C7fBH/QwQf9+5P/AImj/hdvgj/o&#10;YIP+/cn/AMTXbbF/uj8qNi/3R+VHNh/5X96/yDlr/wAy+5/5nE/8Lt8Ef9DBB/37k/8AiaP+F2+C&#10;P+hgg/79yf8AxNdtsX+6Pyo2L/dH5Uc2H/lf3r/IOWv/ADL7n/mcT/wu3wR/0MEH/fuT/wCJo/4X&#10;b4I/6GCD/v3J/wDE122xf7o/KjYv90flRzYf+V/ev8g5a/8AMvuf+ZxP/C7fBH/QwQf9+5P/AImj&#10;/hdvgj/oYIP+/cn/AMTXbbF/uj8qNi/3R+VHNh/5X96/yDlr/wAy+5/5nE/8Lt8Ef9DBB/37k/8A&#10;iaP+F2+CP+hgg/79yf8AxNdtsX+6Pyo2L/dH5Uc2H/lf3r/IOWv/ADL7n/mcT/wu3wR/0MEH/fuT&#10;/wCJrl/iD8S/DPinS9N0/StVS+vX1axZYYo33EC4Qk/d7DmvXti/3R+VGxf7o/KrhVo05KcYu681&#10;/kROnWnFxclZ+T/zHUUUVxHYf//ZUEsDBBQABgAIAAAAIQBMohDW4QAAAAsBAAAPAAAAZHJzL2Rv&#10;d25yZXYueG1sTI9Na8MwDIbvg/0Ho8FuqxN3/SCNU0rZdiqDtYOxm5qoSWgsh9hN0n8/97Qe9erh&#10;1aN0PZpG9NS52rKGeBKBIM5tUXOp4fvw/rIE4TxygY1l0nAlB+vs8SHFpLADf1G/96UIJewS1FB5&#10;3yZSurwig25iW+KwO9nOoA9jV8qiwyGUm0aqKJpLgzWHCxW2tK0oP+8vRsPHgMNmGr/1u/Npe/09&#10;zD5/djFp/fw0blYgPI3+H4abflCHLDgd7YULJxoNC7UIZMiVmoO4AbF6DdFRw3QWKZBZKu9/yP4A&#10;AAD//wMAUEsDBBQABgAIAAAAIQA7kTE12AAAALACAAAZAAAAZHJzL19yZWxzL2Uyb0RvYy54bWwu&#10;cmVsc7ySwWrDMAyG74O9g9F9cZKWMUadXsag19E9gLAVx1ssG9st69vPMBgttNstR0no+z+ENtsv&#10;P4sjpewCK+iaFgSxDsaxVfC+f314ApELssE5MCk4UYbtcH+3eaMZS13Kk4tZVApnBVMp8VnKrCfy&#10;mJsQietkDMljqWWyMqL+REuyb9tHmc4ZMFwwxc4oSDuzArE/xZr8PzuMo9P0EvTBE5crEdL5ml2B&#10;mCwVBZ6Mw5/mqvmIZEFel+iXkej/lOiWkeiayDcPsV7GYf17CHnxZ8M3AAAA//8DAFBLAQItABQA&#10;BgAIAAAAIQDQ4HPPFAEAAEcCAAATAAAAAAAAAAAAAAAAAAAAAABbQ29udGVudF9UeXBlc10ueG1s&#10;UEsBAi0AFAAGAAgAAAAhADj9If/WAAAAlAEAAAsAAAAAAAAAAAAAAAAARQEAAF9yZWxzLy5yZWxz&#10;UEsBAi0AFAAGAAgAAAAhADIDLSLbAgAAiwsAAA4AAAAAAAAAAAAAAAAARAIAAGRycy9lMm9Eb2Mu&#10;eG1sUEsBAi0ACgAAAAAAAAAhAIlcfR5EQwAAREMAABQAAAAAAAAAAAAAAAAASwUAAGRycy9tZWRp&#10;YS9pbWFnZTEucG5nUEsBAi0ACgAAAAAAAAAhADqCOJ95FwAAeRcAABUAAAAAAAAAAAAAAAAAwUgA&#10;AGRycy9tZWRpYS9pbWFnZTIuanBlZ1BLAQItAAoAAAAAAAAAIQDsohkAEA0AABANAAAVAAAAAAAA&#10;AAAAAAAAAG1gAABkcnMvbWVkaWEvaW1hZ2UzLmpwZWdQSwECLQAKAAAAAAAAACEAPx9+5mEpAABh&#10;KQAAFQAAAAAAAAAAAAAAAACwbQAAZHJzL21lZGlhL2ltYWdlNC5qcGVnUEsBAi0AFAAGAAgAAAAh&#10;AEyiENbhAAAACwEAAA8AAAAAAAAAAAAAAAAARJcAAGRycy9kb3ducmV2LnhtbFBLAQItABQABgAI&#10;AAAAIQA7kTE12AAAALACAAAZAAAAAAAAAAAAAAAAAFKYAABkcnMvX3JlbHMvZTJvRG9jLnhtbC5y&#10;ZWxzUEsFBgAAAAAJAAkARQIAAGG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uRywAAAOIAAAAPAAAAZHJzL2Rvd25yZXYueG1sRI9BSwMx&#10;FITvQv9DeAVvNnElUtampS1UFO3B6kFvj81zd+nmZUnS7fbfG0HwOMzMN8xiNbpODBRi69nA7UyB&#10;IK68bbk28PG+u5mDiAnZYueZDFwowmo5uVpgaf2Z32g4pFpkCMcSDTQp9aWUsWrIYZz5njh73z44&#10;TFmGWtqA5wx3nSyUupcOW84LDfa0bag6Hk7OQFrvX6qvXR/U5nN4PQ3H4vmiH425no7rBxCJxvQf&#10;/ms/WQO6mGul75SG30v5DsjlDwAAAP//AwBQSwECLQAUAAYACAAAACEA2+H2y+4AAACFAQAAEwAA&#10;AAAAAAAAAAAAAAAAAAAAW0NvbnRlbnRfVHlwZXNdLnhtbFBLAQItABQABgAIAAAAIQBa9CxbvwAA&#10;ABUBAAALAAAAAAAAAAAAAAAAAB8BAABfcmVscy8ucmVsc1BLAQItABQABgAIAAAAIQArumuRywAA&#10;AOIAAAAPAAAAAAAAAAAAAAAAAAcCAABkcnMvZG93bnJldi54bWxQSwUGAAAAAAMAAwC3AAAA/wIA&#10;AAAA&#10;">
                  <v:imagedata r:id="rId9" o:title=""/>
                </v:shape>
                <v:shape id="Image 3" o:spid="_x0000_s1028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p1ygAAAOMAAAAPAAAAZHJzL2Rvd25yZXYueG1sRI/NasMw&#10;EITvgbyD2EBviZzUuMGJEkp/oCdDbPe+WBtbxFoZS3Xct68KhR53Z3a+2eN5tr2YaPTGsYLtJgFB&#10;3DhtuFVQV+/rPQgfkDX2jknBN3k4n5aLI+ba3flCUxlaEUPY56igC2HIpfRNRxb9xg3EUbu60WKI&#10;49hKPeI9htte7pIkkxYNR0KHA7101NzKLxu5odiZ16m+3nqj67fPqqguU6HUw2p+PoAINId/89/1&#10;h471s2ybPT2maQq/P8UFyNMPAAAA//8DAFBLAQItABQABgAIAAAAIQDb4fbL7gAAAIUBAAATAAAA&#10;AAAAAAAAAAAAAAAAAABbQ29udGVudF9UeXBlc10ueG1sUEsBAi0AFAAGAAgAAAAhAFr0LFu/AAAA&#10;FQEAAAsAAAAAAAAAAAAAAAAAHwEAAF9yZWxzLy5yZWxzUEsBAi0AFAAGAAgAAAAhAEO1OnXKAAAA&#10;4wAAAA8AAAAAAAAAAAAAAAAABwIAAGRycy9kb3ducmV2LnhtbFBLBQYAAAAAAwADALcAAAD+AgAA&#10;AAA=&#10;">
                  <v:imagedata r:id="rId10" o:title=""/>
                </v:shape>
                <v:shape id="Image 4" o:spid="_x0000_s1029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TXzAAAAOMAAAAPAAAAZHJzL2Rvd25yZXYueG1sRI9BS8NA&#10;EIXvgv9hGcGb3aQWsbHbUgKFIii0iuBtyE6ysdnZNLum8d87B8HjzLx5732rzeQ7NdIQ28AG8lkG&#10;irgKtuXGwPvb7u4RVEzIFrvAZOCHImzW11crLGy48IHGY2qUmHAs0IBLqS+0jpUjj3EWemK51WHw&#10;mGQcGm0HvIi57/Q8yx60x5YlwWFPpaPqdPz2Br7K2rbjwWH58TKemrp7fs0/z8bc3kzbJ1CJpvQv&#10;/vveW6k/z+8X2XKxFAphkgXo9S8AAAD//wMAUEsBAi0AFAAGAAgAAAAhANvh9svuAAAAhQEAABMA&#10;AAAAAAAAAAAAAAAAAAAAAFtDb250ZW50X1R5cGVzXS54bWxQSwECLQAUAAYACAAAACEAWvQsW78A&#10;AAAVAQAACwAAAAAAAAAAAAAAAAAfAQAAX3JlbHMvLnJlbHNQSwECLQAUAAYACAAAACEAdsSk18wA&#10;AADjAAAADwAAAAAAAAAAAAAAAAAHAgAAZHJzL2Rvd25yZXYueG1sUEsFBgAAAAADAAMAtwAAAAAD&#10;AAAAAA==&#10;">
                  <v:imagedata r:id="rId11" o:title=""/>
                </v:shape>
                <v:shape id="Image 5" o:spid="_x0000_s1030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6+yAAAAOEAAAAPAAAAZHJzL2Rvd25yZXYueG1sRI9BawIx&#10;FITvQv9DeIVepCZbUOzWKLYqFG9uC70+Ns/dxc3LmkR3/fdNoeBxmJlvmMVqsK24kg+NYw3ZRIEg&#10;Lp1puNLw/bV7noMIEdlg65g03CjAavkwWmBuXM8HuhaxEgnCIUcNdYxdLmUoa7IYJq4jTt7ReYsx&#10;SV9J47FPcNvKF6Vm0mLDaaHGjj5qKk/FxWoY76s9n1158of+tdm+s/rZHLdaPz0O6zcQkYZ4D/+3&#10;P42GWTZVKptm8PcovQG5/AUAAP//AwBQSwECLQAUAAYACAAAACEA2+H2y+4AAACFAQAAEwAAAAAA&#10;AAAAAAAAAAAAAAAAW0NvbnRlbnRfVHlwZXNdLnhtbFBLAQItABQABgAIAAAAIQBa9CxbvwAAABUB&#10;AAALAAAAAAAAAAAAAAAAAB8BAABfcmVscy8ucmVsc1BLAQItABQABgAIAAAAIQAbbU6+yAAAAOEA&#10;AAAPAAAAAAAAAAAAAAAAAAcCAABkcnMvZG93bnJldi54bWxQSwUGAAAAAAMAAwC3AAAA/A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bookmarkStart w:id="1" w:name="_Hlk178178050"/>
      <w:bookmarkEnd w:id="1"/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</w:t>
      </w:r>
      <w:r w:rsidRPr="007E643C">
        <w:rPr>
          <w:rFonts w:ascii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16ACC27B" wp14:editId="10E69E95">
            <wp:extent cx="2419350" cy="628650"/>
            <wp:effectExtent l="0" t="0" r="0" b="0"/>
            <wp:docPr id="190441555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</w:t>
      </w:r>
      <w:r w:rsidRPr="007E643C">
        <w:rPr>
          <w:rFonts w:ascii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7D6C9776" wp14:editId="77912152">
            <wp:extent cx="1600200" cy="771525"/>
            <wp:effectExtent l="0" t="0" r="0" b="9525"/>
            <wp:docPr id="1893966246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3674" w14:textId="77777777" w:rsidR="007E643C" w:rsidRPr="007E643C" w:rsidRDefault="007E643C" w:rsidP="007E643C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3025AAC" w14:textId="77777777" w:rsidR="007E643C" w:rsidRPr="007E643C" w:rsidRDefault="007E643C" w:rsidP="007E643C">
      <w:pPr>
        <w:spacing w:before="1" w:line="360" w:lineRule="auto"/>
        <w:ind w:right="12"/>
        <w:rPr>
          <w:rFonts w:ascii="Times New Roman" w:hAnsi="Times New Roman" w:cs="Times New Roman"/>
          <w:b/>
          <w:sz w:val="20"/>
          <w:szCs w:val="20"/>
        </w:rPr>
      </w:pPr>
    </w:p>
    <w:p w14:paraId="1447E80B" w14:textId="77777777" w:rsidR="00A7304C" w:rsidRPr="0058321D" w:rsidRDefault="00A7304C" w:rsidP="00A7304C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8321D">
        <w:rPr>
          <w:rFonts w:ascii="Times New Roman" w:eastAsia="Times New Roman" w:hAnsi="Times New Roman" w:cs="Times New Roman"/>
          <w:b/>
          <w:i/>
          <w:sz w:val="20"/>
          <w:szCs w:val="20"/>
        </w:rPr>
        <w:t>ISTITUTO COMPRENSIVO “G. CALÒ- G. DELEDDA- S.G. BOSCO”</w:t>
      </w:r>
    </w:p>
    <w:p w14:paraId="259D98DB" w14:textId="77777777" w:rsidR="00A7304C" w:rsidRPr="0058321D" w:rsidRDefault="00A7304C" w:rsidP="00A7304C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321D">
        <w:rPr>
          <w:rFonts w:ascii="Times New Roman" w:eastAsia="Times New Roman" w:hAnsi="Times New Roman" w:cs="Times New Roman"/>
          <w:i/>
          <w:sz w:val="20"/>
          <w:szCs w:val="20"/>
        </w:rPr>
        <w:t xml:space="preserve">di Scuola dell’Infanzia, Primaria e Secondaria di 1° Grado ad indirizzo Musicale </w:t>
      </w:r>
    </w:p>
    <w:p w14:paraId="29FDDF81" w14:textId="77777777" w:rsidR="00A7304C" w:rsidRPr="0058321D" w:rsidRDefault="00A7304C" w:rsidP="00A7304C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321D">
        <w:rPr>
          <w:rFonts w:ascii="Times New Roman" w:eastAsia="Times New Roman" w:hAnsi="Times New Roman" w:cs="Times New Roman"/>
          <w:i/>
          <w:sz w:val="20"/>
          <w:szCs w:val="20"/>
        </w:rPr>
        <w:t>V.le M. D’UNGHERIA N. 86 -74013 GINOSA (TA)</w:t>
      </w:r>
    </w:p>
    <w:p w14:paraId="0B741874" w14:textId="77777777" w:rsidR="00A7304C" w:rsidRPr="0058321D" w:rsidRDefault="00A7304C" w:rsidP="00A7304C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58321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tel.+390998245663 - C.F. 90283560739</w:t>
      </w:r>
    </w:p>
    <w:p w14:paraId="7FDAE3A4" w14:textId="77777777" w:rsidR="00A7304C" w:rsidRPr="0058321D" w:rsidRDefault="00A7304C" w:rsidP="00A7304C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58321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PEO: </w:t>
      </w:r>
      <w:hyperlink r:id="rId15" w:history="1">
        <w:r w:rsidRPr="0058321D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val="en-GB"/>
          </w:rPr>
          <w:t>TAIC878009@istruzione.it</w:t>
        </w:r>
      </w:hyperlink>
      <w:r w:rsidRPr="0058321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– PEC: </w:t>
      </w:r>
      <w:hyperlink r:id="rId16" w:history="1">
        <w:r w:rsidRPr="0058321D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val="en-GB"/>
          </w:rPr>
          <w:t>TAIC878009@pec.istruzione.it</w:t>
        </w:r>
      </w:hyperlink>
      <w:r w:rsidRPr="0058321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Sito web</w:t>
      </w:r>
      <w:hyperlink r:id="rId17" w:history="1">
        <w:r w:rsidRPr="0058321D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val="en-GB"/>
          </w:rPr>
          <w:t>: www.scuolacalo.edu.it</w:t>
        </w:r>
      </w:hyperlink>
    </w:p>
    <w:p w14:paraId="514770D1" w14:textId="77777777" w:rsidR="00891F51" w:rsidRPr="00A7304C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iCs/>
          <w:sz w:val="28"/>
          <w:szCs w:val="20"/>
          <w:lang w:val="en-GB"/>
        </w:rPr>
      </w:pPr>
    </w:p>
    <w:p w14:paraId="5B856A88" w14:textId="77777777" w:rsidR="007E643C" w:rsidRPr="00A7304C" w:rsidRDefault="007E643C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  <w:lang w:val="en-GB"/>
        </w:rPr>
      </w:pPr>
    </w:p>
    <w:p w14:paraId="58D28A31" w14:textId="77777777" w:rsidR="007E643C" w:rsidRPr="00A7304C" w:rsidRDefault="007E643C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  <w:lang w:val="en-GB"/>
        </w:rPr>
      </w:pPr>
    </w:p>
    <w:p w14:paraId="1583FA26" w14:textId="77777777" w:rsidR="007E643C" w:rsidRPr="00A7304C" w:rsidRDefault="007E643C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  <w:lang w:val="en-GB"/>
        </w:rPr>
      </w:pPr>
    </w:p>
    <w:p w14:paraId="3CBFDCD0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 xml:space="preserve">Piano Didattico Personalizzato </w:t>
      </w:r>
    </w:p>
    <w:p w14:paraId="2786FE11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 xml:space="preserve">per alunni con </w:t>
      </w:r>
      <w:r w:rsidR="00204B8D">
        <w:rPr>
          <w:rFonts w:ascii="Times New Roman" w:hAnsi="Times New Roman" w:cs="Times New Roman"/>
          <w:b/>
          <w:sz w:val="28"/>
          <w:szCs w:val="20"/>
        </w:rPr>
        <w:t>Disturbi Specifici dell’Apprendimento</w:t>
      </w:r>
      <w:r w:rsidRPr="00EA0F4E">
        <w:rPr>
          <w:rFonts w:ascii="Times New Roman" w:hAnsi="Times New Roman" w:cs="Times New Roman"/>
          <w:b/>
          <w:sz w:val="28"/>
          <w:szCs w:val="20"/>
        </w:rPr>
        <w:t xml:space="preserve"> (</w:t>
      </w:r>
      <w:r w:rsidR="00204B8D">
        <w:rPr>
          <w:rFonts w:ascii="Times New Roman" w:hAnsi="Times New Roman" w:cs="Times New Roman"/>
          <w:b/>
          <w:sz w:val="28"/>
          <w:szCs w:val="20"/>
        </w:rPr>
        <w:t>DSA</w:t>
      </w:r>
      <w:r w:rsidRPr="00EA0F4E">
        <w:rPr>
          <w:rFonts w:ascii="Times New Roman" w:hAnsi="Times New Roman" w:cs="Times New Roman"/>
          <w:b/>
          <w:sz w:val="28"/>
          <w:szCs w:val="20"/>
        </w:rPr>
        <w:t>)*</w:t>
      </w:r>
    </w:p>
    <w:p w14:paraId="00CD983D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A560944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1AE5CE2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92E0D9D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>Alunno/a: ____________________</w:t>
      </w:r>
    </w:p>
    <w:p w14:paraId="16CD0CC4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>Classe _____ sez. _______</w:t>
      </w:r>
    </w:p>
    <w:p w14:paraId="536F85AE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>Scuola ___________</w:t>
      </w:r>
    </w:p>
    <w:p w14:paraId="7868532D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54BE5EC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BC0833F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377F30A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BB3705F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DEAA6A9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E085312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067C3CA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7CEE597" w14:textId="77777777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74A9716" w14:textId="2B9681BB" w:rsidR="00891F51" w:rsidRPr="00EA0F4E" w:rsidRDefault="00891F51" w:rsidP="00891F5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mallCaps/>
          <w:spacing w:val="100"/>
          <w:sz w:val="28"/>
          <w:szCs w:val="20"/>
        </w:rPr>
      </w:pPr>
      <w:r w:rsidRPr="00EA0F4E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 xml:space="preserve">Anno Scolastico </w:t>
      </w:r>
      <w:r w:rsidR="00101020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20</w:t>
      </w:r>
      <w:r w:rsidR="005708FC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2</w:t>
      </w:r>
      <w:r w:rsidR="007E643C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4</w:t>
      </w:r>
      <w:r w:rsidR="00101020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 xml:space="preserve"> - 20</w:t>
      </w:r>
      <w:r w:rsidR="005708FC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2</w:t>
      </w:r>
      <w:r w:rsidR="007E643C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5</w:t>
      </w:r>
    </w:p>
    <w:bookmarkEnd w:id="0"/>
    <w:p w14:paraId="039320E8" w14:textId="77777777" w:rsidR="00891F51" w:rsidRDefault="00891F5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</w:p>
    <w:p w14:paraId="3E6205C6" w14:textId="77777777" w:rsidR="00276F7E" w:rsidRPr="00891F51" w:rsidRDefault="00276F7E" w:rsidP="00276F7E">
      <w:pPr>
        <w:pStyle w:val="Paragrafoelenco"/>
        <w:numPr>
          <w:ilvl w:val="0"/>
          <w:numId w:val="6"/>
        </w:numPr>
        <w:spacing w:before="1" w:line="360" w:lineRule="auto"/>
        <w:ind w:right="2717"/>
        <w:rPr>
          <w:rFonts w:ascii="Times New Roman" w:hAnsi="Times New Roman" w:cs="Times New Roman"/>
          <w:b/>
          <w:smallCaps/>
          <w:sz w:val="24"/>
          <w:szCs w:val="20"/>
        </w:rPr>
      </w:pPr>
      <w:r w:rsidRPr="00891F51">
        <w:rPr>
          <w:rFonts w:ascii="Times New Roman" w:hAnsi="Times New Roman" w:cs="Times New Roman"/>
          <w:b/>
          <w:smallCaps/>
          <w:sz w:val="24"/>
          <w:szCs w:val="20"/>
          <w:u w:val="single"/>
        </w:rPr>
        <w:lastRenderedPageBreak/>
        <w:t>Dati dell’alunno/a</w:t>
      </w:r>
    </w:p>
    <w:p w14:paraId="51845E30" w14:textId="77777777" w:rsidR="00276F7E" w:rsidRPr="006D3246" w:rsidRDefault="00276F7E" w:rsidP="00276F7E">
      <w:pPr>
        <w:pStyle w:val="Corpotesto"/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3101233"/>
      <w:r w:rsidRPr="006D3246">
        <w:rPr>
          <w:rFonts w:ascii="Times New Roman" w:hAnsi="Times New Roman" w:cs="Times New Roman"/>
          <w:sz w:val="24"/>
          <w:szCs w:val="24"/>
        </w:rPr>
        <w:t>Nome e Cognome:</w:t>
      </w:r>
    </w:p>
    <w:p w14:paraId="5E1E286F" w14:textId="77777777" w:rsidR="00276F7E" w:rsidRPr="006D3246" w:rsidRDefault="00276F7E" w:rsidP="00276F7E">
      <w:pPr>
        <w:pStyle w:val="Corpotesto"/>
        <w:tabs>
          <w:tab w:val="left" w:pos="2622"/>
        </w:tabs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nato/a il....../……/......</w:t>
      </w:r>
      <w:r w:rsidRPr="006D3246">
        <w:rPr>
          <w:rFonts w:ascii="Times New Roman" w:hAnsi="Times New Roman" w:cs="Times New Roman"/>
          <w:sz w:val="24"/>
          <w:szCs w:val="24"/>
        </w:rPr>
        <w:tab/>
        <w:t>a ________________________________</w:t>
      </w:r>
    </w:p>
    <w:p w14:paraId="460211BA" w14:textId="293DE9C5" w:rsidR="00276F7E" w:rsidRPr="006D3246" w:rsidRDefault="00276F7E" w:rsidP="00276F7E">
      <w:pPr>
        <w:pStyle w:val="Corpotesto"/>
        <w:tabs>
          <w:tab w:val="left" w:pos="10594"/>
        </w:tabs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w w:val="90"/>
          <w:sz w:val="24"/>
          <w:szCs w:val="24"/>
        </w:rPr>
        <w:t xml:space="preserve">Residente a: </w:t>
      </w:r>
      <w:r w:rsidRPr="006D3246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6D3246">
        <w:rPr>
          <w:rFonts w:ascii="Times New Roman" w:hAnsi="Times New Roman" w:cs="Times New Roman"/>
          <w:w w:val="90"/>
          <w:sz w:val="24"/>
          <w:szCs w:val="24"/>
        </w:rPr>
        <w:t xml:space="preserve">in Via </w:t>
      </w:r>
      <w:r w:rsidRPr="006D3246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6D3246">
        <w:rPr>
          <w:rFonts w:ascii="Times New Roman" w:hAnsi="Times New Roman" w:cs="Times New Roman"/>
          <w:w w:val="90"/>
          <w:sz w:val="24"/>
          <w:szCs w:val="24"/>
        </w:rPr>
        <w:t>n° …</w:t>
      </w:r>
      <w:r w:rsidRPr="006D3246">
        <w:rPr>
          <w:rFonts w:ascii="Times New Roman" w:hAnsi="Times New Roman" w:cs="Times New Roman"/>
          <w:sz w:val="24"/>
          <w:szCs w:val="24"/>
        </w:rPr>
        <w:t xml:space="preserve"> prov. __________</w:t>
      </w:r>
    </w:p>
    <w:p w14:paraId="586ED985" w14:textId="77777777" w:rsidR="00276F7E" w:rsidRPr="006D3246" w:rsidRDefault="00276F7E" w:rsidP="00276F7E">
      <w:pPr>
        <w:pStyle w:val="Corpotesto"/>
        <w:spacing w:before="117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 xml:space="preserve">Tel: </w:t>
      </w:r>
      <w:r w:rsidR="00A14B18" w:rsidRPr="006D324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F9BB210" w14:textId="77777777" w:rsidR="00276F7E" w:rsidRPr="006D3246" w:rsidRDefault="00276F7E" w:rsidP="00276F7E">
      <w:pPr>
        <w:pStyle w:val="Corpotesto"/>
        <w:tabs>
          <w:tab w:val="left" w:pos="3892"/>
          <w:tab w:val="left" w:pos="5281"/>
        </w:tabs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Scuola:</w:t>
      </w:r>
      <w:r w:rsidR="00A14B18" w:rsidRPr="006D3246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Pr="006D3246">
        <w:rPr>
          <w:rFonts w:ascii="Times New Roman" w:hAnsi="Times New Roman" w:cs="Times New Roman"/>
          <w:sz w:val="24"/>
          <w:szCs w:val="24"/>
        </w:rPr>
        <w:t>Classe:</w:t>
      </w:r>
      <w:r w:rsidR="00A14B18" w:rsidRPr="006D3246">
        <w:rPr>
          <w:rFonts w:ascii="Times New Roman" w:hAnsi="Times New Roman" w:cs="Times New Roman"/>
          <w:sz w:val="24"/>
          <w:szCs w:val="24"/>
        </w:rPr>
        <w:t xml:space="preserve"> ____ </w:t>
      </w:r>
      <w:r w:rsidRPr="006D3246">
        <w:rPr>
          <w:rFonts w:ascii="Times New Roman" w:hAnsi="Times New Roman" w:cs="Times New Roman"/>
          <w:sz w:val="24"/>
          <w:szCs w:val="24"/>
        </w:rPr>
        <w:t>Sezione:</w:t>
      </w:r>
      <w:r w:rsidR="00A14B18" w:rsidRPr="006D3246">
        <w:rPr>
          <w:rFonts w:ascii="Times New Roman" w:hAnsi="Times New Roman" w:cs="Times New Roman"/>
          <w:sz w:val="24"/>
          <w:szCs w:val="24"/>
        </w:rPr>
        <w:t xml:space="preserve"> ____</w:t>
      </w:r>
    </w:p>
    <w:bookmarkEnd w:id="2"/>
    <w:p w14:paraId="5721F5F4" w14:textId="77777777" w:rsidR="00276F7E" w:rsidRPr="00891F51" w:rsidRDefault="00276F7E" w:rsidP="00276F7E">
      <w:pPr>
        <w:pStyle w:val="Paragrafoelenco"/>
        <w:numPr>
          <w:ilvl w:val="0"/>
          <w:numId w:val="6"/>
        </w:numPr>
        <w:tabs>
          <w:tab w:val="left" w:pos="8390"/>
        </w:tabs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891F51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Diagnosi</w:t>
      </w:r>
    </w:p>
    <w:p w14:paraId="4CE5834E" w14:textId="77777777" w:rsidR="00276F7E" w:rsidRPr="00C15FA0" w:rsidRDefault="00276F7E" w:rsidP="00276F7E">
      <w:pPr>
        <w:pStyle w:val="Paragrafoelenco"/>
        <w:tabs>
          <w:tab w:val="left" w:pos="8390"/>
        </w:tabs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B363B" w14:textId="77777777" w:rsidR="00276F7E" w:rsidRPr="006D3246" w:rsidRDefault="00276F7E" w:rsidP="00276F7E">
      <w:pPr>
        <w:pStyle w:val="Paragrafoelenco"/>
        <w:numPr>
          <w:ilvl w:val="0"/>
          <w:numId w:val="8"/>
        </w:numPr>
        <w:tabs>
          <w:tab w:val="left" w:pos="8390"/>
        </w:tabs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Segnalazione diagnostica</w:t>
      </w:r>
    </w:p>
    <w:p w14:paraId="298C48AE" w14:textId="77777777" w:rsidR="00276F7E" w:rsidRPr="006D3246" w:rsidRDefault="00276F7E" w:rsidP="00276F7E">
      <w:pPr>
        <w:pStyle w:val="Paragrafoelenco"/>
        <w:numPr>
          <w:ilvl w:val="0"/>
          <w:numId w:val="8"/>
        </w:numPr>
        <w:tabs>
          <w:tab w:val="left" w:pos="83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 xml:space="preserve">relazione clinica </w:t>
      </w:r>
    </w:p>
    <w:p w14:paraId="05CD0D7C" w14:textId="77777777" w:rsidR="00A14B18" w:rsidRPr="006D3246" w:rsidRDefault="00A14B18" w:rsidP="00A14B18">
      <w:pPr>
        <w:pStyle w:val="Paragrafoelenco"/>
        <w:tabs>
          <w:tab w:val="left" w:pos="8390"/>
        </w:tabs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B1275" w14:textId="77777777" w:rsidR="00276F7E" w:rsidRPr="006D3246" w:rsidRDefault="00276F7E" w:rsidP="00276F7E">
      <w:pPr>
        <w:tabs>
          <w:tab w:val="left" w:pos="8390"/>
        </w:tabs>
        <w:ind w:left="460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Redatta da:</w:t>
      </w:r>
    </w:p>
    <w:p w14:paraId="404FE620" w14:textId="77777777" w:rsidR="00276F7E" w:rsidRPr="006D3246" w:rsidRDefault="00276F7E" w:rsidP="00276F7E">
      <w:pPr>
        <w:pStyle w:val="Paragrafoelenco"/>
        <w:numPr>
          <w:ilvl w:val="0"/>
          <w:numId w:val="9"/>
        </w:numPr>
        <w:ind w:left="1134" w:hanging="46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ASL</w:t>
      </w:r>
    </w:p>
    <w:p w14:paraId="543C2860" w14:textId="77777777" w:rsidR="00276F7E" w:rsidRPr="006D3246" w:rsidRDefault="00A14B18" w:rsidP="00276F7E">
      <w:pPr>
        <w:pStyle w:val="Paragrafoelenco"/>
        <w:numPr>
          <w:ilvl w:val="0"/>
          <w:numId w:val="9"/>
        </w:numPr>
        <w:ind w:left="1134" w:hanging="46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P</w:t>
      </w:r>
      <w:r w:rsidR="00276F7E" w:rsidRPr="006D3246">
        <w:rPr>
          <w:rFonts w:ascii="Times New Roman" w:hAnsi="Times New Roman" w:cs="Times New Roman"/>
          <w:sz w:val="24"/>
          <w:szCs w:val="24"/>
        </w:rPr>
        <w:t>rivato</w:t>
      </w:r>
    </w:p>
    <w:p w14:paraId="22E5C10B" w14:textId="77777777" w:rsidR="00A14B18" w:rsidRPr="006D3246" w:rsidRDefault="00A14B18" w:rsidP="00A14B18">
      <w:pPr>
        <w:pStyle w:val="Paragrafoelenco"/>
        <w:ind w:left="1134" w:firstLine="0"/>
        <w:rPr>
          <w:rFonts w:ascii="Times New Roman" w:hAnsi="Times New Roman" w:cs="Times New Roman"/>
          <w:sz w:val="24"/>
          <w:szCs w:val="24"/>
        </w:rPr>
      </w:pPr>
    </w:p>
    <w:p w14:paraId="632B987D" w14:textId="77777777" w:rsidR="00276F7E" w:rsidRPr="006D3246" w:rsidRDefault="00276F7E" w:rsidP="00276F7E">
      <w:pPr>
        <w:tabs>
          <w:tab w:val="left" w:pos="1901"/>
          <w:tab w:val="left" w:pos="6945"/>
          <w:tab w:val="left" w:pos="9107"/>
        </w:tabs>
        <w:spacing w:before="117"/>
        <w:ind w:left="460"/>
        <w:rPr>
          <w:rFonts w:ascii="Times New Roman" w:hAnsi="Times New Roman" w:cs="Times New Roman"/>
          <w:iCs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il …/ …/ … dal</w:t>
      </w:r>
      <w:r w:rsidRPr="006D32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dott.</w:t>
      </w:r>
      <w:r w:rsidRPr="006D3246">
        <w:rPr>
          <w:rFonts w:ascii="Times New Roman" w:hAnsi="Times New Roman" w:cs="Times New Roman"/>
          <w:spacing w:val="-1"/>
          <w:sz w:val="24"/>
          <w:szCs w:val="24"/>
        </w:rPr>
        <w:t>: _____________________________</w:t>
      </w:r>
      <w:r w:rsidRPr="006D3246">
        <w:rPr>
          <w:rFonts w:ascii="Times New Roman" w:hAnsi="Times New Roman" w:cs="Times New Roman"/>
          <w:sz w:val="24"/>
          <w:szCs w:val="24"/>
        </w:rPr>
        <w:t xml:space="preserve"> □</w:t>
      </w:r>
      <w:r w:rsidRPr="006D32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246">
        <w:rPr>
          <w:rFonts w:ascii="Times New Roman" w:hAnsi="Times New Roman" w:cs="Times New Roman"/>
          <w:i/>
          <w:sz w:val="24"/>
          <w:szCs w:val="24"/>
        </w:rPr>
        <w:t xml:space="preserve">neuropsichiatra </w:t>
      </w:r>
      <w:r w:rsidRPr="006D32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□</w:t>
      </w:r>
      <w:r w:rsidRPr="006D32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246">
        <w:rPr>
          <w:rFonts w:ascii="Times New Roman" w:hAnsi="Times New Roman" w:cs="Times New Roman"/>
          <w:i/>
          <w:sz w:val="24"/>
          <w:szCs w:val="24"/>
        </w:rPr>
        <w:t>psicologo</w:t>
      </w:r>
    </w:p>
    <w:p w14:paraId="1A85D6EB" w14:textId="77777777" w:rsidR="00276F7E" w:rsidRPr="00C15FA0" w:rsidRDefault="00276F7E" w:rsidP="00276F7E">
      <w:pPr>
        <w:tabs>
          <w:tab w:val="left" w:pos="1901"/>
          <w:tab w:val="left" w:pos="6945"/>
          <w:tab w:val="left" w:pos="9107"/>
        </w:tabs>
        <w:spacing w:before="117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B92B13E" w14:textId="77777777" w:rsidR="00276F7E" w:rsidRPr="00891F51" w:rsidRDefault="00276F7E" w:rsidP="00276F7E">
      <w:pPr>
        <w:pStyle w:val="Paragrafoelenco"/>
        <w:numPr>
          <w:ilvl w:val="0"/>
          <w:numId w:val="6"/>
        </w:numPr>
        <w:tabs>
          <w:tab w:val="left" w:pos="1901"/>
          <w:tab w:val="left" w:pos="6945"/>
          <w:tab w:val="left" w:pos="9107"/>
        </w:tabs>
        <w:spacing w:before="117"/>
        <w:rPr>
          <w:rFonts w:ascii="Times New Roman" w:hAnsi="Times New Roman" w:cs="Times New Roman"/>
          <w:iCs/>
          <w:sz w:val="20"/>
          <w:szCs w:val="20"/>
        </w:rPr>
      </w:pPr>
      <w:r w:rsidRPr="00891F51">
        <w:rPr>
          <w:rFonts w:ascii="Times New Roman" w:hAnsi="Times New Roman" w:cs="Times New Roman"/>
          <w:b/>
          <w:smallCaps/>
          <w:sz w:val="24"/>
          <w:szCs w:val="20"/>
          <w:u w:val="single"/>
        </w:rPr>
        <w:t xml:space="preserve"> Tipologia del disturbo</w:t>
      </w:r>
      <w:r w:rsidRPr="00C15F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91F51">
        <w:rPr>
          <w:rFonts w:ascii="Times New Roman" w:hAnsi="Times New Roman" w:cs="Times New Roman"/>
          <w:iCs/>
          <w:sz w:val="20"/>
          <w:szCs w:val="20"/>
        </w:rPr>
        <w:t>(</w:t>
      </w:r>
      <w:r w:rsidRPr="00891F51">
        <w:rPr>
          <w:rFonts w:ascii="Times New Roman" w:hAnsi="Times New Roman" w:cs="Times New Roman"/>
          <w:i/>
          <w:sz w:val="20"/>
          <w:szCs w:val="20"/>
        </w:rPr>
        <w:t>vedere diagnosi</w:t>
      </w:r>
      <w:r w:rsidRPr="00891F51">
        <w:rPr>
          <w:rFonts w:ascii="Times New Roman" w:hAnsi="Times New Roman" w:cs="Times New Roman"/>
          <w:iCs/>
          <w:sz w:val="20"/>
          <w:szCs w:val="20"/>
        </w:rPr>
        <w:t>)</w:t>
      </w:r>
    </w:p>
    <w:p w14:paraId="65A65004" w14:textId="77777777" w:rsidR="00276F7E" w:rsidRPr="00C15FA0" w:rsidRDefault="00276F7E" w:rsidP="00276F7E">
      <w:pPr>
        <w:tabs>
          <w:tab w:val="left" w:pos="1901"/>
          <w:tab w:val="left" w:pos="6945"/>
          <w:tab w:val="left" w:pos="9107"/>
        </w:tabs>
        <w:spacing w:before="11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0"/>
        <w:gridCol w:w="2025"/>
        <w:gridCol w:w="2021"/>
        <w:gridCol w:w="2018"/>
        <w:gridCol w:w="2010"/>
      </w:tblGrid>
      <w:tr w:rsidR="00C15FA0" w:rsidRPr="00C15FA0" w14:paraId="215CE76C" w14:textId="77777777" w:rsidTr="00276F7E">
        <w:tc>
          <w:tcPr>
            <w:tcW w:w="2122" w:type="dxa"/>
          </w:tcPr>
          <w:p w14:paraId="3858A802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DSA</w:t>
            </w:r>
          </w:p>
        </w:tc>
        <w:tc>
          <w:tcPr>
            <w:tcW w:w="6073" w:type="dxa"/>
            <w:gridSpan w:val="3"/>
          </w:tcPr>
          <w:p w14:paraId="3C32268C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Grado</w:t>
            </w:r>
          </w:p>
        </w:tc>
        <w:tc>
          <w:tcPr>
            <w:tcW w:w="2013" w:type="dxa"/>
          </w:tcPr>
          <w:p w14:paraId="6AFDB02F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note</w:t>
            </w:r>
          </w:p>
        </w:tc>
      </w:tr>
      <w:tr w:rsidR="00C15FA0" w:rsidRPr="00C15FA0" w14:paraId="4245DF10" w14:textId="77777777" w:rsidTr="00276F7E">
        <w:tc>
          <w:tcPr>
            <w:tcW w:w="2122" w:type="dxa"/>
          </w:tcPr>
          <w:p w14:paraId="0426E6E4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>Dislessia</w:t>
            </w:r>
          </w:p>
        </w:tc>
        <w:tc>
          <w:tcPr>
            <w:tcW w:w="2028" w:type="dxa"/>
          </w:tcPr>
          <w:p w14:paraId="63746555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Lieve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4" w:type="dxa"/>
          </w:tcPr>
          <w:p w14:paraId="03606A0A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Medio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1" w:type="dxa"/>
          </w:tcPr>
          <w:p w14:paraId="24D0B449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Severo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13" w:type="dxa"/>
          </w:tcPr>
          <w:p w14:paraId="75A12643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5FA0" w:rsidRPr="00C15FA0" w14:paraId="0DA6F126" w14:textId="77777777" w:rsidTr="00276F7E">
        <w:tc>
          <w:tcPr>
            <w:tcW w:w="2122" w:type="dxa"/>
          </w:tcPr>
          <w:p w14:paraId="0D8B3312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>Disgrafia</w:t>
            </w:r>
          </w:p>
        </w:tc>
        <w:tc>
          <w:tcPr>
            <w:tcW w:w="2028" w:type="dxa"/>
          </w:tcPr>
          <w:p w14:paraId="3032ED3E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Lieve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4" w:type="dxa"/>
          </w:tcPr>
          <w:p w14:paraId="2CC423BD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Medio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1" w:type="dxa"/>
          </w:tcPr>
          <w:p w14:paraId="7B9BD6AF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Severo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13" w:type="dxa"/>
          </w:tcPr>
          <w:p w14:paraId="2487ED4A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5FA0" w:rsidRPr="00C15FA0" w14:paraId="7F9018A6" w14:textId="77777777" w:rsidTr="00276F7E">
        <w:tc>
          <w:tcPr>
            <w:tcW w:w="2122" w:type="dxa"/>
          </w:tcPr>
          <w:p w14:paraId="587DFA4C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>Disortografia</w:t>
            </w:r>
          </w:p>
        </w:tc>
        <w:tc>
          <w:tcPr>
            <w:tcW w:w="2028" w:type="dxa"/>
          </w:tcPr>
          <w:p w14:paraId="73F817FD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Lieve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4" w:type="dxa"/>
          </w:tcPr>
          <w:p w14:paraId="0FBD31B6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Medio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1" w:type="dxa"/>
          </w:tcPr>
          <w:p w14:paraId="6828BCB3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Severo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13" w:type="dxa"/>
          </w:tcPr>
          <w:p w14:paraId="7DDC17F5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5FA0" w:rsidRPr="00C15FA0" w14:paraId="093886FC" w14:textId="77777777" w:rsidTr="00276F7E">
        <w:tc>
          <w:tcPr>
            <w:tcW w:w="2122" w:type="dxa"/>
          </w:tcPr>
          <w:p w14:paraId="560E81E1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>Discalculia</w:t>
            </w:r>
          </w:p>
        </w:tc>
        <w:tc>
          <w:tcPr>
            <w:tcW w:w="2028" w:type="dxa"/>
          </w:tcPr>
          <w:p w14:paraId="05996C09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Lieve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4" w:type="dxa"/>
          </w:tcPr>
          <w:p w14:paraId="69D239D5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Medio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21" w:type="dxa"/>
          </w:tcPr>
          <w:p w14:paraId="410192CB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Severo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013" w:type="dxa"/>
          </w:tcPr>
          <w:p w14:paraId="74695D98" w14:textId="77777777" w:rsidR="00276F7E" w:rsidRPr="00C15FA0" w:rsidRDefault="00276F7E" w:rsidP="00276F7E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89F2146" w14:textId="77777777" w:rsidR="00276F7E" w:rsidRPr="00C15FA0" w:rsidRDefault="00276F7E" w:rsidP="00276F7E">
      <w:pPr>
        <w:tabs>
          <w:tab w:val="left" w:pos="1901"/>
          <w:tab w:val="left" w:pos="6945"/>
          <w:tab w:val="left" w:pos="9107"/>
        </w:tabs>
        <w:spacing w:before="117"/>
        <w:rPr>
          <w:rFonts w:ascii="Times New Roman" w:hAnsi="Times New Roman" w:cs="Times New Roman"/>
          <w:iCs/>
          <w:sz w:val="24"/>
          <w:szCs w:val="24"/>
        </w:rPr>
      </w:pPr>
    </w:p>
    <w:p w14:paraId="6BCC6F51" w14:textId="77777777" w:rsidR="00276F7E" w:rsidRPr="00C15FA0" w:rsidRDefault="00276F7E" w:rsidP="00276F7E">
      <w:pPr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C15FA0">
        <w:rPr>
          <w:rFonts w:ascii="Times New Roman" w:hAnsi="Times New Roman" w:cs="Times New Roman"/>
          <w:b/>
          <w:sz w:val="24"/>
          <w:szCs w:val="24"/>
        </w:rPr>
        <w:t xml:space="preserve">Diagnosi e relativi Codici ICD10 riportati </w:t>
      </w:r>
      <w:r w:rsidRPr="00C15FA0">
        <w:rPr>
          <w:rFonts w:ascii="Times New Roman" w:hAnsi="Times New Roman" w:cs="Times New Roman"/>
          <w:i/>
          <w:sz w:val="24"/>
          <w:szCs w:val="24"/>
        </w:rPr>
        <w:t xml:space="preserve">(dalla diagnosi o dalla segnalazione specialistica): </w:t>
      </w:r>
      <w:r w:rsidR="00A14B18" w:rsidRPr="00C15FA0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1CD75E0E" w14:textId="77777777" w:rsidR="00276F7E" w:rsidRPr="00C15FA0" w:rsidRDefault="00276F7E" w:rsidP="00276F7E">
      <w:pPr>
        <w:pStyle w:val="Corpotesto"/>
        <w:spacing w:before="7"/>
        <w:rPr>
          <w:rFonts w:ascii="Times New Roman" w:hAnsi="Times New Roman" w:cs="Times New Roman"/>
          <w:i/>
          <w:sz w:val="24"/>
          <w:szCs w:val="24"/>
        </w:rPr>
      </w:pPr>
    </w:p>
    <w:p w14:paraId="0D3FFAA8" w14:textId="77777777" w:rsidR="00276F7E" w:rsidRPr="00891F51" w:rsidRDefault="00276F7E" w:rsidP="00891F51">
      <w:pPr>
        <w:pStyle w:val="Titolo3"/>
        <w:rPr>
          <w:rFonts w:ascii="Times New Roman" w:hAnsi="Times New Roman" w:cs="Times New Roman"/>
          <w:sz w:val="24"/>
          <w:szCs w:val="24"/>
          <w:u w:val="none"/>
        </w:rPr>
      </w:pPr>
      <w:r w:rsidRPr="00C15FA0">
        <w:rPr>
          <w:rFonts w:ascii="Times New Roman" w:hAnsi="Times New Roman" w:cs="Times New Roman"/>
          <w:w w:val="95"/>
          <w:sz w:val="24"/>
          <w:szCs w:val="24"/>
          <w:u w:val="none"/>
        </w:rPr>
        <w:t>Osservazioni dello specialista:</w:t>
      </w:r>
    </w:p>
    <w:p w14:paraId="6A7FC204" w14:textId="77777777" w:rsidR="00276F7E" w:rsidRPr="00C15FA0" w:rsidRDefault="00A14B18" w:rsidP="00276F7E">
      <w:pPr>
        <w:tabs>
          <w:tab w:val="left" w:pos="1901"/>
          <w:tab w:val="left" w:pos="6945"/>
          <w:tab w:val="left" w:pos="9107"/>
        </w:tabs>
        <w:spacing w:before="117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4242FC21" w14:textId="77777777" w:rsidR="00A14B18" w:rsidRPr="00C15FA0" w:rsidRDefault="00A14B18" w:rsidP="00276F7E">
      <w:pPr>
        <w:tabs>
          <w:tab w:val="left" w:pos="1901"/>
          <w:tab w:val="left" w:pos="6945"/>
          <w:tab w:val="left" w:pos="9107"/>
        </w:tabs>
        <w:spacing w:before="117"/>
        <w:rPr>
          <w:rFonts w:ascii="Times New Roman" w:hAnsi="Times New Roman" w:cs="Times New Roman"/>
          <w:iCs/>
          <w:sz w:val="24"/>
          <w:szCs w:val="24"/>
        </w:rPr>
      </w:pPr>
    </w:p>
    <w:p w14:paraId="1ECF4E50" w14:textId="77777777" w:rsidR="00A14B18" w:rsidRPr="00C15FA0" w:rsidRDefault="00A14B18" w:rsidP="00A14B18">
      <w:pPr>
        <w:pStyle w:val="Titolo1"/>
        <w:numPr>
          <w:ilvl w:val="0"/>
          <w:numId w:val="6"/>
        </w:numPr>
        <w:tabs>
          <w:tab w:val="left" w:pos="741"/>
        </w:tabs>
        <w:spacing w:before="28"/>
        <w:rPr>
          <w:rFonts w:ascii="Times New Roman" w:hAnsi="Times New Roman" w:cs="Times New Roman"/>
          <w:sz w:val="24"/>
          <w:szCs w:val="24"/>
          <w:u w:val="none"/>
        </w:rPr>
      </w:pPr>
      <w:r w:rsidRPr="00C15F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1F51">
        <w:rPr>
          <w:rFonts w:ascii="Times New Roman" w:eastAsia="Calibri" w:hAnsi="Times New Roman" w:cs="Times New Roman"/>
          <w:bCs w:val="0"/>
          <w:smallCaps/>
          <w:sz w:val="24"/>
          <w:szCs w:val="20"/>
        </w:rPr>
        <w:t>Interventi educativo -riabilitativi   extrascolastici</w:t>
      </w:r>
    </w:p>
    <w:p w14:paraId="11FC221D" w14:textId="77777777" w:rsidR="00A14B18" w:rsidRPr="00C15FA0" w:rsidRDefault="00A14B18" w:rsidP="00A14B18">
      <w:pPr>
        <w:tabs>
          <w:tab w:val="left" w:pos="1901"/>
          <w:tab w:val="left" w:pos="6945"/>
          <w:tab w:val="left" w:pos="9107"/>
        </w:tabs>
        <w:spacing w:before="11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9"/>
        <w:gridCol w:w="2548"/>
        <w:gridCol w:w="2548"/>
        <w:gridCol w:w="2549"/>
      </w:tblGrid>
      <w:tr w:rsidR="00C15FA0" w:rsidRPr="00C15FA0" w14:paraId="27478856" w14:textId="77777777" w:rsidTr="006D3246">
        <w:tc>
          <w:tcPr>
            <w:tcW w:w="2549" w:type="dxa"/>
          </w:tcPr>
          <w:p w14:paraId="10B57E37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Intervento</w:t>
            </w:r>
          </w:p>
        </w:tc>
        <w:tc>
          <w:tcPr>
            <w:tcW w:w="2548" w:type="dxa"/>
          </w:tcPr>
          <w:p w14:paraId="1DB7C8FE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48" w:type="dxa"/>
          </w:tcPr>
          <w:p w14:paraId="2EA676EA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432CC327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Tempi </w:t>
            </w:r>
          </w:p>
        </w:tc>
      </w:tr>
      <w:tr w:rsidR="00C15FA0" w:rsidRPr="00C15FA0" w14:paraId="58F6E9B2" w14:textId="77777777" w:rsidTr="006D3246">
        <w:tc>
          <w:tcPr>
            <w:tcW w:w="2549" w:type="dxa"/>
          </w:tcPr>
          <w:p w14:paraId="7E46048F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Logopedia</w:t>
            </w:r>
          </w:p>
        </w:tc>
        <w:tc>
          <w:tcPr>
            <w:tcW w:w="2548" w:type="dxa"/>
          </w:tcPr>
          <w:p w14:paraId="5F29E06D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Sì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548" w:type="dxa"/>
          </w:tcPr>
          <w:p w14:paraId="6493A6D0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549" w:type="dxa"/>
          </w:tcPr>
          <w:p w14:paraId="0F736503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5FA0" w:rsidRPr="00C15FA0" w14:paraId="4669419B" w14:textId="77777777" w:rsidTr="006D3246">
        <w:tc>
          <w:tcPr>
            <w:tcW w:w="2549" w:type="dxa"/>
          </w:tcPr>
          <w:p w14:paraId="1370480E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Educatore</w:t>
            </w:r>
          </w:p>
        </w:tc>
        <w:tc>
          <w:tcPr>
            <w:tcW w:w="2548" w:type="dxa"/>
          </w:tcPr>
          <w:p w14:paraId="5588F443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Sì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548" w:type="dxa"/>
          </w:tcPr>
          <w:p w14:paraId="020F8A81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549" w:type="dxa"/>
          </w:tcPr>
          <w:p w14:paraId="29413A60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5FA0" w:rsidRPr="00C15FA0" w14:paraId="4F04C227" w14:textId="77777777" w:rsidTr="006D3246">
        <w:tc>
          <w:tcPr>
            <w:tcW w:w="2549" w:type="dxa"/>
          </w:tcPr>
          <w:p w14:paraId="4F06A1C9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Tutor (doposcuola)</w:t>
            </w:r>
          </w:p>
        </w:tc>
        <w:tc>
          <w:tcPr>
            <w:tcW w:w="2548" w:type="dxa"/>
          </w:tcPr>
          <w:p w14:paraId="4C798AFD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Sì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548" w:type="dxa"/>
          </w:tcPr>
          <w:p w14:paraId="6DD5E61F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 </w:t>
            </w:r>
            <w:r w:rsidRPr="00C15FA0">
              <w:rPr>
                <w:rFonts w:ascii="Times New Roman" w:hAnsi="Times New Roman" w:cs="Times New Roman"/>
                <w:iCs/>
                <w:sz w:val="32"/>
                <w:szCs w:val="24"/>
              </w:rPr>
              <w:sym w:font="Wingdings 2" w:char="F02A"/>
            </w:r>
          </w:p>
        </w:tc>
        <w:tc>
          <w:tcPr>
            <w:tcW w:w="2549" w:type="dxa"/>
          </w:tcPr>
          <w:p w14:paraId="41EA27C7" w14:textId="77777777" w:rsidR="00A14B18" w:rsidRPr="00C15FA0" w:rsidRDefault="00A14B18" w:rsidP="00A14B18">
            <w:pPr>
              <w:tabs>
                <w:tab w:val="left" w:pos="1901"/>
                <w:tab w:val="left" w:pos="6945"/>
                <w:tab w:val="left" w:pos="9107"/>
              </w:tabs>
              <w:spacing w:before="1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F81105" w14:textId="77777777" w:rsidR="006D3246" w:rsidRDefault="006D3246" w:rsidP="006D3246">
      <w:pPr>
        <w:pStyle w:val="Titolo1"/>
        <w:tabs>
          <w:tab w:val="left" w:pos="851"/>
        </w:tabs>
        <w:spacing w:before="1"/>
        <w:ind w:left="720" w:firstLine="0"/>
        <w:rPr>
          <w:rFonts w:ascii="Times New Roman" w:hAnsi="Times New Roman" w:cs="Times New Roman"/>
          <w:bCs w:val="0"/>
          <w:smallCaps/>
          <w:sz w:val="24"/>
          <w:szCs w:val="20"/>
        </w:rPr>
      </w:pPr>
    </w:p>
    <w:p w14:paraId="02CFBF30" w14:textId="02C7FB15" w:rsidR="00CE384C" w:rsidRPr="00C15FA0" w:rsidRDefault="006D3246" w:rsidP="006D3246">
      <w:pPr>
        <w:pStyle w:val="Titolo1"/>
        <w:numPr>
          <w:ilvl w:val="0"/>
          <w:numId w:val="6"/>
        </w:numPr>
        <w:tabs>
          <w:tab w:val="left" w:pos="851"/>
        </w:tabs>
        <w:spacing w:before="1"/>
        <w:rPr>
          <w:rFonts w:ascii="Times New Roman" w:hAnsi="Times New Roman" w:cs="Times New Roman"/>
          <w:bCs w:val="0"/>
          <w:smallCaps/>
          <w:sz w:val="24"/>
          <w:szCs w:val="20"/>
        </w:rPr>
      </w:pPr>
      <w:r>
        <w:rPr>
          <w:rFonts w:ascii="Times New Roman" w:hAnsi="Times New Roman" w:cs="Times New Roman"/>
          <w:bCs w:val="0"/>
          <w:smallCaps/>
          <w:sz w:val="24"/>
          <w:szCs w:val="20"/>
        </w:rPr>
        <w:t>O</w:t>
      </w:r>
      <w:r w:rsidR="00CE384C" w:rsidRPr="00C15FA0">
        <w:rPr>
          <w:rFonts w:ascii="Times New Roman" w:hAnsi="Times New Roman" w:cs="Times New Roman"/>
          <w:bCs w:val="0"/>
          <w:smallCaps/>
          <w:sz w:val="24"/>
          <w:szCs w:val="20"/>
        </w:rPr>
        <w:t>sservazioni delle abilità strumentali e informazioni utili</w:t>
      </w:r>
    </w:p>
    <w:p w14:paraId="76E6467D" w14:textId="77777777" w:rsidR="00CE384C" w:rsidRPr="00C15FA0" w:rsidRDefault="00CE384C" w:rsidP="00CE384C">
      <w:pPr>
        <w:pStyle w:val="Corpotesto"/>
        <w:spacing w:before="9" w:line="360" w:lineRule="auto"/>
        <w:jc w:val="both"/>
        <w:rPr>
          <w:rFonts w:ascii="Times New Roman" w:hAnsi="Times New Roman" w:cs="Times New Roman"/>
          <w:b/>
        </w:rPr>
      </w:pPr>
      <w:r w:rsidRPr="00C15FA0">
        <w:rPr>
          <w:rFonts w:ascii="Times New Roman" w:hAnsi="Times New Roman" w:cs="Times New Roman"/>
          <w:i/>
        </w:rPr>
        <w:t>Eventualmente desumibili dalla diagnosi o da un’osservazione sistematica dell’alunno.</w:t>
      </w:r>
    </w:p>
    <w:p w14:paraId="7B2B1023" w14:textId="77777777" w:rsidR="00CE384C" w:rsidRPr="006D3246" w:rsidRDefault="00CE384C" w:rsidP="00CE384C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lastRenderedPageBreak/>
        <w:t>Lettura:</w:t>
      </w:r>
    </w:p>
    <w:p w14:paraId="3E1700AE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stentata</w:t>
      </w:r>
    </w:p>
    <w:p w14:paraId="1381F7B1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lenta</w:t>
      </w:r>
    </w:p>
    <w:p w14:paraId="7C080B07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con sostituzioni (legge una parola per un’altra)</w:t>
      </w:r>
    </w:p>
    <w:p w14:paraId="5B9C018E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con scambio di grafemi (b-p, b-d, f-v, r-l, q-p, a-e)</w:t>
      </w:r>
    </w:p>
    <w:p w14:paraId="0AF481BA" w14:textId="77777777" w:rsidR="00CE384C" w:rsidRPr="006D3246" w:rsidRDefault="00CE384C" w:rsidP="00CE384C">
      <w:pPr>
        <w:pStyle w:val="Titolo3"/>
        <w:spacing w:before="116"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t>Scrittura</w:t>
      </w:r>
    </w:p>
    <w:p w14:paraId="61216794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lenta</w:t>
      </w:r>
    </w:p>
    <w:p w14:paraId="598F7CA5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normale</w:t>
      </w:r>
    </w:p>
    <w:p w14:paraId="70ADA4A6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before="65"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veloce</w:t>
      </w:r>
    </w:p>
    <w:p w14:paraId="509264EC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solo in stampato maiuscolo</w:t>
      </w:r>
    </w:p>
    <w:p w14:paraId="1B368BE0" w14:textId="77777777" w:rsidR="00CE384C" w:rsidRPr="006D3246" w:rsidRDefault="00CE384C" w:rsidP="00CE384C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16A0D78F" w14:textId="77777777" w:rsidR="00CE384C" w:rsidRPr="006D3246" w:rsidRDefault="00CE384C" w:rsidP="00CE384C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t>Difficoltà ortografiche:</w:t>
      </w:r>
    </w:p>
    <w:p w14:paraId="337A51DB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errori fonologici (omissioni, sostituzioni, omissioni/aggiunte, inversioni, scambio grafemi b-p, b-d, f-v, r-l, q-p, a-e)</w:t>
      </w:r>
    </w:p>
    <w:p w14:paraId="76A30E47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errori non fonologici (fusioni illegali, raddoppiamenti, accenti, scambio di grafema omofono, non omografo)</w:t>
      </w:r>
    </w:p>
    <w:p w14:paraId="6867C42F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errori fonetici (scambio di suoni, inversioni, migrazioni, omissioni, inserzioni…)</w:t>
      </w:r>
    </w:p>
    <w:p w14:paraId="6FDE2BCB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a comporre testi (personali, descrittivi, narrativi, argomentativi…)</w:t>
      </w:r>
    </w:p>
    <w:p w14:paraId="3942FA17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nel seguire la dettatura</w:t>
      </w:r>
    </w:p>
    <w:p w14:paraId="59811B32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nella copia (lavagna/testo o testo/testo…)</w:t>
      </w:r>
    </w:p>
    <w:p w14:paraId="48FD3B02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grammaticali e sintattiche</w:t>
      </w:r>
    </w:p>
    <w:p w14:paraId="35CDA082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problemi di lentezza nello scrivere</w:t>
      </w:r>
    </w:p>
    <w:p w14:paraId="2C935A78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problemi di realizzazione e regolarità del tratto grafico</w:t>
      </w:r>
    </w:p>
    <w:p w14:paraId="2C026CC3" w14:textId="77777777" w:rsidR="00CE384C" w:rsidRPr="006D3246" w:rsidRDefault="00CE384C" w:rsidP="00CE384C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74132D09" w14:textId="77777777" w:rsidR="00CE384C" w:rsidRPr="006D3246" w:rsidRDefault="00CE384C" w:rsidP="00CE384C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t>Calcolo</w:t>
      </w:r>
    </w:p>
    <w:p w14:paraId="1EB394F4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nel ragionamento logico</w:t>
      </w:r>
    </w:p>
    <w:p w14:paraId="6A6610A8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before="2" w:line="360" w:lineRule="auto"/>
        <w:ind w:right="1216" w:firstLine="0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errori di processamento numerico (difficoltà nel leggere e scrivere i numeri, negli aspetti cardinali e ordinali e nella corrispondenza tra numero e quantità)</w:t>
      </w:r>
    </w:p>
    <w:p w14:paraId="6899E9D3" w14:textId="49E970A9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di uso degli algoritmi di base del calcolo (scritto e a</w:t>
      </w:r>
      <w:r w:rsidR="006D3246">
        <w:rPr>
          <w:rFonts w:ascii="Times New Roman" w:hAnsi="Times New Roman" w:cs="Times New Roman"/>
          <w:sz w:val="24"/>
          <w:szCs w:val="20"/>
        </w:rPr>
        <w:t xml:space="preserve"> </w:t>
      </w:r>
      <w:r w:rsidRPr="006D3246">
        <w:rPr>
          <w:rFonts w:ascii="Times New Roman" w:hAnsi="Times New Roman" w:cs="Times New Roman"/>
          <w:sz w:val="24"/>
          <w:szCs w:val="20"/>
        </w:rPr>
        <w:t>mente)</w:t>
      </w:r>
    </w:p>
    <w:p w14:paraId="73AC39F6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scarsa comprensione del testo in un problema</w:t>
      </w:r>
    </w:p>
    <w:p w14:paraId="31388B4D" w14:textId="77777777" w:rsidR="00CE384C" w:rsidRPr="006D3246" w:rsidRDefault="00CE384C" w:rsidP="00CE384C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6144E967" w14:textId="77777777" w:rsidR="00CE384C" w:rsidRPr="006D3246" w:rsidRDefault="00CE384C" w:rsidP="00CE384C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t>Proprietà linguistica</w:t>
      </w:r>
    </w:p>
    <w:p w14:paraId="2BBB0BDB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di esposizione orale e di organizzazione del discorso (difficoltà nel riassumere dati ed argomenti)</w:t>
      </w:r>
    </w:p>
    <w:p w14:paraId="41C29891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o confusione nel ricordare nomi e date</w:t>
      </w:r>
    </w:p>
    <w:p w14:paraId="6163BB81" w14:textId="77777777" w:rsidR="00CE384C" w:rsidRPr="006D3246" w:rsidRDefault="00CE384C" w:rsidP="00CE384C">
      <w:pPr>
        <w:pStyle w:val="Titolo1"/>
        <w:tabs>
          <w:tab w:val="left" w:pos="741"/>
        </w:tabs>
        <w:spacing w:line="360" w:lineRule="auto"/>
        <w:ind w:left="0" w:firstLine="0"/>
        <w:jc w:val="both"/>
        <w:rPr>
          <w:rFonts w:ascii="Times New Roman" w:hAnsi="Times New Roman" w:cs="Times New Roman"/>
          <w:bCs w:val="0"/>
          <w:smallCaps/>
          <w:sz w:val="24"/>
          <w:szCs w:val="20"/>
        </w:rPr>
      </w:pPr>
    </w:p>
    <w:p w14:paraId="4A1D32FB" w14:textId="77777777" w:rsidR="00CE384C" w:rsidRPr="006D3246" w:rsidRDefault="00CE384C" w:rsidP="00CE384C">
      <w:pPr>
        <w:pStyle w:val="Titolo1"/>
        <w:numPr>
          <w:ilvl w:val="0"/>
          <w:numId w:val="6"/>
        </w:numPr>
        <w:tabs>
          <w:tab w:val="left" w:pos="741"/>
        </w:tabs>
        <w:spacing w:line="360" w:lineRule="auto"/>
        <w:jc w:val="both"/>
        <w:rPr>
          <w:rFonts w:ascii="Times New Roman" w:hAnsi="Times New Roman" w:cs="Times New Roman"/>
          <w:bCs w:val="0"/>
          <w:smallCaps/>
          <w:sz w:val="24"/>
          <w:szCs w:val="20"/>
        </w:rPr>
      </w:pPr>
      <w:r w:rsidRPr="006D3246">
        <w:rPr>
          <w:rFonts w:ascii="Times New Roman" w:hAnsi="Times New Roman" w:cs="Times New Roman"/>
          <w:bCs w:val="0"/>
          <w:smallCaps/>
          <w:sz w:val="24"/>
          <w:szCs w:val="20"/>
        </w:rPr>
        <w:lastRenderedPageBreak/>
        <w:t>Caratteristiche del processo di apprendimento</w:t>
      </w:r>
    </w:p>
    <w:p w14:paraId="5D39AF55" w14:textId="77777777" w:rsidR="00CE384C" w:rsidRPr="006D3246" w:rsidRDefault="00CE384C" w:rsidP="00CE384C">
      <w:pPr>
        <w:spacing w:line="360" w:lineRule="auto"/>
        <w:ind w:left="460"/>
        <w:jc w:val="both"/>
        <w:rPr>
          <w:rFonts w:ascii="Times New Roman" w:hAnsi="Times New Roman" w:cs="Times New Roman"/>
          <w:i/>
          <w:sz w:val="24"/>
          <w:szCs w:val="20"/>
        </w:rPr>
      </w:pPr>
      <w:r w:rsidRPr="006D3246">
        <w:rPr>
          <w:rFonts w:ascii="Times New Roman" w:hAnsi="Times New Roman" w:cs="Times New Roman"/>
          <w:i/>
          <w:sz w:val="24"/>
          <w:szCs w:val="20"/>
        </w:rPr>
        <w:t>Eventualmente desumibili dalla diagnosi o da un’osservazione sistematica dell’alunno</w:t>
      </w:r>
    </w:p>
    <w:p w14:paraId="09083C27" w14:textId="77777777" w:rsidR="00CE384C" w:rsidRPr="006D3246" w:rsidRDefault="00CE384C" w:rsidP="006D3246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lentezza ed errori nella lettura cui può conseguire difficoltà nella comprensione del testo</w:t>
      </w:r>
    </w:p>
    <w:p w14:paraId="1BF869B4" w14:textId="606626C0" w:rsidR="00CE384C" w:rsidRPr="006D3246" w:rsidRDefault="00CE384C" w:rsidP="006D3246">
      <w:pPr>
        <w:pStyle w:val="Paragrafoelenco"/>
        <w:numPr>
          <w:ilvl w:val="0"/>
          <w:numId w:val="10"/>
        </w:numPr>
        <w:tabs>
          <w:tab w:val="left" w:pos="638"/>
        </w:tabs>
        <w:spacing w:before="2"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nei processi di automatizzazione della letto-scrittura che rende</w:t>
      </w:r>
      <w:r w:rsidR="006D3246">
        <w:rPr>
          <w:rFonts w:ascii="Times New Roman" w:hAnsi="Times New Roman" w:cs="Times New Roman"/>
          <w:sz w:val="24"/>
          <w:szCs w:val="20"/>
        </w:rPr>
        <w:t xml:space="preserve"> </w:t>
      </w:r>
      <w:r w:rsidRPr="006D3246">
        <w:rPr>
          <w:rFonts w:ascii="Times New Roman" w:hAnsi="Times New Roman" w:cs="Times New Roman"/>
          <w:sz w:val="24"/>
          <w:szCs w:val="20"/>
        </w:rPr>
        <w:t>difficile o impossibile eseguire contemporaneamente due procedimenti (ascoltare e scrivere, ascoltare e seguire sul testo)</w:t>
      </w:r>
    </w:p>
    <w:p w14:paraId="23FBE773" w14:textId="1B93E63A" w:rsidR="00CE384C" w:rsidRPr="006D3246" w:rsidRDefault="00CE384C" w:rsidP="006D3246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 xml:space="preserve">difficoltà nell’espressione della lingua scritta. </w:t>
      </w:r>
    </w:p>
    <w:p w14:paraId="11EADE14" w14:textId="77777777" w:rsidR="00CE384C" w:rsidRPr="006D3246" w:rsidRDefault="00CE384C" w:rsidP="006D3246">
      <w:pPr>
        <w:pStyle w:val="Paragrafoelenco"/>
        <w:numPr>
          <w:ilvl w:val="0"/>
          <w:numId w:val="10"/>
        </w:numPr>
        <w:tabs>
          <w:tab w:val="left" w:pos="638"/>
        </w:tabs>
        <w:spacing w:before="2"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nel recuperare rapidamente dalla memoria nozioni già acquisite e comprese, cui consegue difficoltà e lentezza nell’esposizione durante le interrogazioni</w:t>
      </w:r>
    </w:p>
    <w:p w14:paraId="7A565AB0" w14:textId="77777777" w:rsidR="00CE384C" w:rsidRPr="006D3246" w:rsidRDefault="00CE384C" w:rsidP="006D3246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difficoltà nella lingua straniera (comprensione, lettura e scrittura)</w:t>
      </w:r>
    </w:p>
    <w:p w14:paraId="5DE1FF55" w14:textId="77777777" w:rsidR="00CE384C" w:rsidRPr="006D3246" w:rsidRDefault="00CE384C" w:rsidP="006D3246">
      <w:pPr>
        <w:pStyle w:val="Paragrafoelenco"/>
        <w:numPr>
          <w:ilvl w:val="0"/>
          <w:numId w:val="10"/>
        </w:numPr>
        <w:tabs>
          <w:tab w:val="left" w:pos="638"/>
        </w:tabs>
        <w:spacing w:before="26"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scarse capacità di concentrazione prolungata</w:t>
      </w:r>
    </w:p>
    <w:p w14:paraId="420D4136" w14:textId="77777777" w:rsidR="00CE384C" w:rsidRPr="006D3246" w:rsidRDefault="00CE384C" w:rsidP="006D3246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 xml:space="preserve">facile </w:t>
      </w:r>
      <w:proofErr w:type="spellStart"/>
      <w:r w:rsidRPr="006D3246">
        <w:rPr>
          <w:rFonts w:ascii="Times New Roman" w:hAnsi="Times New Roman" w:cs="Times New Roman"/>
          <w:sz w:val="24"/>
          <w:szCs w:val="20"/>
        </w:rPr>
        <w:t>stancabilità</w:t>
      </w:r>
      <w:proofErr w:type="spellEnd"/>
      <w:r w:rsidRPr="006D3246">
        <w:rPr>
          <w:rFonts w:ascii="Times New Roman" w:hAnsi="Times New Roman" w:cs="Times New Roman"/>
          <w:sz w:val="24"/>
          <w:szCs w:val="20"/>
        </w:rPr>
        <w:t xml:space="preserve"> e lentezza nei tempi di recupero</w:t>
      </w:r>
    </w:p>
    <w:p w14:paraId="118B8C96" w14:textId="77777777" w:rsidR="00CE384C" w:rsidRPr="006D3246" w:rsidRDefault="00CE384C" w:rsidP="00CE384C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319D1369" w14:textId="77777777" w:rsidR="00CE384C" w:rsidRPr="006D3246" w:rsidRDefault="00CE384C" w:rsidP="00CE384C">
      <w:pPr>
        <w:pStyle w:val="Titolo3"/>
        <w:spacing w:before="1"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t>Difficoltà nel memorizzare:</w:t>
      </w:r>
    </w:p>
    <w:p w14:paraId="71FE7078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tabelline, formule, algoritmi, forme grammaticali</w:t>
      </w:r>
    </w:p>
    <w:p w14:paraId="492D96D1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sequenze e procedure</w:t>
      </w:r>
    </w:p>
    <w:p w14:paraId="74FFA711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categorizzazioni, nomi dei tempi verbali, nomi delle strutture grammaticali italiane e straniere...</w:t>
      </w:r>
    </w:p>
    <w:p w14:paraId="0EB91A89" w14:textId="77777777" w:rsidR="00CE384C" w:rsidRPr="006D3246" w:rsidRDefault="00CE384C" w:rsidP="00CE384C">
      <w:pPr>
        <w:pStyle w:val="Paragrafoelenco"/>
        <w:tabs>
          <w:tab w:val="left" w:pos="627"/>
        </w:tabs>
        <w:spacing w:line="360" w:lineRule="auto"/>
        <w:ind w:left="626"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6E3BA7D9" w14:textId="77777777" w:rsidR="00CE384C" w:rsidRPr="006D3246" w:rsidRDefault="00CE384C" w:rsidP="00CE384C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t>Nello svolgimento di un compito assegnato a scuola:</w:t>
      </w:r>
    </w:p>
    <w:p w14:paraId="01A324E0" w14:textId="221B3EE6" w:rsidR="00CE384C" w:rsidRPr="006D3246" w:rsidRDefault="00CE384C" w:rsidP="00CE384C">
      <w:pPr>
        <w:tabs>
          <w:tab w:val="left" w:pos="2622"/>
          <w:tab w:val="left" w:pos="4784"/>
          <w:tab w:val="left" w:pos="6225"/>
          <w:tab w:val="left" w:pos="7666"/>
        </w:tabs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b/>
          <w:sz w:val="24"/>
          <w:szCs w:val="20"/>
        </w:rPr>
        <w:t>Grado di autonomia</w:t>
      </w:r>
      <w:r w:rsidRPr="006D3246">
        <w:rPr>
          <w:rFonts w:ascii="Times New Roman" w:hAnsi="Times New Roman" w:cs="Times New Roman"/>
          <w:sz w:val="24"/>
          <w:szCs w:val="20"/>
        </w:rPr>
        <w:t>:</w:t>
      </w:r>
      <w:r w:rsidR="006D3246">
        <w:rPr>
          <w:rFonts w:ascii="Times New Roman" w:hAnsi="Times New Roman" w:cs="Times New Roman"/>
          <w:sz w:val="24"/>
          <w:szCs w:val="20"/>
        </w:rPr>
        <w:t xml:space="preserve"> </w:t>
      </w:r>
      <w:r w:rsidRPr="006D3246">
        <w:rPr>
          <w:rFonts w:ascii="Times New Roman" w:hAnsi="Times New Roman" w:cs="Times New Roman"/>
          <w:sz w:val="24"/>
          <w:szCs w:val="20"/>
        </w:rPr>
        <w:t>□insufficiente</w:t>
      </w:r>
      <w:r w:rsidRPr="006D3246">
        <w:rPr>
          <w:rFonts w:ascii="Times New Roman" w:hAnsi="Times New Roman" w:cs="Times New Roman"/>
          <w:sz w:val="24"/>
          <w:szCs w:val="20"/>
        </w:rPr>
        <w:tab/>
        <w:t>□scarso</w:t>
      </w:r>
      <w:r w:rsidRPr="006D3246">
        <w:rPr>
          <w:rFonts w:ascii="Times New Roman" w:hAnsi="Times New Roman" w:cs="Times New Roman"/>
          <w:sz w:val="24"/>
          <w:szCs w:val="20"/>
        </w:rPr>
        <w:tab/>
        <w:t>□buono</w:t>
      </w:r>
      <w:r w:rsidRPr="006D3246">
        <w:rPr>
          <w:rFonts w:ascii="Times New Roman" w:hAnsi="Times New Roman" w:cs="Times New Roman"/>
          <w:sz w:val="24"/>
          <w:szCs w:val="20"/>
        </w:rPr>
        <w:tab/>
        <w:t>□ ottimo</w:t>
      </w:r>
    </w:p>
    <w:p w14:paraId="6ACA4E5C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ricorre all’aiuto dell’insegnante per ulteriori spiegazioni</w:t>
      </w:r>
    </w:p>
    <w:p w14:paraId="6E2D06F9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ricorre all’aiuto di un compagno</w:t>
      </w:r>
    </w:p>
    <w:p w14:paraId="507164E2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utilizza strumenti compensativi</w:t>
      </w:r>
    </w:p>
    <w:p w14:paraId="293817A2" w14:textId="77777777" w:rsidR="00CE384C" w:rsidRPr="006D3246" w:rsidRDefault="00CE384C" w:rsidP="00CE384C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67EF5A0C" w14:textId="77777777" w:rsidR="00CE384C" w:rsidRPr="006D3246" w:rsidRDefault="00CE384C" w:rsidP="00CE384C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u w:val="none"/>
        </w:rPr>
      </w:pPr>
      <w:r w:rsidRPr="006D3246">
        <w:rPr>
          <w:rFonts w:ascii="Times New Roman" w:hAnsi="Times New Roman" w:cs="Times New Roman"/>
          <w:sz w:val="24"/>
        </w:rPr>
        <w:t>Strategie didattiche da mettere in atto:</w:t>
      </w:r>
    </w:p>
    <w:p w14:paraId="645E610A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consolidamento didattico individuale</w:t>
      </w:r>
    </w:p>
    <w:p w14:paraId="13BD9EF1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recupero didattico individuale</w:t>
      </w:r>
    </w:p>
    <w:p w14:paraId="6C874303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lavoro di gruppo in laboratorio</w:t>
      </w:r>
    </w:p>
    <w:p w14:paraId="1C22C486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tutoring</w:t>
      </w:r>
    </w:p>
    <w:p w14:paraId="7CDA1B06" w14:textId="77777777" w:rsidR="00CE384C" w:rsidRPr="006D3246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lavoro in piccoli gruppi (cooperative learning)</w:t>
      </w:r>
    </w:p>
    <w:p w14:paraId="564BA6EB" w14:textId="0A48D407" w:rsidR="00CE384C" w:rsidRDefault="00CE384C" w:rsidP="00CE384C">
      <w:pPr>
        <w:pStyle w:val="Paragrafoelenco"/>
        <w:numPr>
          <w:ilvl w:val="0"/>
          <w:numId w:val="10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0"/>
        </w:rPr>
      </w:pPr>
      <w:r w:rsidRPr="006D3246">
        <w:rPr>
          <w:rFonts w:ascii="Times New Roman" w:hAnsi="Times New Roman" w:cs="Times New Roman"/>
          <w:sz w:val="24"/>
          <w:szCs w:val="20"/>
        </w:rPr>
        <w:t>lavoro sulla conoscenza dei disturbi specifici dell’apprendimento (in classe)</w:t>
      </w:r>
    </w:p>
    <w:p w14:paraId="26FAB52F" w14:textId="7F0CDDE4" w:rsidR="006D3246" w:rsidRDefault="006D3246" w:rsidP="006D3246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2BA96439" w14:textId="1C76A3DE" w:rsidR="00DC0A57" w:rsidRDefault="00DC0A57" w:rsidP="006D3246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0E79483A" w14:textId="336DF329" w:rsidR="00DC0A57" w:rsidRDefault="00DC0A57" w:rsidP="006D3246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1C16442A" w14:textId="1D41B1B0" w:rsidR="00101020" w:rsidRDefault="00101020" w:rsidP="006D3246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7C4A69C7" w14:textId="77777777" w:rsidR="00101020" w:rsidRDefault="00101020" w:rsidP="006D3246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41C9BE5F" w14:textId="77777777" w:rsidR="00DC0A57" w:rsidRPr="006D3246" w:rsidRDefault="00DC0A57" w:rsidP="006D3246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</w:p>
    <w:p w14:paraId="2F4F7B62" w14:textId="77777777" w:rsidR="00CE384C" w:rsidRPr="00C15FA0" w:rsidRDefault="00CE384C" w:rsidP="00CE384C">
      <w:pPr>
        <w:pStyle w:val="Titolo1"/>
        <w:numPr>
          <w:ilvl w:val="0"/>
          <w:numId w:val="6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sz w:val="24"/>
          <w:szCs w:val="20"/>
        </w:rPr>
      </w:pPr>
      <w:r w:rsidRPr="00C15FA0">
        <w:rPr>
          <w:rFonts w:ascii="Times New Roman" w:hAnsi="Times New Roman" w:cs="Times New Roman"/>
          <w:bCs w:val="0"/>
          <w:smallCaps/>
          <w:sz w:val="24"/>
          <w:szCs w:val="20"/>
        </w:rPr>
        <w:lastRenderedPageBreak/>
        <w:t>Interventi educativi e didattici</w:t>
      </w:r>
    </w:p>
    <w:p w14:paraId="173D3BAA" w14:textId="77777777" w:rsidR="00CE384C" w:rsidRPr="00C15FA0" w:rsidRDefault="00CE384C" w:rsidP="00CE384C">
      <w:pPr>
        <w:spacing w:line="360" w:lineRule="auto"/>
        <w:ind w:left="4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5FA0">
        <w:rPr>
          <w:rFonts w:ascii="Times New Roman" w:hAnsi="Times New Roman" w:cs="Times New Roman"/>
          <w:b/>
          <w:i/>
          <w:sz w:val="20"/>
          <w:szCs w:val="20"/>
        </w:rPr>
        <w:t>(Strategie di Personalizzazione/Individualizzazione)</w:t>
      </w:r>
    </w:p>
    <w:tbl>
      <w:tblPr>
        <w:tblStyle w:val="TableNormal"/>
        <w:tblW w:w="10299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7"/>
      </w:tblGrid>
      <w:tr w:rsidR="00C15FA0" w:rsidRPr="00C15FA0" w14:paraId="7D6C1686" w14:textId="77777777" w:rsidTr="00FD4C04">
        <w:trPr>
          <w:trHeight w:val="115"/>
        </w:trPr>
        <w:tc>
          <w:tcPr>
            <w:tcW w:w="4416" w:type="dxa"/>
            <w:vMerge w:val="restart"/>
            <w:shd w:val="clear" w:color="auto" w:fill="BFBFBF"/>
            <w:vAlign w:val="center"/>
          </w:tcPr>
          <w:p w14:paraId="2326B32A" w14:textId="77777777" w:rsidR="00CE384C" w:rsidRPr="00C15FA0" w:rsidRDefault="00CE384C" w:rsidP="00FD4C04">
            <w:pPr>
              <w:pStyle w:val="TableParagraph"/>
              <w:ind w:left="230" w:right="24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Misure dispensative</w:t>
            </w: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(legge 170/10 e linee guida 12/07/11) e </w:t>
            </w: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interventi di individualizzazione</w:t>
            </w:r>
          </w:p>
        </w:tc>
        <w:tc>
          <w:tcPr>
            <w:tcW w:w="5883" w:type="dxa"/>
            <w:gridSpan w:val="14"/>
            <w:shd w:val="clear" w:color="auto" w:fill="BFBFBF"/>
          </w:tcPr>
          <w:p w14:paraId="1EB413E6" w14:textId="77777777" w:rsidR="00CE384C" w:rsidRPr="00C15FA0" w:rsidRDefault="00CE384C" w:rsidP="00FD4C04">
            <w:pPr>
              <w:pStyle w:val="TableParagraph"/>
              <w:spacing w:before="2"/>
              <w:ind w:left="1746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Discipline coinvolte</w:t>
            </w:r>
          </w:p>
        </w:tc>
      </w:tr>
      <w:tr w:rsidR="00C15FA0" w:rsidRPr="00C15FA0" w14:paraId="2C1607F9" w14:textId="77777777" w:rsidTr="00FD4C04">
        <w:trPr>
          <w:gridAfter w:val="1"/>
          <w:wAfter w:w="7" w:type="dxa"/>
          <w:cantSplit/>
          <w:trHeight w:val="1292"/>
        </w:trPr>
        <w:tc>
          <w:tcPr>
            <w:tcW w:w="4416" w:type="dxa"/>
            <w:vMerge/>
            <w:tcBorders>
              <w:top w:val="nil"/>
            </w:tcBorders>
            <w:shd w:val="clear" w:color="auto" w:fill="BFBFBF"/>
          </w:tcPr>
          <w:p w14:paraId="36A906D2" w14:textId="77777777" w:rsidR="00CE384C" w:rsidRPr="00C15FA0" w:rsidRDefault="00CE384C" w:rsidP="00FD4C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  <w:shd w:val="clear" w:color="auto" w:fill="BFBFBF"/>
            <w:textDirection w:val="tbRl"/>
          </w:tcPr>
          <w:p w14:paraId="0D776EC0" w14:textId="77777777" w:rsidR="00CE384C" w:rsidRPr="00C15FA0" w:rsidRDefault="00CE384C" w:rsidP="00FD4C04">
            <w:pPr>
              <w:pStyle w:val="TableParagraph"/>
              <w:spacing w:before="6"/>
              <w:ind w:left="170" w:right="109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39E061AA" w14:textId="77777777" w:rsidR="00CE384C" w:rsidRPr="00C15FA0" w:rsidRDefault="00CE384C" w:rsidP="00FD4C04">
            <w:pPr>
              <w:pStyle w:val="TableParagraph"/>
              <w:spacing w:before="6"/>
              <w:ind w:left="170" w:right="91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00F8D26" w14:textId="77777777" w:rsidR="00CE384C" w:rsidRPr="00C15FA0" w:rsidRDefault="00CE384C" w:rsidP="00FD4C04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Geografia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1FA6D535" w14:textId="77777777" w:rsidR="00CE384C" w:rsidRPr="00C15FA0" w:rsidRDefault="00CE384C" w:rsidP="00FD4C04">
            <w:pPr>
              <w:pStyle w:val="TableParagraph"/>
              <w:spacing w:before="6"/>
              <w:ind w:left="171" w:right="108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5E4E0308" w14:textId="77777777" w:rsidR="00CE384C" w:rsidRPr="00C15FA0" w:rsidRDefault="00CE384C" w:rsidP="00FD4C04">
            <w:pPr>
              <w:pStyle w:val="TableParagraph"/>
              <w:spacing w:before="6"/>
              <w:ind w:left="171" w:right="12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Francese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1D72D42" w14:textId="77777777" w:rsidR="00CE384C" w:rsidRPr="00C15FA0" w:rsidRDefault="00CE384C" w:rsidP="00FD4C04">
            <w:pPr>
              <w:pStyle w:val="TableParagraph"/>
              <w:ind w:left="172" w:right="150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66F037A2" w14:textId="77777777" w:rsidR="00CE384C" w:rsidRPr="00C15FA0" w:rsidRDefault="00CE384C" w:rsidP="00FD4C04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Scienze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28932908" w14:textId="77777777" w:rsidR="00CE384C" w:rsidRPr="00C15FA0" w:rsidRDefault="00CE384C" w:rsidP="00FD4C04">
            <w:pPr>
              <w:pStyle w:val="TableParagraph"/>
              <w:spacing w:before="6"/>
              <w:ind w:left="172" w:right="114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Arte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3099CFF4" w14:textId="77777777" w:rsidR="00CE384C" w:rsidRPr="00C15FA0" w:rsidRDefault="00CE384C" w:rsidP="00FD4C04">
            <w:pPr>
              <w:pStyle w:val="TableParagraph"/>
              <w:spacing w:before="2"/>
              <w:ind w:left="173" w:right="1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Musica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17CB9863" w14:textId="77777777" w:rsidR="00CE384C" w:rsidRPr="00C15FA0" w:rsidRDefault="00CE384C" w:rsidP="00FD4C04">
            <w:pPr>
              <w:pStyle w:val="TableParagraph"/>
              <w:spacing w:before="6"/>
              <w:ind w:left="173" w:right="12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Tecnologia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8A1D225" w14:textId="77777777" w:rsidR="00CE384C" w:rsidRPr="00C15FA0" w:rsidRDefault="00CE384C" w:rsidP="00FD4C04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Educazione Fisica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307E0E1" w14:textId="77777777" w:rsidR="00CE384C" w:rsidRPr="00C15FA0" w:rsidRDefault="00CE384C" w:rsidP="00FD4C04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Religione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104B194B" w14:textId="77777777" w:rsidR="00CE384C" w:rsidRPr="00C15FA0" w:rsidRDefault="00CE384C" w:rsidP="00FD4C04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Strumento Musicale</w:t>
            </w:r>
          </w:p>
        </w:tc>
      </w:tr>
      <w:tr w:rsidR="00C15FA0" w:rsidRPr="00C15FA0" w14:paraId="458CC134" w14:textId="77777777" w:rsidTr="00FD4C04">
        <w:trPr>
          <w:gridAfter w:val="1"/>
          <w:wAfter w:w="7" w:type="dxa"/>
          <w:trHeight w:val="466"/>
        </w:trPr>
        <w:tc>
          <w:tcPr>
            <w:tcW w:w="4416" w:type="dxa"/>
          </w:tcPr>
          <w:p w14:paraId="643C97FF" w14:textId="77777777" w:rsidR="00CE384C" w:rsidRPr="00C15FA0" w:rsidRDefault="00CE384C" w:rsidP="00FD4C04">
            <w:pPr>
              <w:pStyle w:val="TableParagraph"/>
              <w:spacing w:before="3"/>
              <w:ind w:left="110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 Dispensa dalla presentazione dei quattro caratteri di scrittura nelle prime fasi dell’apprendimento (corsivo maiuscolo e minuscolo, stampato maiuscolo e</w:t>
            </w:r>
          </w:p>
          <w:p w14:paraId="03A008DA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minuscolo)</w:t>
            </w:r>
          </w:p>
        </w:tc>
        <w:tc>
          <w:tcPr>
            <w:tcW w:w="452" w:type="dxa"/>
          </w:tcPr>
          <w:p w14:paraId="2D80464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D15A6C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ACF47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2B6BF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CD9004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EC63B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6B9EE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5F6ACE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353D99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CFF84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F74CE5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F1D379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EEBC26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6A9E10A8" w14:textId="77777777" w:rsidTr="00FD4C04">
        <w:trPr>
          <w:gridAfter w:val="1"/>
          <w:wAfter w:w="7" w:type="dxa"/>
          <w:trHeight w:val="115"/>
        </w:trPr>
        <w:tc>
          <w:tcPr>
            <w:tcW w:w="4416" w:type="dxa"/>
          </w:tcPr>
          <w:p w14:paraId="43DCCA0C" w14:textId="77777777" w:rsidR="00CE384C" w:rsidRPr="00C15FA0" w:rsidRDefault="00CE384C" w:rsidP="00FD4C04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 Dispensa dall’uso del corsivo</w:t>
            </w:r>
          </w:p>
        </w:tc>
        <w:tc>
          <w:tcPr>
            <w:tcW w:w="452" w:type="dxa"/>
          </w:tcPr>
          <w:p w14:paraId="0840064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B3CA19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00EE2C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61E175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B71A5B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1F0424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92BE9A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B04EB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C7A2A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7B7F66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73979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88A759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2CDC22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55F06C0E" w14:textId="77777777" w:rsidTr="00FD4C04">
        <w:trPr>
          <w:gridAfter w:val="1"/>
          <w:wAfter w:w="7" w:type="dxa"/>
          <w:trHeight w:val="115"/>
        </w:trPr>
        <w:tc>
          <w:tcPr>
            <w:tcW w:w="4416" w:type="dxa"/>
          </w:tcPr>
          <w:p w14:paraId="4CF1E99A" w14:textId="77777777" w:rsidR="00CE384C" w:rsidRPr="00C15FA0" w:rsidRDefault="00CE384C" w:rsidP="00FD4C04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A3 Dispensa dall’uso dello stampato minuscolo</w:t>
            </w:r>
          </w:p>
        </w:tc>
        <w:tc>
          <w:tcPr>
            <w:tcW w:w="452" w:type="dxa"/>
          </w:tcPr>
          <w:p w14:paraId="779B9A5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77D4DA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17F8B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BADA5E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FC165F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9712AE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58834C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55E04C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2EAD0A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553D95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CC567F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C3289F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E449C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37CEB02D" w14:textId="77777777" w:rsidTr="00FD4C04">
        <w:trPr>
          <w:gridAfter w:val="1"/>
          <w:wAfter w:w="7" w:type="dxa"/>
          <w:trHeight w:val="232"/>
        </w:trPr>
        <w:tc>
          <w:tcPr>
            <w:tcW w:w="4416" w:type="dxa"/>
          </w:tcPr>
          <w:p w14:paraId="036E3779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A4 Dispensa dalla scrittura sotto dettatura di testi e/o appunti</w:t>
            </w:r>
          </w:p>
        </w:tc>
        <w:tc>
          <w:tcPr>
            <w:tcW w:w="452" w:type="dxa"/>
          </w:tcPr>
          <w:p w14:paraId="3652BD0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F2A857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D50055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1E9E14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4733DC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14BF0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AF02B1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AB1946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99804A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7F8039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0AF82A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8348B6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D59C0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12A4FF0A" w14:textId="77777777" w:rsidTr="00FD4C04">
        <w:trPr>
          <w:gridAfter w:val="1"/>
          <w:wAfter w:w="7" w:type="dxa"/>
          <w:trHeight w:val="230"/>
        </w:trPr>
        <w:tc>
          <w:tcPr>
            <w:tcW w:w="4416" w:type="dxa"/>
          </w:tcPr>
          <w:p w14:paraId="0F4971B6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A5 Dispensa dal ricopiare testi o espressioni</w:t>
            </w:r>
          </w:p>
          <w:p w14:paraId="0F9C11E9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matematiche dalla lavagna</w:t>
            </w:r>
          </w:p>
        </w:tc>
        <w:tc>
          <w:tcPr>
            <w:tcW w:w="452" w:type="dxa"/>
          </w:tcPr>
          <w:p w14:paraId="7167D35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72467B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AB6B3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D3BE18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D47269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DA0847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077F2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A51F6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DB1B8E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60E9E7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E2892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2B3BCE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621AA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245A146D" w14:textId="77777777" w:rsidTr="00FD4C04">
        <w:trPr>
          <w:gridAfter w:val="1"/>
          <w:wAfter w:w="7" w:type="dxa"/>
          <w:trHeight w:val="467"/>
        </w:trPr>
        <w:tc>
          <w:tcPr>
            <w:tcW w:w="4416" w:type="dxa"/>
          </w:tcPr>
          <w:p w14:paraId="5ED8E6F7" w14:textId="77777777" w:rsidR="00CE384C" w:rsidRPr="00C15FA0" w:rsidRDefault="00CE384C" w:rsidP="00FD4C04">
            <w:pPr>
              <w:pStyle w:val="TableParagraph"/>
              <w:ind w:left="110" w:right="111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52" w:type="dxa"/>
          </w:tcPr>
          <w:p w14:paraId="422184B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AEE664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6D5C7C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25DA99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E3F8AE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6BF93B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E935D6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673048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582375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90EAB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588D1C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CE4D00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10E803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1E4464EC" w14:textId="77777777" w:rsidTr="00FD4C04">
        <w:trPr>
          <w:gridAfter w:val="1"/>
          <w:wAfter w:w="7" w:type="dxa"/>
          <w:trHeight w:val="113"/>
        </w:trPr>
        <w:tc>
          <w:tcPr>
            <w:tcW w:w="4416" w:type="dxa"/>
          </w:tcPr>
          <w:p w14:paraId="2ECE6DE5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A7 Dispensa dalla lettura ad alta voce in classe</w:t>
            </w:r>
          </w:p>
        </w:tc>
        <w:tc>
          <w:tcPr>
            <w:tcW w:w="452" w:type="dxa"/>
          </w:tcPr>
          <w:p w14:paraId="405AB66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315800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ADE4C0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D17E2E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86814B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BEF08F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C38DCC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C79A1D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142AB1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AB7AF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E98F9C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DB2EE2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4683EF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691E11E9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40E06762" w14:textId="77777777" w:rsidR="00CE384C" w:rsidRPr="00C15FA0" w:rsidRDefault="00CE384C" w:rsidP="00FD4C04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52" w:type="dxa"/>
          </w:tcPr>
          <w:p w14:paraId="7BEAF68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000E11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CC87BA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23DCF3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43C5D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B0A17A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D3B661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AC8988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C90965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1E34D1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12010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BEBC9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156C70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59D77803" w14:textId="77777777" w:rsidTr="00FD4C04">
        <w:trPr>
          <w:gridAfter w:val="1"/>
          <w:wAfter w:w="7" w:type="dxa"/>
          <w:trHeight w:val="348"/>
        </w:trPr>
        <w:tc>
          <w:tcPr>
            <w:tcW w:w="4416" w:type="dxa"/>
          </w:tcPr>
          <w:p w14:paraId="41A20497" w14:textId="77777777" w:rsidR="00CE384C" w:rsidRPr="00C15FA0" w:rsidRDefault="00CE384C" w:rsidP="00FD4C04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A9 Dispensa da un eccessivo carico di compiti con riadattamento e riduzione delle pagine da studiare,</w:t>
            </w:r>
          </w:p>
          <w:p w14:paraId="7F96F2BD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senza modificare gli obiettivi</w:t>
            </w:r>
          </w:p>
        </w:tc>
        <w:tc>
          <w:tcPr>
            <w:tcW w:w="452" w:type="dxa"/>
          </w:tcPr>
          <w:p w14:paraId="5CEB2D5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537B6B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569E00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C439F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7EFC4B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5B7FF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54929D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D78B7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20DB34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A2EE2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98103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7B2B59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DEE4B9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425C9046" w14:textId="77777777" w:rsidTr="00FD4C04">
        <w:trPr>
          <w:gridAfter w:val="1"/>
          <w:wAfter w:w="7" w:type="dxa"/>
          <w:trHeight w:val="467"/>
        </w:trPr>
        <w:tc>
          <w:tcPr>
            <w:tcW w:w="4416" w:type="dxa"/>
          </w:tcPr>
          <w:p w14:paraId="3A23EAD9" w14:textId="77777777" w:rsidR="00CE384C" w:rsidRPr="00C15FA0" w:rsidRDefault="00CE384C" w:rsidP="00FD4C04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52" w:type="dxa"/>
          </w:tcPr>
          <w:p w14:paraId="0EF565E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753AF1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071644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9206D3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0B32D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4A979B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4AFD3D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860032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665D3C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7B10C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3F69B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C6D5E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9093C5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221D6685" w14:textId="77777777" w:rsidTr="00FD4C04">
        <w:trPr>
          <w:gridAfter w:val="1"/>
          <w:wAfter w:w="7" w:type="dxa"/>
          <w:trHeight w:val="466"/>
        </w:trPr>
        <w:tc>
          <w:tcPr>
            <w:tcW w:w="4416" w:type="dxa"/>
          </w:tcPr>
          <w:p w14:paraId="7417AFE2" w14:textId="77777777" w:rsidR="00CE384C" w:rsidRPr="00C15FA0" w:rsidRDefault="00CE384C" w:rsidP="00FD4C04">
            <w:pPr>
              <w:pStyle w:val="TableParagraph"/>
              <w:spacing w:before="2"/>
              <w:ind w:left="110" w:right="11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A11 Dispensa parziale dallo studio della lingua straniera in forma scritta, che verrà valutata in percentuale minore rispetto all’orale non</w:t>
            </w:r>
          </w:p>
          <w:p w14:paraId="4BC364DE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considerando errori ortografici e di spelling</w:t>
            </w:r>
          </w:p>
        </w:tc>
        <w:tc>
          <w:tcPr>
            <w:tcW w:w="452" w:type="dxa"/>
          </w:tcPr>
          <w:p w14:paraId="2201648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A7B4F2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97CA5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3ADA5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DD6971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C70223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DD09A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EC8CAB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81600B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270AD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D8563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171447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15C6F1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6C7CB52A" w14:textId="77777777" w:rsidTr="00FD4C04">
        <w:trPr>
          <w:gridAfter w:val="1"/>
          <w:wAfter w:w="7" w:type="dxa"/>
          <w:trHeight w:val="586"/>
        </w:trPr>
        <w:tc>
          <w:tcPr>
            <w:tcW w:w="4416" w:type="dxa"/>
          </w:tcPr>
          <w:p w14:paraId="5CF2CE83" w14:textId="77777777" w:rsidR="00CE384C" w:rsidRPr="00C15FA0" w:rsidRDefault="00CE384C" w:rsidP="00FD4C04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A12 Integrazione dei libri di testo con appunti su supporto registrato, digitalizzato o cartaceo stampato (font “</w:t>
            </w:r>
            <w:r w:rsidRPr="00C15FA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senza grazie”</w:t>
            </w: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: Arial, </w:t>
            </w:r>
            <w:proofErr w:type="spellStart"/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Trebuchet</w:t>
            </w:r>
            <w:proofErr w:type="spellEnd"/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Verdana carattere 12-14 interlinea 1,5/2) ortografico, sintesi vocale, mappe, schemi, formulari</w:t>
            </w:r>
          </w:p>
        </w:tc>
        <w:tc>
          <w:tcPr>
            <w:tcW w:w="452" w:type="dxa"/>
          </w:tcPr>
          <w:p w14:paraId="69E95B6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864096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0CAB5B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BA96DB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DE2EFA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610C2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BF99A6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A5F46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69E053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73BA54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63FECB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68AEC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405C5A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65308B07" w14:textId="77777777" w:rsidTr="00FD4C04">
        <w:trPr>
          <w:gridAfter w:val="1"/>
          <w:wAfter w:w="7" w:type="dxa"/>
          <w:trHeight w:val="466"/>
        </w:trPr>
        <w:tc>
          <w:tcPr>
            <w:tcW w:w="4416" w:type="dxa"/>
          </w:tcPr>
          <w:p w14:paraId="073F051F" w14:textId="77777777" w:rsidR="00CE384C" w:rsidRPr="00C15FA0" w:rsidRDefault="00CE384C" w:rsidP="00FD4C04">
            <w:pPr>
              <w:pStyle w:val="TableParagraph"/>
              <w:spacing w:before="2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A13 Nella videoscrittura rispetto e utilizzo dei criteri di accessibilità: Font “</w:t>
            </w:r>
            <w:r w:rsidRPr="00C15FA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senza grazie</w:t>
            </w: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” (Arial, </w:t>
            </w:r>
            <w:proofErr w:type="spellStart"/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Trebuchet</w:t>
            </w:r>
            <w:proofErr w:type="spellEnd"/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Verdana), carattere 14-16, interlinea 1,5/2, spaziatura</w:t>
            </w:r>
          </w:p>
          <w:p w14:paraId="17B4294A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espansa, testo non giustificato.</w:t>
            </w:r>
          </w:p>
        </w:tc>
        <w:tc>
          <w:tcPr>
            <w:tcW w:w="452" w:type="dxa"/>
          </w:tcPr>
          <w:p w14:paraId="75A0CA1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4765FE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C4AD32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D9340A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5243D6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A557AF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C5BB6B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7E5C6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BABE34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C3A675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79A706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D81C4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FC1B45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7F51FFAE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12527D70" w14:textId="77777777" w:rsidR="00CE384C" w:rsidRPr="00C15FA0" w:rsidRDefault="00CE384C" w:rsidP="00FD4C04">
            <w:pPr>
              <w:pStyle w:val="TableParagraph"/>
              <w:ind w:left="110" w:right="116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52" w:type="dxa"/>
          </w:tcPr>
          <w:p w14:paraId="01A2E8C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C847B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B74579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9519A9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AA579E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942C9A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23F7FC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916139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FB66D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A458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4E930A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FCE69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126FA0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264FA0ED" w14:textId="77777777" w:rsidTr="00FD4C04">
        <w:trPr>
          <w:gridAfter w:val="1"/>
          <w:wAfter w:w="7" w:type="dxa"/>
          <w:trHeight w:val="348"/>
        </w:trPr>
        <w:tc>
          <w:tcPr>
            <w:tcW w:w="4416" w:type="dxa"/>
          </w:tcPr>
          <w:p w14:paraId="07CAB837" w14:textId="77777777" w:rsidR="00CE384C" w:rsidRPr="00C15FA0" w:rsidRDefault="00CE384C" w:rsidP="00FD4C04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A15 Accordo sulle modalità e i tempi delle verifiche scritte con possibilità di utilizzare più supporti</w:t>
            </w:r>
          </w:p>
          <w:p w14:paraId="0709CF28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(videoscrittura, correttore ortografico, sintesi vocale)</w:t>
            </w:r>
          </w:p>
        </w:tc>
        <w:tc>
          <w:tcPr>
            <w:tcW w:w="452" w:type="dxa"/>
          </w:tcPr>
          <w:p w14:paraId="1E5CD55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A718A6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0D8624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3FCA4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3F3F3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68D06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310252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6E67A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F8ADEE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D97674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62745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174F5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94B3C2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12E00694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57DD6822" w14:textId="77777777" w:rsidR="00CE384C" w:rsidRPr="00C15FA0" w:rsidRDefault="00CE384C" w:rsidP="00FD4C04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16 Accordo sui tempi e sui modi delle interrogazioni su parti limitate e concordate del programma, evitando di spostare le date fissate</w:t>
            </w:r>
          </w:p>
        </w:tc>
        <w:tc>
          <w:tcPr>
            <w:tcW w:w="452" w:type="dxa"/>
          </w:tcPr>
          <w:p w14:paraId="63F0B77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4BC402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F5064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6FEDF4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AC7BE6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E0E7B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27017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97041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284C47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A71DF3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D8E61C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A4B079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B6EC09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594BCDA3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37691071" w14:textId="77777777" w:rsidR="00CE384C" w:rsidRPr="00C15FA0" w:rsidRDefault="00CE384C" w:rsidP="00FD4C04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52" w:type="dxa"/>
          </w:tcPr>
          <w:p w14:paraId="54A88D2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3AE8C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C01FB0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09283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158C7E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F9E7C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3D5E5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58E72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DA7A75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3CAAF7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B9FDF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75093C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941B86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4176E401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4C1CC2FA" w14:textId="77777777" w:rsidR="00CE384C" w:rsidRPr="00C15FA0" w:rsidRDefault="00CE384C" w:rsidP="00FD4C04">
            <w:pPr>
              <w:pStyle w:val="TableParagraph"/>
              <w:spacing w:before="1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 xml:space="preserve">A18 Nelle verifiche scritte, utilizzo di domande a risposta multipla (con possibilità di completamento </w:t>
            </w: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lastRenderedPageBreak/>
              <w:t>e/o arricchimento con una discussione orale) e</w:t>
            </w:r>
          </w:p>
          <w:p w14:paraId="0670C5B8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riduzione al minimo delle domande a risposte aperte</w:t>
            </w:r>
          </w:p>
          <w:p w14:paraId="2F5DCF9A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</w:tcPr>
          <w:p w14:paraId="3CF223C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538B8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01C3B5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61C6F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BF3988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305F5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C6920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DDE9D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95FE2C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E8AA1D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76F708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93CA01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D683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7514E1AD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0915D09C" w14:textId="77777777" w:rsidR="00CE384C" w:rsidRPr="00C15FA0" w:rsidRDefault="00CE384C" w:rsidP="00FD4C04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52" w:type="dxa"/>
          </w:tcPr>
          <w:p w14:paraId="24F0A6C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3AB2F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EFF6E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5DF177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A930D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67EF9E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46355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07A02D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3CB7B3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043FFD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BBBDB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0E5DCF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D5A1CF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11D9B5D0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3D22966B" w14:textId="77777777" w:rsidR="00CE384C" w:rsidRPr="00C15FA0" w:rsidRDefault="00CE384C" w:rsidP="00FD4C04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A20 Parziale sostituzione o completamento delle verifiche scritte con prove orali consentendo l’uso di</w:t>
            </w:r>
          </w:p>
          <w:p w14:paraId="72F1685A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schemi riadattati e/o mappe durante l’interrogazione</w:t>
            </w:r>
          </w:p>
        </w:tc>
        <w:tc>
          <w:tcPr>
            <w:tcW w:w="452" w:type="dxa"/>
          </w:tcPr>
          <w:p w14:paraId="323D2A9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F980A9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6DC43D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234D1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508DB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158BD8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46CCCE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CFD650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189BD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1FAE6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732FD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0007D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33921F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5BE9EF85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6820AA4D" w14:textId="77777777" w:rsidR="00CE384C" w:rsidRPr="00C15FA0" w:rsidRDefault="00CE384C" w:rsidP="00FD4C04">
            <w:pPr>
              <w:pStyle w:val="TableParagraph"/>
              <w:ind w:left="110" w:right="9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A21 Valorizzazione dei successi sugli insuccessi al fine di elevare l’autostima e le motivazioni di studio</w:t>
            </w:r>
          </w:p>
        </w:tc>
        <w:tc>
          <w:tcPr>
            <w:tcW w:w="452" w:type="dxa"/>
          </w:tcPr>
          <w:p w14:paraId="48323F9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ABE41B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FED179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5AE3E6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9D447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579E6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63EEB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C8D50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7A0D6B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590EC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98D74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986FF8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B06B8B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56AC594F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38969862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A22 Favorire situazioni di apprendimento cooperativo</w:t>
            </w:r>
          </w:p>
          <w:p w14:paraId="0460C3FE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tra compagni (anche con diversi ruoli)</w:t>
            </w:r>
          </w:p>
        </w:tc>
        <w:tc>
          <w:tcPr>
            <w:tcW w:w="452" w:type="dxa"/>
          </w:tcPr>
          <w:p w14:paraId="0F4B995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45EBE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76F1B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1234D8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260E97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AE8418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B26ED8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F7315D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D19524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F76A67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5DDFFE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0ADEE8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BA43C5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6CC4C47C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2CEB0068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A23 Controllo, da parte dei docenti, della gestione del diario (corretta trascrizione di compiti/avvisi)</w:t>
            </w:r>
          </w:p>
        </w:tc>
        <w:tc>
          <w:tcPr>
            <w:tcW w:w="452" w:type="dxa"/>
          </w:tcPr>
          <w:p w14:paraId="4E7B69B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F92E2A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10DE65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D4AE1D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CC6B22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DAE1D3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BA4DD0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EBFC84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E73463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59F14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89A19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B08AFD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74E955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79EBC257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53B2AF9F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A24 Valutazione dei procedimenti e non dei calcoli</w:t>
            </w:r>
          </w:p>
          <w:p w14:paraId="09085A3B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nella risoluzione dei problemi</w:t>
            </w:r>
          </w:p>
        </w:tc>
        <w:tc>
          <w:tcPr>
            <w:tcW w:w="452" w:type="dxa"/>
          </w:tcPr>
          <w:p w14:paraId="207A396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BF86E6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AFF3F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D2EBA9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4BA3D9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7D92C1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7E03B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A62544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9483A3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2EDB3E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41ABA8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0725CD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E60FD8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3267EDAF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648B85AE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A25 Valutazione del contenuto e non degli errori ortografici</w:t>
            </w:r>
          </w:p>
        </w:tc>
        <w:tc>
          <w:tcPr>
            <w:tcW w:w="452" w:type="dxa"/>
          </w:tcPr>
          <w:p w14:paraId="57944A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F0034A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F15BB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7583BF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F02684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A66251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A97B8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F5EA2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823AB1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B664BB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72BF0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31882A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E59499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490A771C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58161A48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A26 Dispensa dall’uso del dizionario</w:t>
            </w:r>
          </w:p>
        </w:tc>
        <w:tc>
          <w:tcPr>
            <w:tcW w:w="452" w:type="dxa"/>
          </w:tcPr>
          <w:p w14:paraId="62FB0F7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8D948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689189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819FF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BE1ABC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87D93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A510B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7EE82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79D692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CD6D09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80DBE4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24A4A5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712D88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7BADAA76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31883780" w14:textId="77777777" w:rsidR="00CE384C" w:rsidRPr="00C15FA0" w:rsidRDefault="00CE384C" w:rsidP="00FD4C04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A27 Dispensa verifiche scritta di lingua straniera</w:t>
            </w:r>
          </w:p>
        </w:tc>
        <w:tc>
          <w:tcPr>
            <w:tcW w:w="452" w:type="dxa"/>
          </w:tcPr>
          <w:p w14:paraId="51C60A8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58EE5D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6151CB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FA57C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05CD2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9C079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2DB1A9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A97253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37C529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379B5B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3BEF5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958A9C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7514D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1AD3D7B7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507164B5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A28 Tempi di elaborazione e produzione più lunghi di quelli previsti per la classe</w:t>
            </w:r>
          </w:p>
        </w:tc>
        <w:tc>
          <w:tcPr>
            <w:tcW w:w="452" w:type="dxa"/>
          </w:tcPr>
          <w:p w14:paraId="293146B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721DC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EEDA34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9DACE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4FF69D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58C5F5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320E0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C510DB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870F8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6C5C4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C1DEC4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2FE7F1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85E75A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15FA0" w:rsidRPr="00C15FA0" w14:paraId="09BA02CF" w14:textId="77777777" w:rsidTr="00FD4C04">
        <w:trPr>
          <w:gridAfter w:val="1"/>
          <w:wAfter w:w="7" w:type="dxa"/>
          <w:trHeight w:val="350"/>
        </w:trPr>
        <w:tc>
          <w:tcPr>
            <w:tcW w:w="4416" w:type="dxa"/>
          </w:tcPr>
          <w:p w14:paraId="4C0757BA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A29 Altro (specificare)</w:t>
            </w:r>
          </w:p>
        </w:tc>
        <w:tc>
          <w:tcPr>
            <w:tcW w:w="452" w:type="dxa"/>
          </w:tcPr>
          <w:p w14:paraId="50BD690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728E4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C8183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D57116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043D1F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4DAF55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036B0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12D52E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2D1D7E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753D7E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68DF0B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E5765E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EC4FB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400A79F1" w14:textId="77777777" w:rsidR="00CE384C" w:rsidRPr="00C15FA0" w:rsidRDefault="00CE384C" w:rsidP="00CE38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305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0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7"/>
      </w:tblGrid>
      <w:tr w:rsidR="00C15FA0" w:rsidRPr="00C15FA0" w14:paraId="0416E379" w14:textId="77777777" w:rsidTr="00FD4C04">
        <w:trPr>
          <w:trHeight w:val="115"/>
        </w:trPr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CF4FBF9" w14:textId="77777777" w:rsidR="00CE384C" w:rsidRPr="00C15FA0" w:rsidRDefault="00CE384C" w:rsidP="00FD4C04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 w:eastAsia="en-US"/>
              </w:rPr>
            </w:pPr>
          </w:p>
          <w:p w14:paraId="0D736F1B" w14:textId="77777777" w:rsidR="00CE384C" w:rsidRPr="00C15FA0" w:rsidRDefault="00CE384C" w:rsidP="00FD4C04">
            <w:pPr>
              <w:pStyle w:val="TableParagraph"/>
              <w:spacing w:before="1"/>
              <w:ind w:left="192" w:right="78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 w:eastAsia="en-US"/>
              </w:rPr>
              <w:t xml:space="preserve">Strumenti compensativi </w:t>
            </w: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(legge 170/10 e linee guida 12/07/11)</w:t>
            </w:r>
          </w:p>
        </w:tc>
        <w:tc>
          <w:tcPr>
            <w:tcW w:w="5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207A04CD" w14:textId="77777777" w:rsidR="00CE384C" w:rsidRPr="00C15FA0" w:rsidRDefault="00CE384C" w:rsidP="00FD4C04">
            <w:pPr>
              <w:pStyle w:val="TableParagraph"/>
              <w:spacing w:before="2"/>
              <w:ind w:left="1746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 w:eastAsia="en-US"/>
              </w:rPr>
              <w:t>Discipline coinvolte</w:t>
            </w:r>
          </w:p>
        </w:tc>
      </w:tr>
      <w:tr w:rsidR="00C15FA0" w:rsidRPr="00C15FA0" w14:paraId="4C296A53" w14:textId="77777777" w:rsidTr="00FD4C04">
        <w:trPr>
          <w:gridAfter w:val="1"/>
          <w:wAfter w:w="7" w:type="dxa"/>
          <w:cantSplit/>
          <w:trHeight w:val="1292"/>
        </w:trPr>
        <w:tc>
          <w:tcPr>
            <w:tcW w:w="4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158DE" w14:textId="77777777" w:rsidR="00CE384C" w:rsidRPr="00C15FA0" w:rsidRDefault="00CE384C" w:rsidP="00FD4C04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035B3A88" w14:textId="77777777" w:rsidR="00CE384C" w:rsidRPr="00C15FA0" w:rsidRDefault="00CE384C" w:rsidP="00FD4C04">
            <w:pPr>
              <w:pStyle w:val="TableParagraph"/>
              <w:spacing w:before="6"/>
              <w:ind w:left="170" w:right="109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Italiano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5DE12CE0" w14:textId="77777777" w:rsidR="00CE384C" w:rsidRPr="00C15FA0" w:rsidRDefault="00CE384C" w:rsidP="00FD4C04">
            <w:pPr>
              <w:pStyle w:val="TableParagraph"/>
              <w:spacing w:before="6"/>
              <w:ind w:left="170" w:right="91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Storia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2283736E" w14:textId="77777777" w:rsidR="00CE384C" w:rsidRPr="00C15FA0" w:rsidRDefault="00CE384C" w:rsidP="00FD4C04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Geografia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27F00593" w14:textId="77777777" w:rsidR="00CE384C" w:rsidRPr="00C15FA0" w:rsidRDefault="00CE384C" w:rsidP="00FD4C04">
            <w:pPr>
              <w:pStyle w:val="TableParagraph"/>
              <w:spacing w:before="6"/>
              <w:ind w:left="171" w:right="108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Inglese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3E129E3C" w14:textId="77777777" w:rsidR="00CE384C" w:rsidRPr="00C15FA0" w:rsidRDefault="00CE384C" w:rsidP="00FD4C04">
            <w:pPr>
              <w:pStyle w:val="TableParagraph"/>
              <w:spacing w:before="6"/>
              <w:ind w:left="171" w:right="12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Francese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6B4D48B9" w14:textId="77777777" w:rsidR="00CE384C" w:rsidRPr="00C15FA0" w:rsidRDefault="00CE384C" w:rsidP="00FD4C04">
            <w:pPr>
              <w:pStyle w:val="TableParagraph"/>
              <w:ind w:left="172" w:right="150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Matematica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0EEBD4C0" w14:textId="77777777" w:rsidR="00CE384C" w:rsidRPr="00C15FA0" w:rsidRDefault="00CE384C" w:rsidP="00FD4C04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Scienze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084D80D3" w14:textId="77777777" w:rsidR="00CE384C" w:rsidRPr="00C15FA0" w:rsidRDefault="00CE384C" w:rsidP="00FD4C04">
            <w:pPr>
              <w:pStyle w:val="TableParagraph"/>
              <w:spacing w:before="6"/>
              <w:ind w:left="172" w:right="114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Arte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2053E589" w14:textId="77777777" w:rsidR="00CE384C" w:rsidRPr="00C15FA0" w:rsidRDefault="00CE384C" w:rsidP="00FD4C04">
            <w:pPr>
              <w:pStyle w:val="TableParagraph"/>
              <w:spacing w:before="2"/>
              <w:ind w:left="173" w:right="1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Musica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4D998C2A" w14:textId="77777777" w:rsidR="00CE384C" w:rsidRPr="00C15FA0" w:rsidRDefault="00CE384C" w:rsidP="00FD4C04">
            <w:pPr>
              <w:pStyle w:val="TableParagraph"/>
              <w:spacing w:before="6"/>
              <w:ind w:left="173" w:right="12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Tecnologia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16A30778" w14:textId="77777777" w:rsidR="00CE384C" w:rsidRPr="00C15FA0" w:rsidRDefault="00CE384C" w:rsidP="00FD4C04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Educazione Fisica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076242C4" w14:textId="77777777" w:rsidR="00CE384C" w:rsidRPr="00C15FA0" w:rsidRDefault="00CE384C" w:rsidP="00FD4C04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Religione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5FA80735" w14:textId="77777777" w:rsidR="00CE384C" w:rsidRPr="00C15FA0" w:rsidRDefault="00CE384C" w:rsidP="00FD4C04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Strumento Musicale</w:t>
            </w:r>
          </w:p>
        </w:tc>
      </w:tr>
      <w:tr w:rsidR="00C15FA0" w:rsidRPr="00C15FA0" w14:paraId="49FC145C" w14:textId="77777777" w:rsidTr="00FD4C04">
        <w:trPr>
          <w:gridAfter w:val="1"/>
          <w:wAfter w:w="7" w:type="dxa"/>
          <w:trHeight w:val="46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C578" w14:textId="77777777" w:rsidR="00CE384C" w:rsidRPr="00C15FA0" w:rsidRDefault="00CE384C" w:rsidP="00FD4C04">
            <w:pPr>
              <w:pStyle w:val="TableParagraph"/>
              <w:spacing w:before="3"/>
              <w:ind w:left="108" w:right="117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 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8C3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340E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45C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43D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6EA9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BDD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33B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573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A69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42F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2D2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33C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FD2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340A6F93" w14:textId="77777777" w:rsidTr="00FD4C04">
        <w:trPr>
          <w:gridAfter w:val="1"/>
          <w:wAfter w:w="7" w:type="dxa"/>
          <w:trHeight w:val="11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5F5CC" w14:textId="77777777" w:rsidR="00CE384C" w:rsidRPr="00C15FA0" w:rsidRDefault="00CE384C" w:rsidP="00FD4C04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 Utilizzo del computer fornito di stampante e scanner con OCR per digitalizzare i testi cartacei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6DE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D64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DF3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46F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F5E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ABC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DDF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E25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FC9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318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289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CC9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D5B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2823D186" w14:textId="77777777" w:rsidTr="00FD4C04">
        <w:trPr>
          <w:gridAfter w:val="1"/>
          <w:wAfter w:w="7" w:type="dxa"/>
          <w:trHeight w:val="11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726C2" w14:textId="77777777" w:rsidR="00CE384C" w:rsidRPr="00C15FA0" w:rsidRDefault="00CE384C" w:rsidP="00FD4C04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B3 Utilizzo della sintesi vocale in scrittura e lettura (se</w:t>
            </w:r>
          </w:p>
          <w:p w14:paraId="0346977A" w14:textId="77777777" w:rsidR="00CE384C" w:rsidRPr="00C15FA0" w:rsidRDefault="00CE384C" w:rsidP="00FD4C04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disponibile, anche per le lingue straniere)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E33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4C5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8FE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478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62E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309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A21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1DA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66C9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04C9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537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B37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63DF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4266B85C" w14:textId="77777777" w:rsidTr="00FD4C04">
        <w:trPr>
          <w:gridAfter w:val="1"/>
          <w:wAfter w:w="7" w:type="dxa"/>
          <w:trHeight w:val="232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9BC5A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B4 Utilizzo di risorse audio (file audio digitali, audiolibri…).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84C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06C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244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DBF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6B5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2370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F1C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9BD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0E7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34A1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D4FA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C5E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3CD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5EE0F0F4" w14:textId="77777777" w:rsidTr="00FD4C04">
        <w:trPr>
          <w:gridAfter w:val="1"/>
          <w:wAfter w:w="7" w:type="dxa"/>
          <w:trHeight w:val="23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B8599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B5 Utilizzo del registratore digitale per uso autonomo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392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E06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37E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FE5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572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171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2E4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B1A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85F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F6D2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C2E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8E8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9C6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54EB5D60" w14:textId="77777777" w:rsidTr="00FD4C04">
        <w:trPr>
          <w:gridAfter w:val="1"/>
          <w:wAfter w:w="7" w:type="dxa"/>
          <w:trHeight w:val="467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8B7EC" w14:textId="77777777" w:rsidR="00CE384C" w:rsidRPr="00C15FA0" w:rsidRDefault="00CE384C" w:rsidP="00FD4C04">
            <w:pPr>
              <w:pStyle w:val="TableParagraph"/>
              <w:ind w:left="110" w:right="111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B6 Utilizzo di libri e documenti digitali per lo studio o di testi digitalizzati con OCR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DF8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358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357A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D3E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BD3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328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5F8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7D7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FE8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085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BEA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D5F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BDA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42DCC9CE" w14:textId="77777777" w:rsidTr="00FD4C04">
        <w:trPr>
          <w:gridAfter w:val="1"/>
          <w:wAfter w:w="7" w:type="dxa"/>
          <w:trHeight w:val="113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9FE38" w14:textId="77777777" w:rsidR="00CE384C" w:rsidRPr="00C15FA0" w:rsidRDefault="00CE384C" w:rsidP="00FD4C04">
            <w:pPr>
              <w:pStyle w:val="TableParagraph"/>
              <w:spacing w:before="1"/>
              <w:ind w:left="108" w:right="137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B7 Utilizzo, nella misura necessaria, di calcolatrice con foglio di calcolo (possibilmente calcolatrice vocale) o</w:t>
            </w:r>
          </w:p>
          <w:p w14:paraId="514A9C16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ausili per il calcolo (linee dei numeri cartacee e non)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C77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FBE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793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80C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37A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1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000B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E77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934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0082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6F3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BA3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C2F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0B776056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6C266" w14:textId="77777777" w:rsidR="00CE384C" w:rsidRPr="00C15FA0" w:rsidRDefault="00CE384C" w:rsidP="00FD4C04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B8 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7F5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F41D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D4C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C42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11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67E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ADC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3937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FC1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352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075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888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301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14EBAE5D" w14:textId="77777777" w:rsidTr="00FD4C04">
        <w:trPr>
          <w:gridAfter w:val="1"/>
          <w:wAfter w:w="7" w:type="dxa"/>
          <w:trHeight w:val="348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77A63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B9   Utilizzo   di   tavole, elaborate   dal   docente e/o dall’alunno, di matematica</w:t>
            </w: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ab/>
              <w:t>(es.   formulari, schemi e/o mappe delle varie discipline scientifiche come supporto durante compiti e verifiche)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F1C2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E00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870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FCE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944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BB9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3CE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B0A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C990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02E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7003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0A6A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6E7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3B8E1C19" w14:textId="77777777" w:rsidTr="00FD4C04">
        <w:trPr>
          <w:gridAfter w:val="1"/>
          <w:wAfter w:w="7" w:type="dxa"/>
          <w:trHeight w:val="467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CE52D" w14:textId="77777777" w:rsidR="00CE384C" w:rsidRPr="00C15FA0" w:rsidRDefault="00CE384C" w:rsidP="00FD4C04">
            <w:pPr>
              <w:pStyle w:val="TableParagraph"/>
              <w:spacing w:before="1"/>
              <w:ind w:left="108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 xml:space="preserve">B10 Utilizzo di mappe e schemi (elaborate dal docente e/o dallo studente per sintetizzare e strutturare le informazioni) durante l’interrogazione, </w:t>
            </w: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lastRenderedPageBreak/>
              <w:t>eventualmente anche su supporto digitalizzato (video presentazione), per facilitare il recupero delle informazioni e migliorare</w:t>
            </w:r>
          </w:p>
          <w:p w14:paraId="2840BC73" w14:textId="77777777" w:rsidR="00CE384C" w:rsidRPr="00C15FA0" w:rsidRDefault="00CE384C" w:rsidP="00FD4C04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l’espressione verbale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5E1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A22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671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DA2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085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13A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A96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31F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484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447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0F75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1B4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35B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5A1F6DC8" w14:textId="77777777" w:rsidTr="00FD4C04">
        <w:trPr>
          <w:gridAfter w:val="1"/>
          <w:wAfter w:w="7" w:type="dxa"/>
          <w:trHeight w:val="46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8BF86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B11 Utilizzo di diagrammi di flusso delle procedure didattiche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6CB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9E0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E5A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54A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2C1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485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55DA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75E6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B9C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01E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CE8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32CC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A19D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7148D9BC" w14:textId="77777777" w:rsidTr="00FD4C04">
        <w:trPr>
          <w:gridAfter w:val="1"/>
          <w:wAfter w:w="7" w:type="dxa"/>
          <w:trHeight w:val="58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36F78" w14:textId="77777777" w:rsidR="00CE384C" w:rsidRPr="00C15FA0" w:rsidRDefault="00CE384C" w:rsidP="00FD4C04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B12 Utilizzo di altri linguaggi e tecniche (ad esempio il linguaggio iconico e i video…) come veicoli che possono sostenere la comprensione dei testi   e l’espressione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11F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A2C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3ED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393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6940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E3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02D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0A8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08C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D7A5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AB46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46C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065A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045FE6FA" w14:textId="77777777" w:rsidTr="00FD4C04">
        <w:trPr>
          <w:gridAfter w:val="1"/>
          <w:wAfter w:w="7" w:type="dxa"/>
          <w:trHeight w:val="46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5FD4E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B13 Utilizzo di dizionari digitali su computer (cd rom, risorse on line)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647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F05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21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3BB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8D1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680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B95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1E2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3B5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BC7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1A1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ABDA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36B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36EA0F68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CB107" w14:textId="77777777" w:rsidR="00CE384C" w:rsidRPr="00C15FA0" w:rsidRDefault="00CE384C" w:rsidP="00FD4C04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B14 Utilizzo di software didattici e compensativi (free</w:t>
            </w:r>
          </w:p>
          <w:p w14:paraId="439039D3" w14:textId="77777777" w:rsidR="00CE384C" w:rsidRPr="00C15FA0" w:rsidRDefault="00CE384C" w:rsidP="00FD4C04">
            <w:pPr>
              <w:pStyle w:val="TableParagraph"/>
              <w:ind w:left="110" w:right="116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e/o commerciali) specificati nella tabella degli obiettivi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3D3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B14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27D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F59A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D00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7D0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79F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A49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325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FD6C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64B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755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339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6E54431B" w14:textId="77777777" w:rsidTr="00FD4C04">
        <w:trPr>
          <w:gridAfter w:val="1"/>
          <w:wAfter w:w="7" w:type="dxa"/>
          <w:trHeight w:val="348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DE3AB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B15 Utilizzo di quaderni con righe e/o quadretti speciali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FD9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A92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438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412A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2EE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DBF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4A5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039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930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E90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CDA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C7B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03A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729DCF7E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F6569" w14:textId="77777777" w:rsidR="00CE384C" w:rsidRPr="00C15FA0" w:rsidRDefault="00CE384C" w:rsidP="00FD4C04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B16 Utilizzo di impugnatori facili per agevolare la corretta impugnatura di penne e/o matite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37B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9D9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F30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952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072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6B6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977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B78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BE1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0CE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317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63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320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36A4487B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E0145" w14:textId="77777777" w:rsidR="00CE384C" w:rsidRPr="00C15FA0" w:rsidRDefault="00CE384C" w:rsidP="00FD4C04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B17 Tabelle e formulari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8E8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ECDE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8F2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6C2C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478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984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AE6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EBFD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B4C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4B7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539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EB2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FC9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00D9F6A3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7AC9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B18 Calcolatrice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64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D7F1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209F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657A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573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BA9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2CB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FCE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937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1D0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B01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A3E9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17B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40A44CA8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77F11" w14:textId="77777777" w:rsidR="00CE384C" w:rsidRPr="00C15FA0" w:rsidRDefault="00CE384C" w:rsidP="00FD4C04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B19 Audio registratore o lettore mp3 per la registrazione delle lezioni svolte in classe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7D5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ECFC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55A4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725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786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AFC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8E3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1E5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A0C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386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AB2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A19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7D4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53A10F98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D9049" w14:textId="77777777" w:rsidR="00CE384C" w:rsidRPr="00C15FA0" w:rsidRDefault="00CE384C" w:rsidP="00FD4C04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B20 Computer con programmi di videoscrittura con</w:t>
            </w:r>
          </w:p>
          <w:p w14:paraId="5B3536C1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correttore ortografico e/o sintesi vocale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7C3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AF6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A300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510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A87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5B9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3D1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1878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575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CCD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8BE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0C6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FCC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77DD4BCA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02823" w14:textId="77777777" w:rsidR="00CE384C" w:rsidRPr="00C15FA0" w:rsidRDefault="00CE384C" w:rsidP="00FD4C04">
            <w:pPr>
              <w:pStyle w:val="TableParagraph"/>
              <w:ind w:left="110" w:right="9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B21 Libri di testo in cd – ebook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B27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3A5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4E3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82ED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95D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5571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B7B0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9BA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1769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EFA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078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5CB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2CD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189B99A0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169FB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B22 Contenuti presentati in piccole unità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CE1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8D8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AA6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5A90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644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3B6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CEE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CCA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A421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586FA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07E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FB4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E4DC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0C51A468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15077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B23 Appunti del docente consegnati all’alunno in fotocopie o file delle lezioni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A7B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0F9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FCE2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47B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0F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85DD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20D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A7E0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0DD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1C24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454E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8BF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59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C15FA0" w:rsidRPr="00C15FA0" w14:paraId="7EC0E4E1" w14:textId="77777777" w:rsidTr="00FD4C04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CD278" w14:textId="77777777" w:rsidR="00CE384C" w:rsidRPr="00C15FA0" w:rsidRDefault="00CE384C" w:rsidP="00FD4C04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C15FA0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B24 Altro (specificare)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31145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6F7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00C3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3A51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E0A78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7DA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4442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9B06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298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96C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55F7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C05F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B59B" w14:textId="77777777" w:rsidR="00CE384C" w:rsidRPr="00C15FA0" w:rsidRDefault="00CE384C" w:rsidP="00FD4C0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</w:tbl>
    <w:p w14:paraId="49198951" w14:textId="77777777" w:rsidR="00CE384C" w:rsidRPr="00C15FA0" w:rsidRDefault="00CE384C" w:rsidP="00CE38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5D2BF" w14:textId="77777777" w:rsidR="00CE384C" w:rsidRPr="00C15FA0" w:rsidRDefault="00CE384C" w:rsidP="00CE38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62DFED" w14:textId="77777777" w:rsidR="00CE384C" w:rsidRPr="00C15FA0" w:rsidRDefault="00CE384C" w:rsidP="00CE384C">
      <w:pPr>
        <w:pStyle w:val="Titolo1"/>
        <w:numPr>
          <w:ilvl w:val="0"/>
          <w:numId w:val="6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sz w:val="24"/>
          <w:szCs w:val="20"/>
        </w:rPr>
      </w:pPr>
      <w:r w:rsidRPr="00C15FA0">
        <w:rPr>
          <w:rFonts w:ascii="Times New Roman" w:hAnsi="Times New Roman" w:cs="Times New Roman"/>
          <w:bCs w:val="0"/>
          <w:smallCaps/>
          <w:sz w:val="24"/>
          <w:szCs w:val="20"/>
        </w:rPr>
        <w:t>Osservazioni dei Docenti del Consiglio di Classe/Team docenti</w:t>
      </w:r>
    </w:p>
    <w:p w14:paraId="6935485C" w14:textId="77777777" w:rsidR="00CE384C" w:rsidRPr="00C15FA0" w:rsidRDefault="00CE384C" w:rsidP="00CE384C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C15FA0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3C25D347" w14:textId="77777777" w:rsidR="00CE384C" w:rsidRPr="00C15FA0" w:rsidRDefault="00CE384C" w:rsidP="00CE384C">
      <w:pPr>
        <w:pStyle w:val="Titolo1"/>
        <w:numPr>
          <w:ilvl w:val="0"/>
          <w:numId w:val="6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sz w:val="24"/>
          <w:szCs w:val="20"/>
        </w:rPr>
      </w:pPr>
      <w:r w:rsidRPr="00C15FA0">
        <w:rPr>
          <w:rFonts w:ascii="Times New Roman" w:hAnsi="Times New Roman" w:cs="Times New Roman"/>
          <w:bCs w:val="0"/>
          <w:smallCaps/>
          <w:sz w:val="24"/>
          <w:szCs w:val="20"/>
        </w:rPr>
        <w:t>Modalità di svolgimento delle prove strutturate d’istituto</w:t>
      </w:r>
    </w:p>
    <w:p w14:paraId="12272D2D" w14:textId="77777777" w:rsidR="00CE384C" w:rsidRPr="00C15FA0" w:rsidRDefault="00CE384C" w:rsidP="00CE384C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C15FA0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03FCDDC9" w14:textId="77777777" w:rsidR="00CE384C" w:rsidRPr="00C15FA0" w:rsidRDefault="00CE384C" w:rsidP="00CE384C">
      <w:pPr>
        <w:pStyle w:val="Titolo1"/>
        <w:numPr>
          <w:ilvl w:val="0"/>
          <w:numId w:val="6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sz w:val="24"/>
          <w:szCs w:val="20"/>
        </w:rPr>
      </w:pPr>
      <w:r w:rsidRPr="00C15FA0">
        <w:rPr>
          <w:rFonts w:ascii="Times New Roman" w:hAnsi="Times New Roman" w:cs="Times New Roman"/>
          <w:bCs w:val="0"/>
          <w:smallCaps/>
          <w:sz w:val="24"/>
          <w:szCs w:val="20"/>
        </w:rPr>
        <w:t>Modalità di svolgimento delle prove INVALSI</w:t>
      </w:r>
    </w:p>
    <w:p w14:paraId="16D5119C" w14:textId="77777777" w:rsidR="00CE384C" w:rsidRPr="00C15FA0" w:rsidRDefault="00CE384C" w:rsidP="00CE384C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C15FA0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071139E2" w14:textId="77777777" w:rsidR="00CE384C" w:rsidRPr="00C15FA0" w:rsidRDefault="00CE384C" w:rsidP="00CE384C">
      <w:pPr>
        <w:pStyle w:val="Titolo1"/>
        <w:numPr>
          <w:ilvl w:val="0"/>
          <w:numId w:val="6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sz w:val="24"/>
          <w:szCs w:val="20"/>
        </w:rPr>
      </w:pPr>
      <w:r w:rsidRPr="00C15FA0">
        <w:rPr>
          <w:rFonts w:ascii="Times New Roman" w:hAnsi="Times New Roman" w:cs="Times New Roman"/>
          <w:bCs w:val="0"/>
          <w:smallCaps/>
          <w:sz w:val="24"/>
          <w:szCs w:val="20"/>
        </w:rPr>
        <w:t>Modalità di svolgimento delle prove d’esame (Esami conclusivi del 1° ciclo di studi)</w:t>
      </w:r>
    </w:p>
    <w:p w14:paraId="3AE64D06" w14:textId="77777777" w:rsidR="00CE384C" w:rsidRPr="00C15FA0" w:rsidRDefault="00CE384C" w:rsidP="00CE38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</w:p>
    <w:p w14:paraId="3025A251" w14:textId="77777777" w:rsidR="00CE384C" w:rsidRPr="00C15FA0" w:rsidRDefault="00CE384C" w:rsidP="00CE384C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C15FA0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25A48967" w14:textId="77777777" w:rsidR="006D3246" w:rsidRPr="004A5041" w:rsidRDefault="006D3246" w:rsidP="004A5041">
      <w:pPr>
        <w:rPr>
          <w:rFonts w:ascii="Times New Roman" w:hAnsi="Times New Roman" w:cs="Times New Roman"/>
          <w:b/>
          <w:sz w:val="24"/>
          <w:szCs w:val="20"/>
          <w:u w:val="single"/>
        </w:rPr>
      </w:pPr>
    </w:p>
    <w:p w14:paraId="1B6F2DEE" w14:textId="2883035F" w:rsidR="00C15FA0" w:rsidRPr="00C15FA0" w:rsidRDefault="00C15FA0" w:rsidP="00C15FA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C15FA0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dati della famiglia</w:t>
      </w:r>
    </w:p>
    <w:p w14:paraId="1341D343" w14:textId="77777777" w:rsidR="00C15FA0" w:rsidRPr="00C15FA0" w:rsidRDefault="00C15FA0" w:rsidP="00C15FA0"/>
    <w:p w14:paraId="5F5275F9" w14:textId="77777777" w:rsidR="00C15FA0" w:rsidRPr="00C15FA0" w:rsidRDefault="00C15FA0" w:rsidP="00C15FA0">
      <w:pPr>
        <w:rPr>
          <w:rFonts w:ascii="Times New Roman" w:hAnsi="Times New Roman" w:cs="Times New Roman"/>
          <w:smallCaps/>
        </w:rPr>
      </w:pPr>
      <w:r w:rsidRPr="00C15FA0">
        <w:rPr>
          <w:rFonts w:ascii="Times New Roman" w:hAnsi="Times New Roman" w:cs="Times New Roman"/>
          <w:smallCaps/>
        </w:rPr>
        <w:t>Genitori dell’alunno/a / soggetti affidatari</w:t>
      </w:r>
    </w:p>
    <w:p w14:paraId="7984B9FB" w14:textId="77777777" w:rsidR="00C15FA0" w:rsidRPr="00C15FA0" w:rsidRDefault="00C15FA0" w:rsidP="00C15FA0">
      <w:pPr>
        <w:rPr>
          <w:rFonts w:ascii="Times New Roman" w:hAnsi="Times New Roman" w:cs="Times New Roman"/>
        </w:rPr>
      </w:pPr>
    </w:p>
    <w:p w14:paraId="73DFBAEE" w14:textId="4801C458" w:rsidR="00C15FA0" w:rsidRPr="00C15FA0" w:rsidRDefault="00C15FA0" w:rsidP="00C15FA0">
      <w:pPr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>Nome e cognome …………………………………………………………………………. nato/a il …/ .../ …</w:t>
      </w:r>
      <w:r w:rsidR="006D3246">
        <w:rPr>
          <w:rFonts w:ascii="Times New Roman" w:hAnsi="Times New Roman" w:cs="Times New Roman"/>
        </w:rPr>
        <w:t xml:space="preserve"> </w:t>
      </w:r>
      <w:r w:rsidRPr="00C15FA0">
        <w:rPr>
          <w:rFonts w:ascii="Times New Roman" w:hAnsi="Times New Roman" w:cs="Times New Roman"/>
        </w:rPr>
        <w:t>a........................................................ Residente a: ………………………………………… in via ……………………………………………. Tel.: ……………………………………………………………………………… e-mail ……………………….........................................................</w:t>
      </w:r>
    </w:p>
    <w:p w14:paraId="21AF1BA5" w14:textId="6BE5D0C0" w:rsidR="00C15FA0" w:rsidRDefault="00C15FA0" w:rsidP="00C15FA0">
      <w:pPr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lastRenderedPageBreak/>
        <w:t xml:space="preserve">Note: </w:t>
      </w:r>
      <w:r w:rsidR="006D3246" w:rsidRPr="00C15FA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6A863A9A" w14:textId="77777777" w:rsidR="006D3246" w:rsidRPr="00C15FA0" w:rsidRDefault="006D3246" w:rsidP="00C15FA0">
      <w:pPr>
        <w:rPr>
          <w:rFonts w:ascii="Times New Roman" w:hAnsi="Times New Roman" w:cs="Times New Roman"/>
        </w:rPr>
      </w:pPr>
    </w:p>
    <w:p w14:paraId="55C453B8" w14:textId="4ADC46BB" w:rsidR="00C15FA0" w:rsidRPr="00C15FA0" w:rsidRDefault="00C15FA0" w:rsidP="00C15FA0">
      <w:pPr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>Nome e cognome …………………………………………………………………………. nato/a il …/ .../</w:t>
      </w:r>
      <w:r w:rsidR="006D3246">
        <w:rPr>
          <w:rFonts w:ascii="Times New Roman" w:hAnsi="Times New Roman" w:cs="Times New Roman"/>
        </w:rPr>
        <w:t xml:space="preserve">… </w:t>
      </w:r>
      <w:r w:rsidRPr="00C15FA0">
        <w:rPr>
          <w:rFonts w:ascii="Times New Roman" w:hAnsi="Times New Roman" w:cs="Times New Roman"/>
        </w:rPr>
        <w:t>a.................................................... Residente a: ………………………………………… in via ……………………………………………. Tel.: ……………………………………………………………………………… e-mail ……………………….........................................................</w:t>
      </w:r>
    </w:p>
    <w:p w14:paraId="67CC9E52" w14:textId="7F9247DA" w:rsidR="00C15FA0" w:rsidRPr="00C15FA0" w:rsidRDefault="00C15FA0" w:rsidP="00C15FA0">
      <w:pPr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>Note: …………………………………………………………………………………………………………………………</w:t>
      </w:r>
    </w:p>
    <w:p w14:paraId="2FE29FE2" w14:textId="77777777" w:rsidR="00C15FA0" w:rsidRPr="006D3246" w:rsidRDefault="00C15FA0" w:rsidP="00C15FA0">
      <w:pPr>
        <w:pStyle w:val="Titolo3"/>
        <w:spacing w:before="211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D3246">
        <w:rPr>
          <w:rFonts w:ascii="Times New Roman" w:hAnsi="Times New Roman" w:cs="Times New Roman"/>
          <w:sz w:val="24"/>
          <w:szCs w:val="24"/>
          <w:u w:val="none"/>
        </w:rPr>
        <w:t xml:space="preserve">Componenti della famiglia </w:t>
      </w:r>
    </w:p>
    <w:p w14:paraId="241C70C1" w14:textId="77777777" w:rsidR="00C15FA0" w:rsidRPr="006D3246" w:rsidRDefault="00C15FA0" w:rsidP="00C15FA0">
      <w:pPr>
        <w:pStyle w:val="Paragrafoelenco"/>
        <w:numPr>
          <w:ilvl w:val="0"/>
          <w:numId w:val="19"/>
        </w:numPr>
        <w:tabs>
          <w:tab w:val="left" w:pos="706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w w:val="95"/>
          <w:sz w:val="24"/>
          <w:szCs w:val="24"/>
        </w:rPr>
        <w:t>fratelli…………età………….</w:t>
      </w:r>
    </w:p>
    <w:p w14:paraId="721E52CF" w14:textId="77777777" w:rsidR="00C15FA0" w:rsidRPr="006D3246" w:rsidRDefault="00C15FA0" w:rsidP="00C15FA0">
      <w:pPr>
        <w:pStyle w:val="Paragrafoelenco"/>
        <w:numPr>
          <w:ilvl w:val="0"/>
          <w:numId w:val="19"/>
        </w:numPr>
        <w:tabs>
          <w:tab w:val="left" w:pos="706"/>
        </w:tabs>
        <w:spacing w:before="17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w w:val="95"/>
          <w:sz w:val="24"/>
          <w:szCs w:val="24"/>
        </w:rPr>
        <w:t>sorelle…………età…………</w:t>
      </w:r>
    </w:p>
    <w:p w14:paraId="105BBFF8" w14:textId="77777777" w:rsidR="00C15FA0" w:rsidRPr="006D3246" w:rsidRDefault="00C15FA0" w:rsidP="00C15FA0">
      <w:pPr>
        <w:pStyle w:val="Paragrafoelenco"/>
        <w:numPr>
          <w:ilvl w:val="0"/>
          <w:numId w:val="19"/>
        </w:numPr>
        <w:tabs>
          <w:tab w:val="left" w:pos="706"/>
        </w:tabs>
        <w:spacing w:before="2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parenti conviventi</w:t>
      </w:r>
    </w:p>
    <w:p w14:paraId="2AE04ECF" w14:textId="599A4917" w:rsidR="00C15FA0" w:rsidRDefault="00C15FA0" w:rsidP="00C15FA0">
      <w:pPr>
        <w:pStyle w:val="Paragrafoelenco"/>
        <w:numPr>
          <w:ilvl w:val="0"/>
          <w:numId w:val="19"/>
        </w:numPr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note</w:t>
      </w:r>
    </w:p>
    <w:p w14:paraId="0EF2D445" w14:textId="28CEDC76" w:rsidR="006D3246" w:rsidRPr="006D3246" w:rsidRDefault="006D3246" w:rsidP="006D3246">
      <w:pPr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FA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692958DD" w14:textId="77777777" w:rsidR="006D3246" w:rsidRPr="006D3246" w:rsidRDefault="006D3246" w:rsidP="006D324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3" w:name="_Hlk23101816"/>
      <w:r w:rsidRPr="006D324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Informazioni fornite dalla famiglia </w:t>
      </w:r>
    </w:p>
    <w:p w14:paraId="61FA150D" w14:textId="72315225" w:rsidR="00C15FA0" w:rsidRPr="006D3246" w:rsidRDefault="00C15FA0" w:rsidP="006D3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46">
        <w:rPr>
          <w:rFonts w:ascii="Times New Roman" w:hAnsi="Times New Roman" w:cs="Times New Roman"/>
          <w:b/>
          <w:sz w:val="24"/>
          <w:szCs w:val="24"/>
          <w:u w:val="single"/>
        </w:rPr>
        <w:t>Autostima dell’alunno/a</w:t>
      </w:r>
    </w:p>
    <w:p w14:paraId="52067BF2" w14:textId="77777777" w:rsidR="00C15FA0" w:rsidRPr="006D3246" w:rsidRDefault="00C15FA0" w:rsidP="00C15FA0">
      <w:pPr>
        <w:pStyle w:val="Paragrafoelenco"/>
        <w:numPr>
          <w:ilvl w:val="0"/>
          <w:numId w:val="19"/>
        </w:numPr>
        <w:tabs>
          <w:tab w:val="left" w:pos="706"/>
          <w:tab w:val="left" w:pos="2278"/>
          <w:tab w:val="left" w:pos="4003"/>
          <w:tab w:val="left" w:pos="54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nulla o scarsa</w:t>
      </w:r>
      <w:r w:rsidRPr="006D3246">
        <w:rPr>
          <w:rFonts w:ascii="Times New Roman" w:hAnsi="Times New Roman" w:cs="Times New Roman"/>
          <w:sz w:val="24"/>
          <w:szCs w:val="24"/>
        </w:rPr>
        <w:tab/>
        <w:t>□sufficiente</w:t>
      </w:r>
      <w:r w:rsidRPr="006D3246">
        <w:rPr>
          <w:rFonts w:ascii="Times New Roman" w:hAnsi="Times New Roman" w:cs="Times New Roman"/>
          <w:sz w:val="24"/>
          <w:szCs w:val="24"/>
        </w:rPr>
        <w:tab/>
        <w:t>□buona</w:t>
      </w:r>
      <w:r w:rsidRPr="006D3246">
        <w:rPr>
          <w:rFonts w:ascii="Times New Roman" w:hAnsi="Times New Roman" w:cs="Times New Roman"/>
          <w:sz w:val="24"/>
          <w:szCs w:val="24"/>
        </w:rPr>
        <w:tab/>
        <w:t>□eccessiva</w:t>
      </w:r>
    </w:p>
    <w:p w14:paraId="5DCDE627" w14:textId="77777777" w:rsidR="00C15FA0" w:rsidRPr="006D3246" w:rsidRDefault="00C15FA0" w:rsidP="00C15FA0">
      <w:pPr>
        <w:pStyle w:val="Corpotesto"/>
        <w:spacing w:before="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20657" w14:textId="7B059F17" w:rsidR="00C15FA0" w:rsidRPr="006D3246" w:rsidRDefault="00C15FA0" w:rsidP="006D3246">
      <w:pPr>
        <w:pStyle w:val="Titolo1"/>
        <w:spacing w:before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D3246">
        <w:rPr>
          <w:rFonts w:ascii="Times New Roman" w:hAnsi="Times New Roman" w:cs="Times New Roman"/>
          <w:sz w:val="24"/>
          <w:szCs w:val="24"/>
        </w:rPr>
        <w:t>Nello svolgimento dei compiti a casa:</w:t>
      </w:r>
    </w:p>
    <w:p w14:paraId="204A381C" w14:textId="77777777" w:rsidR="00C15FA0" w:rsidRPr="006D3246" w:rsidRDefault="00C15FA0" w:rsidP="00C15FA0">
      <w:pPr>
        <w:pStyle w:val="Titolo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246">
        <w:rPr>
          <w:rFonts w:ascii="Times New Roman" w:hAnsi="Times New Roman" w:cs="Times New Roman"/>
          <w:color w:val="auto"/>
          <w:sz w:val="24"/>
          <w:szCs w:val="24"/>
        </w:rPr>
        <w:t>Strategie utilizzate nello studio:</w:t>
      </w:r>
    </w:p>
    <w:p w14:paraId="5A57516D" w14:textId="77777777" w:rsidR="00C15FA0" w:rsidRPr="006D3246" w:rsidRDefault="00C15FA0" w:rsidP="006D3246">
      <w:pPr>
        <w:pStyle w:val="Paragrafoelenco"/>
        <w:numPr>
          <w:ilvl w:val="0"/>
          <w:numId w:val="24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sottolinea, identifica parole-chiave, fa schemi e/o mappe autonomamente…</w:t>
      </w:r>
    </w:p>
    <w:p w14:paraId="62DBB8D5" w14:textId="77777777" w:rsidR="00C15FA0" w:rsidRPr="006D3246" w:rsidRDefault="00C15FA0" w:rsidP="006D3246">
      <w:pPr>
        <w:pStyle w:val="Paragrafoelenco"/>
        <w:numPr>
          <w:ilvl w:val="0"/>
          <w:numId w:val="24"/>
        </w:numPr>
        <w:tabs>
          <w:tab w:val="left" w:pos="638"/>
        </w:tabs>
        <w:spacing w:before="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utilizza schemi e/o mappe fatte da altri (insegnanti, tutor, genitori…)</w:t>
      </w:r>
    </w:p>
    <w:p w14:paraId="224EB559" w14:textId="77777777" w:rsidR="00C15FA0" w:rsidRPr="006D3246" w:rsidRDefault="00C15FA0" w:rsidP="006D3246">
      <w:pPr>
        <w:pStyle w:val="Paragrafoelenco"/>
        <w:numPr>
          <w:ilvl w:val="0"/>
          <w:numId w:val="24"/>
        </w:numPr>
        <w:tabs>
          <w:tab w:val="left" w:pos="627"/>
        </w:tabs>
        <w:spacing w:before="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elabora il testo scritto al computer, utilizzando il correttore ortografico e/o la sintesi vocale….</w:t>
      </w:r>
    </w:p>
    <w:p w14:paraId="408FD55F" w14:textId="77777777" w:rsidR="00C15FA0" w:rsidRPr="006D3246" w:rsidRDefault="00C15FA0" w:rsidP="00C15FA0">
      <w:pPr>
        <w:pStyle w:val="Titolo2"/>
        <w:spacing w:before="303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246">
        <w:rPr>
          <w:rFonts w:ascii="Times New Roman" w:hAnsi="Times New Roman" w:cs="Times New Roman"/>
          <w:color w:val="auto"/>
          <w:sz w:val="24"/>
          <w:szCs w:val="24"/>
        </w:rPr>
        <w:t>Grado di autonomia dell’alunno/a:</w:t>
      </w:r>
    </w:p>
    <w:p w14:paraId="68F986A2" w14:textId="4F526495" w:rsidR="00C15FA0" w:rsidRPr="006D3246" w:rsidRDefault="00C15FA0" w:rsidP="00C15FA0">
      <w:pPr>
        <w:pStyle w:val="Corpotesto"/>
        <w:tabs>
          <w:tab w:val="left" w:pos="1992"/>
          <w:tab w:val="left" w:pos="3133"/>
          <w:tab w:val="left" w:pos="4784"/>
          <w:tab w:val="left" w:pos="6945"/>
        </w:tabs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8"/>
          <w:szCs w:val="24"/>
        </w:rPr>
        <w:t>□</w:t>
      </w:r>
      <w:r w:rsidR="006D3246"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insufficiente</w:t>
      </w:r>
      <w:r w:rsidRPr="006D3246">
        <w:rPr>
          <w:rFonts w:ascii="Times New Roman" w:hAnsi="Times New Roman" w:cs="Times New Roman"/>
          <w:sz w:val="24"/>
          <w:szCs w:val="24"/>
        </w:rPr>
        <w:tab/>
      </w:r>
      <w:r w:rsidR="006D3246" w:rsidRPr="006D3246">
        <w:rPr>
          <w:rFonts w:ascii="Times New Roman" w:hAnsi="Times New Roman" w:cs="Times New Roman"/>
          <w:sz w:val="28"/>
          <w:szCs w:val="24"/>
        </w:rPr>
        <w:t>□</w:t>
      </w:r>
      <w:r w:rsidR="006D3246"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scarso</w:t>
      </w:r>
      <w:r w:rsidRPr="006D3246">
        <w:rPr>
          <w:rFonts w:ascii="Times New Roman" w:hAnsi="Times New Roman" w:cs="Times New Roman"/>
          <w:sz w:val="24"/>
          <w:szCs w:val="24"/>
        </w:rPr>
        <w:tab/>
      </w:r>
      <w:r w:rsidR="006D3246" w:rsidRPr="006D3246">
        <w:rPr>
          <w:rFonts w:ascii="Times New Roman" w:hAnsi="Times New Roman" w:cs="Times New Roman"/>
          <w:sz w:val="28"/>
          <w:szCs w:val="24"/>
        </w:rPr>
        <w:t>□</w:t>
      </w:r>
      <w:r w:rsidR="006D3246"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sufficiente</w:t>
      </w:r>
      <w:r w:rsidRPr="006D3246">
        <w:rPr>
          <w:rFonts w:ascii="Times New Roman" w:hAnsi="Times New Roman" w:cs="Times New Roman"/>
          <w:sz w:val="24"/>
          <w:szCs w:val="24"/>
        </w:rPr>
        <w:tab/>
      </w:r>
      <w:r w:rsidR="006D3246" w:rsidRPr="006D3246">
        <w:rPr>
          <w:rFonts w:ascii="Times New Roman" w:hAnsi="Times New Roman" w:cs="Times New Roman"/>
          <w:sz w:val="28"/>
          <w:szCs w:val="24"/>
        </w:rPr>
        <w:t>□</w:t>
      </w:r>
      <w:r w:rsidR="006D3246"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 xml:space="preserve">buono </w:t>
      </w:r>
      <w:r w:rsidR="006D3246" w:rsidRPr="006D3246">
        <w:rPr>
          <w:rFonts w:ascii="Times New Roman" w:hAnsi="Times New Roman" w:cs="Times New Roman"/>
          <w:sz w:val="28"/>
          <w:szCs w:val="24"/>
        </w:rPr>
        <w:t>□</w:t>
      </w:r>
      <w:r w:rsidR="006D3246"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ottimo</w:t>
      </w:r>
    </w:p>
    <w:p w14:paraId="47AEEEFC" w14:textId="77777777" w:rsidR="00C15FA0" w:rsidRPr="006D3246" w:rsidRDefault="00C15FA0" w:rsidP="006D3246">
      <w:pPr>
        <w:pStyle w:val="Titolo2"/>
        <w:numPr>
          <w:ilvl w:val="0"/>
          <w:numId w:val="25"/>
        </w:numPr>
        <w:spacing w:before="37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246">
        <w:rPr>
          <w:rFonts w:ascii="Times New Roman" w:hAnsi="Times New Roman" w:cs="Times New Roman"/>
          <w:color w:val="auto"/>
          <w:sz w:val="24"/>
          <w:szCs w:val="24"/>
        </w:rPr>
        <w:t>Eventuali aiuti:</w:t>
      </w:r>
    </w:p>
    <w:p w14:paraId="1D13163C" w14:textId="77777777" w:rsidR="00C15FA0" w:rsidRPr="006D3246" w:rsidRDefault="00C15FA0" w:rsidP="006D3246">
      <w:pPr>
        <w:pStyle w:val="Paragrafoelenco"/>
        <w:numPr>
          <w:ilvl w:val="0"/>
          <w:numId w:val="25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ricorre all’aiuto di un tutor</w:t>
      </w:r>
    </w:p>
    <w:p w14:paraId="0048C9BA" w14:textId="5C4FBCCD" w:rsidR="00C15FA0" w:rsidRPr="006D3246" w:rsidRDefault="006D3246" w:rsidP="006D3246">
      <w:pPr>
        <w:pStyle w:val="Paragrafoelenco"/>
        <w:numPr>
          <w:ilvl w:val="0"/>
          <w:numId w:val="25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r</w:t>
      </w:r>
      <w:r w:rsidR="00C15FA0" w:rsidRPr="006D3246">
        <w:rPr>
          <w:rFonts w:ascii="Times New Roman" w:hAnsi="Times New Roman" w:cs="Times New Roman"/>
          <w:sz w:val="24"/>
          <w:szCs w:val="24"/>
        </w:rPr>
        <w:t>icorre all’aiuto di un genitore</w:t>
      </w:r>
    </w:p>
    <w:p w14:paraId="036F9474" w14:textId="7A0ADD1C" w:rsidR="00C15FA0" w:rsidRPr="006D3246" w:rsidRDefault="00C15FA0" w:rsidP="006D3246">
      <w:pPr>
        <w:pStyle w:val="Corpotesto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ricorre all’aiuto di un compagno</w:t>
      </w:r>
    </w:p>
    <w:p w14:paraId="6A9EDC3D" w14:textId="77777777" w:rsidR="00C15FA0" w:rsidRPr="006D3246" w:rsidRDefault="00C15FA0" w:rsidP="006D3246">
      <w:pPr>
        <w:pStyle w:val="Paragrafoelenco"/>
        <w:numPr>
          <w:ilvl w:val="0"/>
          <w:numId w:val="25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utilizza strumenti compensativi</w:t>
      </w:r>
    </w:p>
    <w:p w14:paraId="6B73FDEA" w14:textId="2D558293" w:rsidR="00C15FA0" w:rsidRPr="006D3246" w:rsidRDefault="00C15FA0" w:rsidP="00C15FA0">
      <w:pPr>
        <w:pStyle w:val="Titolo2"/>
        <w:spacing w:before="168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246">
        <w:rPr>
          <w:rFonts w:ascii="Times New Roman" w:hAnsi="Times New Roman" w:cs="Times New Roman"/>
          <w:color w:val="auto"/>
          <w:sz w:val="24"/>
          <w:szCs w:val="24"/>
        </w:rPr>
        <w:t xml:space="preserve">Strumenti </w:t>
      </w:r>
      <w:r w:rsidR="006D3246">
        <w:rPr>
          <w:rFonts w:ascii="Times New Roman" w:hAnsi="Times New Roman" w:cs="Times New Roman"/>
          <w:color w:val="auto"/>
          <w:sz w:val="24"/>
          <w:szCs w:val="24"/>
        </w:rPr>
        <w:t xml:space="preserve">utilizzati </w:t>
      </w:r>
      <w:r w:rsidRPr="006D3246">
        <w:rPr>
          <w:rFonts w:ascii="Times New Roman" w:hAnsi="Times New Roman" w:cs="Times New Roman"/>
          <w:color w:val="auto"/>
          <w:sz w:val="24"/>
          <w:szCs w:val="24"/>
        </w:rPr>
        <w:t>a casa:</w:t>
      </w:r>
    </w:p>
    <w:p w14:paraId="5BE0E754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strumenti informatici (pc, videoscrittura con correttore ortografico)</w:t>
      </w:r>
    </w:p>
    <w:p w14:paraId="5E175BF4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tecnologia di sintesi vocale</w:t>
      </w:r>
    </w:p>
    <w:p w14:paraId="412F82B2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testi semplificati e/o ridotti</w:t>
      </w:r>
    </w:p>
    <w:p w14:paraId="56B5C573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fotocopie</w:t>
      </w:r>
    </w:p>
    <w:p w14:paraId="16649E01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lastRenderedPageBreak/>
        <w:t>schemi e mappe</w:t>
      </w:r>
    </w:p>
    <w:p w14:paraId="2D0E3BF2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appunti scritti al pc</w:t>
      </w:r>
    </w:p>
    <w:p w14:paraId="161E7381" w14:textId="12775F0F" w:rsidR="00C15FA0" w:rsidRPr="006D3246" w:rsidRDefault="006D3246" w:rsidP="006D3246">
      <w:pPr>
        <w:pStyle w:val="Corpotesto"/>
        <w:numPr>
          <w:ilvl w:val="0"/>
          <w:numId w:val="23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15FA0" w:rsidRPr="006D3246">
        <w:rPr>
          <w:rFonts w:ascii="Times New Roman" w:hAnsi="Times New Roman" w:cs="Times New Roman"/>
          <w:sz w:val="24"/>
          <w:szCs w:val="24"/>
        </w:rPr>
        <w:t>egistrazioni digitali</w:t>
      </w:r>
    </w:p>
    <w:p w14:paraId="2941E55F" w14:textId="2B41216F" w:rsidR="00C15FA0" w:rsidRPr="006D3246" w:rsidRDefault="00C15FA0" w:rsidP="006D3246">
      <w:pPr>
        <w:pStyle w:val="Corpotesto"/>
        <w:numPr>
          <w:ilvl w:val="0"/>
          <w:numId w:val="23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materiali multimediali (video, simulazioni…)</w:t>
      </w:r>
    </w:p>
    <w:p w14:paraId="60092841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testi con immagini strettamente attinenti al testo</w:t>
      </w:r>
    </w:p>
    <w:p w14:paraId="5A5A2F09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testi adattati con ampie spaziature interlinee</w:t>
      </w:r>
    </w:p>
    <w:p w14:paraId="50CB5BE9" w14:textId="77777777" w:rsidR="00C15FA0" w:rsidRPr="006D3246" w:rsidRDefault="00C15FA0" w:rsidP="006D3246">
      <w:pPr>
        <w:pStyle w:val="Paragrafoelenco"/>
        <w:numPr>
          <w:ilvl w:val="0"/>
          <w:numId w:val="23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altro</w:t>
      </w:r>
    </w:p>
    <w:p w14:paraId="2491EC36" w14:textId="77777777" w:rsidR="00C15FA0" w:rsidRPr="006D3246" w:rsidRDefault="00C15FA0" w:rsidP="00C15FA0">
      <w:pPr>
        <w:pStyle w:val="Titolo2"/>
        <w:spacing w:before="273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246">
        <w:rPr>
          <w:rFonts w:ascii="Times New Roman" w:hAnsi="Times New Roman" w:cs="Times New Roman"/>
          <w:color w:val="auto"/>
          <w:sz w:val="24"/>
          <w:szCs w:val="24"/>
        </w:rPr>
        <w:t>Considerazioni / osservazioni dei genitori:</w:t>
      </w:r>
    </w:p>
    <w:bookmarkEnd w:id="3"/>
    <w:p w14:paraId="0D1FA30B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  <w:r w:rsidRPr="00C15FA0">
        <w:rPr>
          <w:rFonts w:ascii="Times New Roman" w:hAnsi="Times New Roman" w:cs="Times New Roman"/>
          <w:bCs/>
          <w:sz w:val="24"/>
          <w:szCs w:val="20"/>
          <w:u w:val="single"/>
        </w:rPr>
        <w:t>_____________________________________________________________________________________</w:t>
      </w:r>
    </w:p>
    <w:p w14:paraId="11BEA528" w14:textId="77777777" w:rsidR="00C15FA0" w:rsidRPr="00C15FA0" w:rsidRDefault="00C15FA0" w:rsidP="00C15FA0">
      <w:pPr>
        <w:pStyle w:val="Titolo1"/>
        <w:numPr>
          <w:ilvl w:val="0"/>
          <w:numId w:val="6"/>
        </w:numPr>
        <w:tabs>
          <w:tab w:val="left" w:pos="741"/>
        </w:tabs>
        <w:spacing w:line="360" w:lineRule="auto"/>
        <w:jc w:val="both"/>
        <w:rPr>
          <w:rFonts w:ascii="Times New Roman" w:hAnsi="Times New Roman" w:cs="Times New Roman"/>
          <w:bCs w:val="0"/>
          <w:sz w:val="24"/>
          <w:szCs w:val="20"/>
        </w:rPr>
      </w:pPr>
      <w:r w:rsidRPr="00C15FA0">
        <w:rPr>
          <w:rFonts w:ascii="Times New Roman" w:hAnsi="Times New Roman" w:cs="Times New Roman"/>
          <w:bCs w:val="0"/>
          <w:sz w:val="24"/>
          <w:szCs w:val="20"/>
        </w:rPr>
        <w:t xml:space="preserve"> Attività extrascolastiche</w:t>
      </w:r>
    </w:p>
    <w:p w14:paraId="59D29FEF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C15FA0">
        <w:rPr>
          <w:rFonts w:ascii="Times New Roman" w:hAnsi="Times New Roman" w:cs="Times New Roman"/>
          <w:bCs/>
          <w:sz w:val="24"/>
          <w:szCs w:val="20"/>
          <w:u w:val="single"/>
        </w:rPr>
        <w:t>_____________________________________________________________________________________</w:t>
      </w:r>
    </w:p>
    <w:p w14:paraId="004E7AB4" w14:textId="77777777" w:rsidR="00C15FA0" w:rsidRPr="00C15FA0" w:rsidRDefault="00C15FA0" w:rsidP="00C15FA0">
      <w:pPr>
        <w:pStyle w:val="Titolo1"/>
        <w:numPr>
          <w:ilvl w:val="0"/>
          <w:numId w:val="6"/>
        </w:numPr>
        <w:tabs>
          <w:tab w:val="left" w:pos="741"/>
        </w:tabs>
        <w:spacing w:line="360" w:lineRule="auto"/>
        <w:jc w:val="both"/>
        <w:rPr>
          <w:rFonts w:ascii="Times New Roman" w:hAnsi="Times New Roman" w:cs="Times New Roman"/>
          <w:bCs w:val="0"/>
          <w:sz w:val="24"/>
          <w:szCs w:val="20"/>
        </w:rPr>
      </w:pPr>
      <w:r w:rsidRPr="00C15FA0">
        <w:rPr>
          <w:rFonts w:ascii="Times New Roman" w:hAnsi="Times New Roman" w:cs="Times New Roman"/>
          <w:bCs w:val="0"/>
          <w:sz w:val="24"/>
          <w:szCs w:val="20"/>
        </w:rPr>
        <w:t>Note</w:t>
      </w:r>
    </w:p>
    <w:p w14:paraId="5DC60DED" w14:textId="77777777" w:rsidR="00C15FA0" w:rsidRPr="00C15FA0" w:rsidRDefault="00C15FA0" w:rsidP="00C15FA0">
      <w:r w:rsidRPr="00C15FA0">
        <w:rPr>
          <w:rFonts w:ascii="Times New Roman" w:hAnsi="Times New Roman" w:cs="Times New Roman"/>
          <w:bCs/>
          <w:sz w:val="24"/>
          <w:szCs w:val="20"/>
          <w:u w:val="single"/>
        </w:rPr>
        <w:t>_____________________________________________________________________________________</w:t>
      </w:r>
    </w:p>
    <w:p w14:paraId="12112255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365EC197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6C3585DC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5C5D381D" w14:textId="08EAFA42" w:rsid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398F5D9D" w14:textId="4C072D3F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4A5FA23A" w14:textId="51DF6AD4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0312261B" w14:textId="6A4C7A2D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12F7FC2D" w14:textId="4E91FD13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51A69A9E" w14:textId="7F867BA2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6541E6B1" w14:textId="2C3C036C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155C0806" w14:textId="06AC9417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25B9FBE4" w14:textId="6B0122E2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25A415C4" w14:textId="73991B26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53B37C6F" w14:textId="27B9A370" w:rsidR="00DC0A57" w:rsidRDefault="00DC0A57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17BFD5DC" w14:textId="357C080E" w:rsidR="00DC0A57" w:rsidRDefault="00DC0A57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724DBE3A" w14:textId="2B87994E" w:rsidR="00DC0A57" w:rsidRDefault="00DC0A57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0C10FDE9" w14:textId="02E98C72" w:rsidR="00DC0A57" w:rsidRDefault="00DC0A57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54BD98C0" w14:textId="77777777" w:rsidR="00DC0A57" w:rsidRDefault="00DC0A57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14C16844" w14:textId="5AC9AB6E" w:rsidR="006D3246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05C273AE" w14:textId="77777777" w:rsidR="006D3246" w:rsidRPr="00C15FA0" w:rsidRDefault="006D3246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7F3E9FA6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207FB1D2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5DD58B58" w14:textId="77777777" w:rsid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644FA8CD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iCs/>
          <w:smallCaps/>
          <w:w w:val="105"/>
          <w:sz w:val="20"/>
          <w:szCs w:val="20"/>
        </w:rPr>
      </w:pPr>
      <w:r w:rsidRPr="00C15FA0">
        <w:rPr>
          <w:rFonts w:ascii="Times New Roman" w:hAnsi="Times New Roman" w:cs="Times New Roman"/>
          <w:iCs/>
          <w:smallCaps/>
          <w:w w:val="105"/>
          <w:sz w:val="20"/>
          <w:szCs w:val="20"/>
        </w:rPr>
        <w:lastRenderedPageBreak/>
        <w:t>Il presente Piano Didattico Personalizzato, valido per la durata di un (1) anno, è stato redatto e approvato in data _________________________________________</w:t>
      </w:r>
    </w:p>
    <w:p w14:paraId="5F0BA7A6" w14:textId="77777777" w:rsidR="00C15FA0" w:rsidRPr="00C15FA0" w:rsidRDefault="00C15FA0" w:rsidP="00C15F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58"/>
        <w:gridCol w:w="3303"/>
      </w:tblGrid>
      <w:tr w:rsidR="00C15FA0" w:rsidRPr="00C15FA0" w14:paraId="71B939B0" w14:textId="77777777" w:rsidTr="00FD4C04">
        <w:trPr>
          <w:trHeight w:val="355"/>
        </w:trPr>
        <w:tc>
          <w:tcPr>
            <w:tcW w:w="3243" w:type="dxa"/>
            <w:shd w:val="clear" w:color="auto" w:fill="E6E6E6"/>
          </w:tcPr>
          <w:p w14:paraId="5D2B69B6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  <w:shd w:val="clear" w:color="auto" w:fill="E6E6E6"/>
          </w:tcPr>
          <w:p w14:paraId="65836639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Nome e Cognome (in stampatello)</w:t>
            </w:r>
          </w:p>
        </w:tc>
        <w:tc>
          <w:tcPr>
            <w:tcW w:w="3303" w:type="dxa"/>
            <w:shd w:val="clear" w:color="auto" w:fill="E6E6E6"/>
          </w:tcPr>
          <w:p w14:paraId="7CF58340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337" w:right="135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Firma</w:t>
            </w:r>
          </w:p>
        </w:tc>
      </w:tr>
      <w:tr w:rsidR="00C15FA0" w:rsidRPr="00C15FA0" w14:paraId="3684D2D8" w14:textId="77777777" w:rsidTr="00FD4C04">
        <w:trPr>
          <w:trHeight w:val="355"/>
        </w:trPr>
        <w:tc>
          <w:tcPr>
            <w:tcW w:w="3243" w:type="dxa"/>
            <w:vMerge w:val="restart"/>
          </w:tcPr>
          <w:p w14:paraId="69E7167C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Famiglia:</w:t>
            </w:r>
          </w:p>
        </w:tc>
        <w:tc>
          <w:tcPr>
            <w:tcW w:w="3258" w:type="dxa"/>
          </w:tcPr>
          <w:p w14:paraId="6156957F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51B20C0B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7199EE20" w14:textId="77777777" w:rsidTr="00FD4C04">
        <w:trPr>
          <w:trHeight w:val="355"/>
        </w:trPr>
        <w:tc>
          <w:tcPr>
            <w:tcW w:w="3243" w:type="dxa"/>
            <w:vMerge/>
            <w:tcBorders>
              <w:top w:val="nil"/>
            </w:tcBorders>
          </w:tcPr>
          <w:p w14:paraId="209981EF" w14:textId="77777777" w:rsidR="00C15FA0" w:rsidRPr="00C15FA0" w:rsidRDefault="00C15FA0" w:rsidP="00FD4C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</w:tcPr>
          <w:p w14:paraId="3C1A8305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60211E72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197CB234" w14:textId="77777777" w:rsidTr="00FD4C04">
        <w:trPr>
          <w:trHeight w:val="355"/>
        </w:trPr>
        <w:tc>
          <w:tcPr>
            <w:tcW w:w="3243" w:type="dxa"/>
          </w:tcPr>
          <w:p w14:paraId="3951455A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  <w:t>Docenti</w:t>
            </w:r>
          </w:p>
        </w:tc>
        <w:tc>
          <w:tcPr>
            <w:tcW w:w="3258" w:type="dxa"/>
          </w:tcPr>
          <w:p w14:paraId="7DDE4DC1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</w:pPr>
          </w:p>
        </w:tc>
        <w:tc>
          <w:tcPr>
            <w:tcW w:w="3303" w:type="dxa"/>
          </w:tcPr>
          <w:p w14:paraId="5459F0EE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</w:pPr>
          </w:p>
        </w:tc>
      </w:tr>
      <w:tr w:rsidR="00C15FA0" w:rsidRPr="00C15FA0" w14:paraId="4A36EE3B" w14:textId="77777777" w:rsidTr="00FD4C04">
        <w:trPr>
          <w:trHeight w:val="355"/>
        </w:trPr>
        <w:tc>
          <w:tcPr>
            <w:tcW w:w="3243" w:type="dxa"/>
          </w:tcPr>
          <w:p w14:paraId="5FCD4344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3258" w:type="dxa"/>
          </w:tcPr>
          <w:p w14:paraId="609A6164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1D97236E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0534FE84" w14:textId="77777777" w:rsidTr="00FD4C04">
        <w:trPr>
          <w:trHeight w:val="355"/>
        </w:trPr>
        <w:tc>
          <w:tcPr>
            <w:tcW w:w="3243" w:type="dxa"/>
          </w:tcPr>
          <w:p w14:paraId="385E1AE9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3258" w:type="dxa"/>
          </w:tcPr>
          <w:p w14:paraId="0D3B2F72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3297D0E0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7FAD8BD5" w14:textId="77777777" w:rsidTr="00FD4C04">
        <w:trPr>
          <w:trHeight w:val="355"/>
        </w:trPr>
        <w:tc>
          <w:tcPr>
            <w:tcW w:w="3243" w:type="dxa"/>
          </w:tcPr>
          <w:p w14:paraId="5D14B8F6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Geografia</w:t>
            </w:r>
          </w:p>
        </w:tc>
        <w:tc>
          <w:tcPr>
            <w:tcW w:w="3258" w:type="dxa"/>
          </w:tcPr>
          <w:p w14:paraId="7F08993E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07EBE49A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73F67CE6" w14:textId="77777777" w:rsidTr="00FD4C04">
        <w:trPr>
          <w:trHeight w:val="355"/>
        </w:trPr>
        <w:tc>
          <w:tcPr>
            <w:tcW w:w="3243" w:type="dxa"/>
          </w:tcPr>
          <w:p w14:paraId="3FDA6ACE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3258" w:type="dxa"/>
          </w:tcPr>
          <w:p w14:paraId="39404790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72063A46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6E2A27CC" w14:textId="77777777" w:rsidTr="00FD4C04">
        <w:trPr>
          <w:trHeight w:val="355"/>
        </w:trPr>
        <w:tc>
          <w:tcPr>
            <w:tcW w:w="3243" w:type="dxa"/>
          </w:tcPr>
          <w:p w14:paraId="52226BEE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Francese</w:t>
            </w:r>
          </w:p>
        </w:tc>
        <w:tc>
          <w:tcPr>
            <w:tcW w:w="3258" w:type="dxa"/>
          </w:tcPr>
          <w:p w14:paraId="0D93645A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6A7D90D5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4A96A0B5" w14:textId="77777777" w:rsidTr="00FD4C04">
        <w:trPr>
          <w:trHeight w:val="355"/>
        </w:trPr>
        <w:tc>
          <w:tcPr>
            <w:tcW w:w="3243" w:type="dxa"/>
          </w:tcPr>
          <w:p w14:paraId="6245B6F1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Matematica e Scienze</w:t>
            </w:r>
          </w:p>
        </w:tc>
        <w:tc>
          <w:tcPr>
            <w:tcW w:w="3258" w:type="dxa"/>
          </w:tcPr>
          <w:p w14:paraId="278822E1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2CAED7B9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71097AD0" w14:textId="77777777" w:rsidTr="00FD4C04">
        <w:trPr>
          <w:trHeight w:val="355"/>
        </w:trPr>
        <w:tc>
          <w:tcPr>
            <w:tcW w:w="3243" w:type="dxa"/>
          </w:tcPr>
          <w:p w14:paraId="0FA02B0E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Arte</w:t>
            </w:r>
          </w:p>
        </w:tc>
        <w:tc>
          <w:tcPr>
            <w:tcW w:w="3258" w:type="dxa"/>
          </w:tcPr>
          <w:p w14:paraId="0EA06FC3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3BEC3DBE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7F3C91F4" w14:textId="77777777" w:rsidTr="00FD4C04">
        <w:trPr>
          <w:trHeight w:val="355"/>
        </w:trPr>
        <w:tc>
          <w:tcPr>
            <w:tcW w:w="3243" w:type="dxa"/>
          </w:tcPr>
          <w:p w14:paraId="13B960C5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Tecnologia</w:t>
            </w:r>
          </w:p>
        </w:tc>
        <w:tc>
          <w:tcPr>
            <w:tcW w:w="3258" w:type="dxa"/>
          </w:tcPr>
          <w:p w14:paraId="49C22BEC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391BEC14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0344913F" w14:textId="77777777" w:rsidTr="00FD4C04">
        <w:trPr>
          <w:trHeight w:val="355"/>
        </w:trPr>
        <w:tc>
          <w:tcPr>
            <w:tcW w:w="3243" w:type="dxa"/>
          </w:tcPr>
          <w:p w14:paraId="51B843E9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Ed. Fisica</w:t>
            </w:r>
          </w:p>
        </w:tc>
        <w:tc>
          <w:tcPr>
            <w:tcW w:w="3258" w:type="dxa"/>
          </w:tcPr>
          <w:p w14:paraId="25122EAB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4595149C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308B1732" w14:textId="77777777" w:rsidTr="00FD4C04">
        <w:trPr>
          <w:trHeight w:val="355"/>
        </w:trPr>
        <w:tc>
          <w:tcPr>
            <w:tcW w:w="3243" w:type="dxa"/>
          </w:tcPr>
          <w:p w14:paraId="7884D8ED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Musica</w:t>
            </w:r>
          </w:p>
        </w:tc>
        <w:tc>
          <w:tcPr>
            <w:tcW w:w="3258" w:type="dxa"/>
          </w:tcPr>
          <w:p w14:paraId="1B830166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0BD975DB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3CC2828C" w14:textId="77777777" w:rsidTr="00FD4C04">
        <w:trPr>
          <w:trHeight w:val="355"/>
        </w:trPr>
        <w:tc>
          <w:tcPr>
            <w:tcW w:w="3243" w:type="dxa"/>
          </w:tcPr>
          <w:p w14:paraId="63059B53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Religione</w:t>
            </w:r>
          </w:p>
        </w:tc>
        <w:tc>
          <w:tcPr>
            <w:tcW w:w="3258" w:type="dxa"/>
          </w:tcPr>
          <w:p w14:paraId="6924A7E6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3E4A2036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3DCBB7CA" w14:textId="77777777" w:rsidTr="00FD4C04">
        <w:trPr>
          <w:trHeight w:val="355"/>
        </w:trPr>
        <w:tc>
          <w:tcPr>
            <w:tcW w:w="3243" w:type="dxa"/>
          </w:tcPr>
          <w:p w14:paraId="0D1700EA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Strumento Musicale</w:t>
            </w:r>
          </w:p>
        </w:tc>
        <w:tc>
          <w:tcPr>
            <w:tcW w:w="3258" w:type="dxa"/>
          </w:tcPr>
          <w:p w14:paraId="468AD27F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56BA2289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C15FA0" w:rsidRPr="00C15FA0" w14:paraId="1B99553E" w14:textId="77777777" w:rsidTr="00FD4C04">
        <w:trPr>
          <w:trHeight w:val="355"/>
        </w:trPr>
        <w:tc>
          <w:tcPr>
            <w:tcW w:w="3243" w:type="dxa"/>
          </w:tcPr>
          <w:p w14:paraId="4B5687F0" w14:textId="77777777" w:rsidR="00C15FA0" w:rsidRPr="00C15FA0" w:rsidRDefault="00C15FA0" w:rsidP="00FD4C04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C15FA0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Sostegno</w:t>
            </w:r>
          </w:p>
        </w:tc>
        <w:tc>
          <w:tcPr>
            <w:tcW w:w="3258" w:type="dxa"/>
          </w:tcPr>
          <w:p w14:paraId="51A9EDEF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7F19CB4D" w14:textId="77777777" w:rsidR="00C15FA0" w:rsidRPr="00C15FA0" w:rsidRDefault="00C15FA0" w:rsidP="00FD4C04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</w:tbl>
    <w:p w14:paraId="6467E032" w14:textId="77777777" w:rsidR="00C15FA0" w:rsidRPr="00C15FA0" w:rsidRDefault="00C15FA0" w:rsidP="00C15FA0">
      <w:pPr>
        <w:pStyle w:val="Corpotesto"/>
        <w:spacing w:before="4" w:line="360" w:lineRule="auto"/>
        <w:jc w:val="both"/>
        <w:rPr>
          <w:rFonts w:ascii="Times New Roman" w:hAnsi="Times New Roman" w:cs="Times New Roman"/>
        </w:rPr>
      </w:pPr>
    </w:p>
    <w:p w14:paraId="0010D29B" w14:textId="77777777" w:rsidR="00C15FA0" w:rsidRPr="00C15FA0" w:rsidRDefault="00C15FA0" w:rsidP="00C15FA0">
      <w:pPr>
        <w:pStyle w:val="Corpotes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15FA0">
        <w:rPr>
          <w:rFonts w:ascii="Times New Roman" w:hAnsi="Times New Roman" w:cs="Times New Roman"/>
          <w:b/>
          <w:bCs/>
        </w:rPr>
        <w:t>Consegnato alla famiglia in data _______________________________</w:t>
      </w:r>
    </w:p>
    <w:p w14:paraId="206C4220" w14:textId="77777777" w:rsidR="00C15FA0" w:rsidRPr="00C15FA0" w:rsidRDefault="00C15FA0" w:rsidP="00C15FA0">
      <w:pPr>
        <w:pStyle w:val="Corpotes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43199D8" w14:textId="77777777" w:rsidR="00C15FA0" w:rsidRPr="00C15FA0" w:rsidRDefault="00C15FA0" w:rsidP="00C15FA0">
      <w:pPr>
        <w:pStyle w:val="Corpotes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15FA0">
        <w:rPr>
          <w:rFonts w:ascii="Times New Roman" w:hAnsi="Times New Roman" w:cs="Times New Roman"/>
          <w:b/>
          <w:bCs/>
        </w:rPr>
        <w:t xml:space="preserve">Il Dirigente Scolastico </w:t>
      </w:r>
      <w:r w:rsidRPr="00C15FA0">
        <w:rPr>
          <w:rFonts w:ascii="Times New Roman" w:hAnsi="Times New Roman" w:cs="Times New Roman"/>
          <w:b/>
          <w:bCs/>
        </w:rPr>
        <w:tab/>
      </w:r>
      <w:r w:rsidRPr="00C15FA0">
        <w:rPr>
          <w:rFonts w:ascii="Times New Roman" w:hAnsi="Times New Roman" w:cs="Times New Roman"/>
          <w:b/>
          <w:bCs/>
        </w:rPr>
        <w:tab/>
      </w:r>
      <w:r w:rsidRPr="00C15FA0">
        <w:rPr>
          <w:rFonts w:ascii="Times New Roman" w:hAnsi="Times New Roman" w:cs="Times New Roman"/>
          <w:b/>
          <w:bCs/>
        </w:rPr>
        <w:tab/>
      </w:r>
      <w:r w:rsidRPr="00C15FA0">
        <w:rPr>
          <w:rFonts w:ascii="Times New Roman" w:hAnsi="Times New Roman" w:cs="Times New Roman"/>
          <w:b/>
          <w:bCs/>
        </w:rPr>
        <w:tab/>
      </w:r>
      <w:r w:rsidRPr="00C15FA0">
        <w:rPr>
          <w:rFonts w:ascii="Times New Roman" w:hAnsi="Times New Roman" w:cs="Times New Roman"/>
          <w:b/>
          <w:bCs/>
        </w:rPr>
        <w:tab/>
      </w:r>
      <w:r w:rsidRPr="00C15FA0">
        <w:rPr>
          <w:rFonts w:ascii="Times New Roman" w:hAnsi="Times New Roman" w:cs="Times New Roman"/>
          <w:b/>
          <w:bCs/>
        </w:rPr>
        <w:tab/>
        <w:t>Genitori/ soggetti affidatari</w:t>
      </w:r>
    </w:p>
    <w:p w14:paraId="2DE7E13D" w14:textId="77777777" w:rsidR="00C15FA0" w:rsidRPr="00C15FA0" w:rsidRDefault="00C15FA0" w:rsidP="00C15FA0">
      <w:pPr>
        <w:pStyle w:val="Corpotes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15FA0">
        <w:rPr>
          <w:rFonts w:ascii="Times New Roman" w:hAnsi="Times New Roman" w:cs="Times New Roman"/>
          <w:b/>
          <w:bCs/>
        </w:rPr>
        <w:t xml:space="preserve">____________________________________ </w:t>
      </w:r>
      <w:r w:rsidRPr="00C15FA0">
        <w:rPr>
          <w:rFonts w:ascii="Times New Roman" w:hAnsi="Times New Roman" w:cs="Times New Roman"/>
          <w:b/>
          <w:bCs/>
        </w:rPr>
        <w:tab/>
      </w:r>
      <w:r w:rsidRPr="00C15FA0">
        <w:rPr>
          <w:rFonts w:ascii="Times New Roman" w:hAnsi="Times New Roman" w:cs="Times New Roman"/>
          <w:b/>
          <w:bCs/>
        </w:rPr>
        <w:tab/>
        <w:t>_________________________________________________</w:t>
      </w:r>
    </w:p>
    <w:p w14:paraId="33B8BF0C" w14:textId="77777777" w:rsidR="00C15FA0" w:rsidRPr="00C15FA0" w:rsidRDefault="00C15FA0" w:rsidP="00C15FA0">
      <w:pPr>
        <w:pStyle w:val="Corpotesto"/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  <w:b/>
          <w:bCs/>
        </w:rPr>
        <w:t>_________________________________________________</w:t>
      </w:r>
    </w:p>
    <w:p w14:paraId="5185F9B0" w14:textId="77777777" w:rsidR="00C15FA0" w:rsidRPr="00C15FA0" w:rsidRDefault="00C15FA0" w:rsidP="00C15FA0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</w:p>
    <w:p w14:paraId="1BC8B5F9" w14:textId="77777777" w:rsidR="00C15FA0" w:rsidRPr="00C15FA0" w:rsidRDefault="00C15FA0" w:rsidP="00C15FA0">
      <w:pPr>
        <w:pStyle w:val="Corpotesto"/>
        <w:spacing w:line="360" w:lineRule="auto"/>
        <w:jc w:val="both"/>
        <w:rPr>
          <w:rFonts w:ascii="Times New Roman" w:hAnsi="Times New Roman" w:cs="Times New Roman"/>
          <w:i/>
        </w:rPr>
      </w:pPr>
      <w:r w:rsidRPr="00C15FA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306A1A2C" wp14:editId="717ADA4E">
                <wp:simplePos x="0" y="0"/>
                <wp:positionH relativeFrom="page">
                  <wp:posOffset>457835</wp:posOffset>
                </wp:positionH>
                <wp:positionV relativeFrom="paragraph">
                  <wp:posOffset>200659</wp:posOffset>
                </wp:positionV>
                <wp:extent cx="6653530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35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81FF0" id="Connettore diritto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.05pt,15.8pt" to="559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/f0wEAAJADAAAOAAAAZHJzL2Uyb0RvYy54bWysU02PEzEMvSPxH6Lc6fRDrWDU6R5alssC&#10;lXb5AW6S6URk4shJO+2/x0k/doEbYg6RHdsvz8+e5cOpd+JoKFr0jZyMxlIYr1Bbv2/kj5fHDx+l&#10;iAm8BofeNPJsonxYvX+3HEJtptih04YEg/hYD6GRXUqhrqqoOtNDHGEwnoMtUg+JXdpXmmBg9N5V&#10;0/F4UQ1IOhAqEyPfbi5BuSr4bWtU+t620SThGsncUjmpnLt8Vqsl1HuC0Fl1pQH/wKIH6/nRO9QG&#10;EogD2b+geqsII7ZppLCvsG2tMqUH7mYy/qOb5w6CKb2wODHcZYr/D1Z9O25JWN3IqRQeeh7RGr03&#10;KSEZoS1ZtsQ06zSEWHP62m8pd6pO/jk8ofoZhcd1B35vCt+Xc2CQSa6ofivJTgz82m74ippz4JCw&#10;iHZqqc+QLIc4ldmc77MxpyQUXy4W89l8xiNUt1gF9a0wUExfDPYiG4101mfZoIbjU0yZCNS3lHzt&#10;8dE6V0bvvBga+Wk+m5WCiM7qHMxpkfa7tSNxhLw85StdceRtWkbeQOwueSV0WSvCg9fllc6A/ny1&#10;E1h3sZmV81eVsjAXiXeoz1u6qcdjL/SvK5r36q1fql9/pNUvAAAA//8DAFBLAwQUAAYACAAAACEA&#10;s7OHE90AAAAJAQAADwAAAGRycy9kb3ducmV2LnhtbEyPwU7DMBBE70j8g7VI3KjjIgIJcSqE6IED&#10;lWg5cHTjJY5qryPbbcLf44oDHGdnNPO2Wc3OshOGOHiSIBYFMKTO64F6CR+79c0DsJgUaWU9oYRv&#10;jLBqLy8aVWs/0TuetqlnuYRirSSYlMaa89gZdCou/IiUvS8fnEpZhp7roKZc7ixfFkXJnRooLxg1&#10;4rPB7rA9OgkvBzfdlWv7Nm9ed2ZIn5uqDyjl9dX89Ags4Zz+wnDGz+jQZqa9P5KOzEq4X4qclHAr&#10;SmBnX4iqArb/vfC24f8/aH8AAAD//wMAUEsBAi0AFAAGAAgAAAAhALaDOJL+AAAA4QEAABMAAAAA&#10;AAAAAAAAAAAAAAAAAFtDb250ZW50X1R5cGVzXS54bWxQSwECLQAUAAYACAAAACEAOP0h/9YAAACU&#10;AQAACwAAAAAAAAAAAAAAAAAvAQAAX3JlbHMvLnJlbHNQSwECLQAUAAYACAAAACEABUcf39MBAACQ&#10;AwAADgAAAAAAAAAAAAAAAAAuAgAAZHJzL2Uyb0RvYy54bWxQSwECLQAUAAYACAAAACEAs7OHE90A&#10;AAAJAQAADwAAAAAAAAAAAAAAAAAtBAAAZHJzL2Rvd25yZXYueG1sUEsFBgAAAAAEAAQA8wAAADcF&#10;AAAAAA==&#10;" strokeweight=".26481mm">
                <w10:wrap type="topAndBottom" anchorx="page"/>
              </v:line>
            </w:pict>
          </mc:Fallback>
        </mc:AlternateContent>
      </w:r>
      <w:r w:rsidRPr="00C15FA0">
        <w:rPr>
          <w:rFonts w:ascii="Times New Roman" w:hAnsi="Times New Roman" w:cs="Times New Roman"/>
          <w:b/>
          <w:i/>
        </w:rPr>
        <w:t>*I</w:t>
      </w:r>
      <w:r w:rsidRPr="00C15FA0">
        <w:rPr>
          <w:rFonts w:ascii="Times New Roman" w:hAnsi="Times New Roman" w:cs="Times New Roman"/>
          <w:i/>
        </w:rPr>
        <w:t>l PDP viene redatto collegialmente dal Consiglio di Classe/Team dei docenti e concordato con la famiglia.</w:t>
      </w:r>
    </w:p>
    <w:p w14:paraId="7DF9CD8C" w14:textId="77777777" w:rsidR="00C15FA0" w:rsidRPr="00C15FA0" w:rsidRDefault="00C15FA0" w:rsidP="00C15FA0">
      <w:pPr>
        <w:ind w:left="4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5FA0">
        <w:rPr>
          <w:rFonts w:ascii="Times New Roman" w:hAnsi="Times New Roman" w:cs="Times New Roman"/>
          <w:b/>
          <w:i/>
          <w:sz w:val="20"/>
          <w:szCs w:val="20"/>
        </w:rPr>
        <w:t>NORMATIVA DI RIFERIMENTO</w:t>
      </w:r>
    </w:p>
    <w:p w14:paraId="734F679F" w14:textId="77777777" w:rsidR="00C15FA0" w:rsidRPr="00C15FA0" w:rsidRDefault="00C15FA0" w:rsidP="00891F51">
      <w:pPr>
        <w:pStyle w:val="Corpotesto"/>
        <w:numPr>
          <w:ilvl w:val="0"/>
          <w:numId w:val="22"/>
        </w:numPr>
        <w:spacing w:before="37" w:line="276" w:lineRule="auto"/>
        <w:ind w:right="2463"/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  <w:color w:val="212121"/>
        </w:rPr>
        <w:t>Nota MIUR n. 4099/A/4 del 05-10-04: Iniziative relative alla dislessia Nota MIUR n. 4798 del 27-07-05: Integrazione scolastica</w:t>
      </w:r>
    </w:p>
    <w:p w14:paraId="48473107" w14:textId="77777777" w:rsidR="00C15FA0" w:rsidRPr="00C15FA0" w:rsidRDefault="00C15FA0" w:rsidP="00891F51">
      <w:pPr>
        <w:pStyle w:val="Corpotest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  <w:color w:val="212121"/>
        </w:rPr>
        <w:t>Nota MIUR n. 4674 del 10 maggio 2007</w:t>
      </w:r>
    </w:p>
    <w:p w14:paraId="6E30B388" w14:textId="77777777" w:rsidR="00C15FA0" w:rsidRPr="00C15FA0" w:rsidRDefault="00C15FA0" w:rsidP="00891F51">
      <w:pPr>
        <w:pStyle w:val="Corpotesto"/>
        <w:numPr>
          <w:ilvl w:val="0"/>
          <w:numId w:val="22"/>
        </w:numPr>
        <w:spacing w:before="39" w:line="276" w:lineRule="auto"/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  <w:color w:val="212121"/>
        </w:rPr>
        <w:t>Nota MIUR del 3-02-2009: D.S.A successo scolastico e strategie didattiche. Suggerimenti operativi.</w:t>
      </w:r>
    </w:p>
    <w:p w14:paraId="5D644803" w14:textId="77777777" w:rsidR="00C15FA0" w:rsidRPr="00C15FA0" w:rsidRDefault="00C15FA0" w:rsidP="00891F51">
      <w:pPr>
        <w:pStyle w:val="Corpotesto"/>
        <w:numPr>
          <w:ilvl w:val="0"/>
          <w:numId w:val="22"/>
        </w:numPr>
        <w:spacing w:line="252" w:lineRule="exact"/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  <w:color w:val="212121"/>
        </w:rPr>
        <w:t>Nota USR Emilia Romagna n.12792 del 25 ottobre 2010</w:t>
      </w:r>
    </w:p>
    <w:p w14:paraId="6B2B9299" w14:textId="77777777" w:rsidR="00C15FA0" w:rsidRPr="00C15FA0" w:rsidRDefault="00C15FA0" w:rsidP="00891F51">
      <w:pPr>
        <w:pStyle w:val="Corpotesto"/>
        <w:numPr>
          <w:ilvl w:val="0"/>
          <w:numId w:val="22"/>
        </w:numPr>
        <w:spacing w:before="38" w:line="276" w:lineRule="auto"/>
        <w:ind w:right="1432"/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  <w:color w:val="212121"/>
        </w:rPr>
        <w:t>Legge 8 ottobre 2010, n.170 – Nuove norme in materia di DSA in ambito scolastico Decreto MIUR n. 5669 del 12 luglio 2011</w:t>
      </w:r>
    </w:p>
    <w:p w14:paraId="01A3ECED" w14:textId="77777777" w:rsidR="00C15FA0" w:rsidRPr="00C15FA0" w:rsidRDefault="00C15FA0" w:rsidP="00CE384C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08C4DE99" w14:textId="77777777" w:rsidR="00CE384C" w:rsidRPr="00C15FA0" w:rsidRDefault="00CE384C" w:rsidP="00CE384C">
      <w:pPr>
        <w:tabs>
          <w:tab w:val="left" w:pos="638"/>
        </w:tabs>
        <w:spacing w:line="360" w:lineRule="auto"/>
        <w:ind w:left="459"/>
        <w:jc w:val="both"/>
        <w:rPr>
          <w:rFonts w:ascii="Times New Roman" w:hAnsi="Times New Roman" w:cs="Times New Roman"/>
          <w:sz w:val="20"/>
          <w:szCs w:val="20"/>
        </w:rPr>
      </w:pPr>
    </w:p>
    <w:sectPr w:rsidR="00CE384C" w:rsidRPr="00C15FA0" w:rsidSect="00276F7E">
      <w:type w:val="nextColumn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D25"/>
    <w:multiLevelType w:val="hybridMultilevel"/>
    <w:tmpl w:val="8604D2FA"/>
    <w:lvl w:ilvl="0" w:tplc="619894DE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AED00F0C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A570441C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42ECA6D6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0348615C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7C1483EC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5614A8F4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4D30A6D8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3C7CD8FC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abstractNum w:abstractNumId="1" w15:restartNumberingAfterBreak="0">
    <w:nsid w:val="070C7D86"/>
    <w:multiLevelType w:val="hybridMultilevel"/>
    <w:tmpl w:val="8FD463BE"/>
    <w:lvl w:ilvl="0" w:tplc="82C66BD8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7B4"/>
    <w:multiLevelType w:val="hybridMultilevel"/>
    <w:tmpl w:val="C07C0324"/>
    <w:lvl w:ilvl="0" w:tplc="FD6CACEE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C9CC3E50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EF0405B0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81AAC530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510A6896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DF80E800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CDD0413A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BBD8BCA4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5016D760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abstractNum w:abstractNumId="3" w15:restartNumberingAfterBreak="0">
    <w:nsid w:val="0E8B12C3"/>
    <w:multiLevelType w:val="hybridMultilevel"/>
    <w:tmpl w:val="E14A71B2"/>
    <w:lvl w:ilvl="0" w:tplc="182478E6">
      <w:numFmt w:val="bullet"/>
      <w:lvlText w:val="□"/>
      <w:lvlJc w:val="left"/>
      <w:pPr>
        <w:ind w:left="705" w:hanging="246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AAF4F096">
      <w:numFmt w:val="bullet"/>
      <w:lvlText w:val="•"/>
      <w:lvlJc w:val="left"/>
      <w:pPr>
        <w:ind w:left="1746" w:hanging="246"/>
      </w:pPr>
      <w:rPr>
        <w:rFonts w:hint="default"/>
        <w:lang w:val="it-IT" w:eastAsia="it-IT" w:bidi="it-IT"/>
      </w:rPr>
    </w:lvl>
    <w:lvl w:ilvl="2" w:tplc="4224B114">
      <w:numFmt w:val="bullet"/>
      <w:lvlText w:val="•"/>
      <w:lvlJc w:val="left"/>
      <w:pPr>
        <w:ind w:left="2792" w:hanging="246"/>
      </w:pPr>
      <w:rPr>
        <w:rFonts w:hint="default"/>
        <w:lang w:val="it-IT" w:eastAsia="it-IT" w:bidi="it-IT"/>
      </w:rPr>
    </w:lvl>
    <w:lvl w:ilvl="3" w:tplc="DF08DF00">
      <w:numFmt w:val="bullet"/>
      <w:lvlText w:val="•"/>
      <w:lvlJc w:val="left"/>
      <w:pPr>
        <w:ind w:left="3838" w:hanging="246"/>
      </w:pPr>
      <w:rPr>
        <w:rFonts w:hint="default"/>
        <w:lang w:val="it-IT" w:eastAsia="it-IT" w:bidi="it-IT"/>
      </w:rPr>
    </w:lvl>
    <w:lvl w:ilvl="4" w:tplc="8F10DBF4">
      <w:numFmt w:val="bullet"/>
      <w:lvlText w:val="•"/>
      <w:lvlJc w:val="left"/>
      <w:pPr>
        <w:ind w:left="4884" w:hanging="246"/>
      </w:pPr>
      <w:rPr>
        <w:rFonts w:hint="default"/>
        <w:lang w:val="it-IT" w:eastAsia="it-IT" w:bidi="it-IT"/>
      </w:rPr>
    </w:lvl>
    <w:lvl w:ilvl="5" w:tplc="C916E550">
      <w:numFmt w:val="bullet"/>
      <w:lvlText w:val="•"/>
      <w:lvlJc w:val="left"/>
      <w:pPr>
        <w:ind w:left="5930" w:hanging="246"/>
      </w:pPr>
      <w:rPr>
        <w:rFonts w:hint="default"/>
        <w:lang w:val="it-IT" w:eastAsia="it-IT" w:bidi="it-IT"/>
      </w:rPr>
    </w:lvl>
    <w:lvl w:ilvl="6" w:tplc="EC365A2E">
      <w:numFmt w:val="bullet"/>
      <w:lvlText w:val="•"/>
      <w:lvlJc w:val="left"/>
      <w:pPr>
        <w:ind w:left="6976" w:hanging="246"/>
      </w:pPr>
      <w:rPr>
        <w:rFonts w:hint="default"/>
        <w:lang w:val="it-IT" w:eastAsia="it-IT" w:bidi="it-IT"/>
      </w:rPr>
    </w:lvl>
    <w:lvl w:ilvl="7" w:tplc="1562A998">
      <w:numFmt w:val="bullet"/>
      <w:lvlText w:val="•"/>
      <w:lvlJc w:val="left"/>
      <w:pPr>
        <w:ind w:left="8022" w:hanging="246"/>
      </w:pPr>
      <w:rPr>
        <w:rFonts w:hint="default"/>
        <w:lang w:val="it-IT" w:eastAsia="it-IT" w:bidi="it-IT"/>
      </w:rPr>
    </w:lvl>
    <w:lvl w:ilvl="8" w:tplc="B3705B8E">
      <w:numFmt w:val="bullet"/>
      <w:lvlText w:val="•"/>
      <w:lvlJc w:val="left"/>
      <w:pPr>
        <w:ind w:left="9068" w:hanging="246"/>
      </w:pPr>
      <w:rPr>
        <w:rFonts w:hint="default"/>
        <w:lang w:val="it-IT" w:eastAsia="it-IT" w:bidi="it-IT"/>
      </w:rPr>
    </w:lvl>
  </w:abstractNum>
  <w:abstractNum w:abstractNumId="4" w15:restartNumberingAfterBreak="0">
    <w:nsid w:val="0EA6292B"/>
    <w:multiLevelType w:val="hybridMultilevel"/>
    <w:tmpl w:val="5F34A428"/>
    <w:lvl w:ilvl="0" w:tplc="8C46BBD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4483"/>
    <w:multiLevelType w:val="hybridMultilevel"/>
    <w:tmpl w:val="1B643EC8"/>
    <w:lvl w:ilvl="0" w:tplc="FA24E4E8">
      <w:numFmt w:val="bullet"/>
      <w:lvlText w:val="□"/>
      <w:lvlJc w:val="left"/>
      <w:pPr>
        <w:ind w:left="705" w:hanging="246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531AA262">
      <w:numFmt w:val="bullet"/>
      <w:lvlText w:val="•"/>
      <w:lvlJc w:val="left"/>
      <w:pPr>
        <w:ind w:left="1746" w:hanging="246"/>
      </w:pPr>
      <w:rPr>
        <w:rFonts w:hint="default"/>
        <w:lang w:val="it-IT" w:eastAsia="it-IT" w:bidi="it-IT"/>
      </w:rPr>
    </w:lvl>
    <w:lvl w:ilvl="2" w:tplc="1F82019C">
      <w:numFmt w:val="bullet"/>
      <w:lvlText w:val="•"/>
      <w:lvlJc w:val="left"/>
      <w:pPr>
        <w:ind w:left="2792" w:hanging="246"/>
      </w:pPr>
      <w:rPr>
        <w:rFonts w:hint="default"/>
        <w:lang w:val="it-IT" w:eastAsia="it-IT" w:bidi="it-IT"/>
      </w:rPr>
    </w:lvl>
    <w:lvl w:ilvl="3" w:tplc="1E9EFFBA">
      <w:numFmt w:val="bullet"/>
      <w:lvlText w:val="•"/>
      <w:lvlJc w:val="left"/>
      <w:pPr>
        <w:ind w:left="3838" w:hanging="246"/>
      </w:pPr>
      <w:rPr>
        <w:rFonts w:hint="default"/>
        <w:lang w:val="it-IT" w:eastAsia="it-IT" w:bidi="it-IT"/>
      </w:rPr>
    </w:lvl>
    <w:lvl w:ilvl="4" w:tplc="4B2A1EA2">
      <w:numFmt w:val="bullet"/>
      <w:lvlText w:val="•"/>
      <w:lvlJc w:val="left"/>
      <w:pPr>
        <w:ind w:left="4884" w:hanging="246"/>
      </w:pPr>
      <w:rPr>
        <w:rFonts w:hint="default"/>
        <w:lang w:val="it-IT" w:eastAsia="it-IT" w:bidi="it-IT"/>
      </w:rPr>
    </w:lvl>
    <w:lvl w:ilvl="5" w:tplc="7952B046">
      <w:numFmt w:val="bullet"/>
      <w:lvlText w:val="•"/>
      <w:lvlJc w:val="left"/>
      <w:pPr>
        <w:ind w:left="5930" w:hanging="246"/>
      </w:pPr>
      <w:rPr>
        <w:rFonts w:hint="default"/>
        <w:lang w:val="it-IT" w:eastAsia="it-IT" w:bidi="it-IT"/>
      </w:rPr>
    </w:lvl>
    <w:lvl w:ilvl="6" w:tplc="20606068">
      <w:numFmt w:val="bullet"/>
      <w:lvlText w:val="•"/>
      <w:lvlJc w:val="left"/>
      <w:pPr>
        <w:ind w:left="6976" w:hanging="246"/>
      </w:pPr>
      <w:rPr>
        <w:rFonts w:hint="default"/>
        <w:lang w:val="it-IT" w:eastAsia="it-IT" w:bidi="it-IT"/>
      </w:rPr>
    </w:lvl>
    <w:lvl w:ilvl="7" w:tplc="F46C8694">
      <w:numFmt w:val="bullet"/>
      <w:lvlText w:val="•"/>
      <w:lvlJc w:val="left"/>
      <w:pPr>
        <w:ind w:left="8022" w:hanging="246"/>
      </w:pPr>
      <w:rPr>
        <w:rFonts w:hint="default"/>
        <w:lang w:val="it-IT" w:eastAsia="it-IT" w:bidi="it-IT"/>
      </w:rPr>
    </w:lvl>
    <w:lvl w:ilvl="8" w:tplc="75E44FCA">
      <w:numFmt w:val="bullet"/>
      <w:lvlText w:val="•"/>
      <w:lvlJc w:val="left"/>
      <w:pPr>
        <w:ind w:left="9068" w:hanging="246"/>
      </w:pPr>
      <w:rPr>
        <w:rFonts w:hint="default"/>
        <w:lang w:val="it-IT" w:eastAsia="it-IT" w:bidi="it-IT"/>
      </w:rPr>
    </w:lvl>
  </w:abstractNum>
  <w:abstractNum w:abstractNumId="6" w15:restartNumberingAfterBreak="0">
    <w:nsid w:val="1CAA674A"/>
    <w:multiLevelType w:val="hybridMultilevel"/>
    <w:tmpl w:val="AE00ACF6"/>
    <w:lvl w:ilvl="0" w:tplc="9CE8DAD2">
      <w:numFmt w:val="bullet"/>
      <w:lvlText w:val="□"/>
      <w:lvlJc w:val="left"/>
      <w:pPr>
        <w:ind w:left="1440" w:hanging="360"/>
      </w:pPr>
      <w:rPr>
        <w:rFonts w:ascii="Arial" w:eastAsia="Arial" w:hAnsi="Arial" w:cs="Arial" w:hint="default"/>
        <w:spacing w:val="-1"/>
        <w:w w:val="82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73D31"/>
    <w:multiLevelType w:val="hybridMultilevel"/>
    <w:tmpl w:val="A950D458"/>
    <w:lvl w:ilvl="0" w:tplc="8C46BBD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0DA7"/>
    <w:multiLevelType w:val="hybridMultilevel"/>
    <w:tmpl w:val="BDC27636"/>
    <w:lvl w:ilvl="0" w:tplc="82C66BD8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40E0F"/>
    <w:multiLevelType w:val="hybridMultilevel"/>
    <w:tmpl w:val="2D08E548"/>
    <w:lvl w:ilvl="0" w:tplc="82C66BD8">
      <w:numFmt w:val="bullet"/>
      <w:lvlText w:val="□"/>
      <w:lvlJc w:val="left"/>
      <w:pPr>
        <w:ind w:left="1440" w:hanging="360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3F50F0"/>
    <w:multiLevelType w:val="hybridMultilevel"/>
    <w:tmpl w:val="17CEB8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B27F3"/>
    <w:multiLevelType w:val="hybridMultilevel"/>
    <w:tmpl w:val="A912B4FA"/>
    <w:lvl w:ilvl="0" w:tplc="86E0DC9A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A67C5814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60FC2AEC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E9A898F0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CF2C46BE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73EA4C58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1F4ABA50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337EB6E8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7D5EDFCA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abstractNum w:abstractNumId="12" w15:restartNumberingAfterBreak="0">
    <w:nsid w:val="4905792B"/>
    <w:multiLevelType w:val="hybridMultilevel"/>
    <w:tmpl w:val="5AA268AE"/>
    <w:lvl w:ilvl="0" w:tplc="72A6D07A">
      <w:numFmt w:val="bullet"/>
      <w:lvlText w:val="-"/>
      <w:lvlJc w:val="left"/>
      <w:pPr>
        <w:ind w:left="460" w:hanging="107"/>
      </w:pPr>
      <w:rPr>
        <w:rFonts w:ascii="Calibri" w:eastAsia="Calibri" w:hAnsi="Calibri" w:cs="Calibri" w:hint="default"/>
        <w:i/>
        <w:spacing w:val="-1"/>
        <w:w w:val="100"/>
        <w:sz w:val="20"/>
        <w:szCs w:val="20"/>
        <w:lang w:val="it-IT" w:eastAsia="it-IT" w:bidi="it-IT"/>
      </w:rPr>
    </w:lvl>
    <w:lvl w:ilvl="1" w:tplc="6F28AAFA">
      <w:numFmt w:val="bullet"/>
      <w:lvlText w:val="•"/>
      <w:lvlJc w:val="left"/>
      <w:pPr>
        <w:ind w:left="1538" w:hanging="107"/>
      </w:pPr>
      <w:rPr>
        <w:rFonts w:hint="default"/>
        <w:lang w:val="it-IT" w:eastAsia="it-IT" w:bidi="it-IT"/>
      </w:rPr>
    </w:lvl>
    <w:lvl w:ilvl="2" w:tplc="B566966E">
      <w:numFmt w:val="bullet"/>
      <w:lvlText w:val="•"/>
      <w:lvlJc w:val="left"/>
      <w:pPr>
        <w:ind w:left="2616" w:hanging="107"/>
      </w:pPr>
      <w:rPr>
        <w:rFonts w:hint="default"/>
        <w:lang w:val="it-IT" w:eastAsia="it-IT" w:bidi="it-IT"/>
      </w:rPr>
    </w:lvl>
    <w:lvl w:ilvl="3" w:tplc="5D946078">
      <w:numFmt w:val="bullet"/>
      <w:lvlText w:val="•"/>
      <w:lvlJc w:val="left"/>
      <w:pPr>
        <w:ind w:left="3694" w:hanging="107"/>
      </w:pPr>
      <w:rPr>
        <w:rFonts w:hint="default"/>
        <w:lang w:val="it-IT" w:eastAsia="it-IT" w:bidi="it-IT"/>
      </w:rPr>
    </w:lvl>
    <w:lvl w:ilvl="4" w:tplc="45BA860C">
      <w:numFmt w:val="bullet"/>
      <w:lvlText w:val="•"/>
      <w:lvlJc w:val="left"/>
      <w:pPr>
        <w:ind w:left="4772" w:hanging="107"/>
      </w:pPr>
      <w:rPr>
        <w:rFonts w:hint="default"/>
        <w:lang w:val="it-IT" w:eastAsia="it-IT" w:bidi="it-IT"/>
      </w:rPr>
    </w:lvl>
    <w:lvl w:ilvl="5" w:tplc="FA5EA474">
      <w:numFmt w:val="bullet"/>
      <w:lvlText w:val="•"/>
      <w:lvlJc w:val="left"/>
      <w:pPr>
        <w:ind w:left="5850" w:hanging="107"/>
      </w:pPr>
      <w:rPr>
        <w:rFonts w:hint="default"/>
        <w:lang w:val="it-IT" w:eastAsia="it-IT" w:bidi="it-IT"/>
      </w:rPr>
    </w:lvl>
    <w:lvl w:ilvl="6" w:tplc="7D082A16">
      <w:numFmt w:val="bullet"/>
      <w:lvlText w:val="•"/>
      <w:lvlJc w:val="left"/>
      <w:pPr>
        <w:ind w:left="6928" w:hanging="107"/>
      </w:pPr>
      <w:rPr>
        <w:rFonts w:hint="default"/>
        <w:lang w:val="it-IT" w:eastAsia="it-IT" w:bidi="it-IT"/>
      </w:rPr>
    </w:lvl>
    <w:lvl w:ilvl="7" w:tplc="198C680C">
      <w:numFmt w:val="bullet"/>
      <w:lvlText w:val="•"/>
      <w:lvlJc w:val="left"/>
      <w:pPr>
        <w:ind w:left="8006" w:hanging="107"/>
      </w:pPr>
      <w:rPr>
        <w:rFonts w:hint="default"/>
        <w:lang w:val="it-IT" w:eastAsia="it-IT" w:bidi="it-IT"/>
      </w:rPr>
    </w:lvl>
    <w:lvl w:ilvl="8" w:tplc="FD08B83C">
      <w:numFmt w:val="bullet"/>
      <w:lvlText w:val="•"/>
      <w:lvlJc w:val="left"/>
      <w:pPr>
        <w:ind w:left="9084" w:hanging="107"/>
      </w:pPr>
      <w:rPr>
        <w:rFonts w:hint="default"/>
        <w:lang w:val="it-IT" w:eastAsia="it-IT" w:bidi="it-IT"/>
      </w:rPr>
    </w:lvl>
  </w:abstractNum>
  <w:abstractNum w:abstractNumId="13" w15:restartNumberingAfterBreak="0">
    <w:nsid w:val="4C383874"/>
    <w:multiLevelType w:val="hybridMultilevel"/>
    <w:tmpl w:val="07B4E12A"/>
    <w:lvl w:ilvl="0" w:tplc="82C66BD8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C6ACC"/>
    <w:multiLevelType w:val="hybridMultilevel"/>
    <w:tmpl w:val="A05218A2"/>
    <w:lvl w:ilvl="0" w:tplc="7CF2F7FC">
      <w:numFmt w:val="bullet"/>
      <w:lvlText w:val="□"/>
      <w:lvlJc w:val="left"/>
      <w:pPr>
        <w:ind w:left="460" w:hanging="177"/>
      </w:pPr>
      <w:rPr>
        <w:rFonts w:ascii="Arial" w:eastAsia="Arial" w:hAnsi="Arial" w:cs="Arial" w:hint="default"/>
        <w:spacing w:val="-1"/>
        <w:w w:val="88"/>
        <w:sz w:val="20"/>
        <w:szCs w:val="20"/>
        <w:lang w:val="it-IT" w:eastAsia="it-IT" w:bidi="it-IT"/>
      </w:rPr>
    </w:lvl>
    <w:lvl w:ilvl="1" w:tplc="1E4CC604">
      <w:numFmt w:val="bullet"/>
      <w:lvlText w:val="•"/>
      <w:lvlJc w:val="left"/>
      <w:pPr>
        <w:ind w:left="1530" w:hanging="177"/>
      </w:pPr>
      <w:rPr>
        <w:rFonts w:hint="default"/>
        <w:lang w:val="it-IT" w:eastAsia="it-IT" w:bidi="it-IT"/>
      </w:rPr>
    </w:lvl>
    <w:lvl w:ilvl="2" w:tplc="32543078">
      <w:numFmt w:val="bullet"/>
      <w:lvlText w:val="•"/>
      <w:lvlJc w:val="left"/>
      <w:pPr>
        <w:ind w:left="2600" w:hanging="177"/>
      </w:pPr>
      <w:rPr>
        <w:rFonts w:hint="default"/>
        <w:lang w:val="it-IT" w:eastAsia="it-IT" w:bidi="it-IT"/>
      </w:rPr>
    </w:lvl>
    <w:lvl w:ilvl="3" w:tplc="C6DA44CC">
      <w:numFmt w:val="bullet"/>
      <w:lvlText w:val="•"/>
      <w:lvlJc w:val="left"/>
      <w:pPr>
        <w:ind w:left="3670" w:hanging="177"/>
      </w:pPr>
      <w:rPr>
        <w:rFonts w:hint="default"/>
        <w:lang w:val="it-IT" w:eastAsia="it-IT" w:bidi="it-IT"/>
      </w:rPr>
    </w:lvl>
    <w:lvl w:ilvl="4" w:tplc="A36616F2">
      <w:numFmt w:val="bullet"/>
      <w:lvlText w:val="•"/>
      <w:lvlJc w:val="left"/>
      <w:pPr>
        <w:ind w:left="4740" w:hanging="177"/>
      </w:pPr>
      <w:rPr>
        <w:rFonts w:hint="default"/>
        <w:lang w:val="it-IT" w:eastAsia="it-IT" w:bidi="it-IT"/>
      </w:rPr>
    </w:lvl>
    <w:lvl w:ilvl="5" w:tplc="C2466DB2">
      <w:numFmt w:val="bullet"/>
      <w:lvlText w:val="•"/>
      <w:lvlJc w:val="left"/>
      <w:pPr>
        <w:ind w:left="5810" w:hanging="177"/>
      </w:pPr>
      <w:rPr>
        <w:rFonts w:hint="default"/>
        <w:lang w:val="it-IT" w:eastAsia="it-IT" w:bidi="it-IT"/>
      </w:rPr>
    </w:lvl>
    <w:lvl w:ilvl="6" w:tplc="9EF823E4">
      <w:numFmt w:val="bullet"/>
      <w:lvlText w:val="•"/>
      <w:lvlJc w:val="left"/>
      <w:pPr>
        <w:ind w:left="6880" w:hanging="177"/>
      </w:pPr>
      <w:rPr>
        <w:rFonts w:hint="default"/>
        <w:lang w:val="it-IT" w:eastAsia="it-IT" w:bidi="it-IT"/>
      </w:rPr>
    </w:lvl>
    <w:lvl w:ilvl="7" w:tplc="54EEBB26">
      <w:numFmt w:val="bullet"/>
      <w:lvlText w:val="•"/>
      <w:lvlJc w:val="left"/>
      <w:pPr>
        <w:ind w:left="7950" w:hanging="177"/>
      </w:pPr>
      <w:rPr>
        <w:rFonts w:hint="default"/>
        <w:lang w:val="it-IT" w:eastAsia="it-IT" w:bidi="it-IT"/>
      </w:rPr>
    </w:lvl>
    <w:lvl w:ilvl="8" w:tplc="4792FEB2">
      <w:numFmt w:val="bullet"/>
      <w:lvlText w:val="•"/>
      <w:lvlJc w:val="left"/>
      <w:pPr>
        <w:ind w:left="9020" w:hanging="177"/>
      </w:pPr>
      <w:rPr>
        <w:rFonts w:hint="default"/>
        <w:lang w:val="it-IT" w:eastAsia="it-IT" w:bidi="it-IT"/>
      </w:rPr>
    </w:lvl>
  </w:abstractNum>
  <w:abstractNum w:abstractNumId="15" w15:restartNumberingAfterBreak="0">
    <w:nsid w:val="59090134"/>
    <w:multiLevelType w:val="hybridMultilevel"/>
    <w:tmpl w:val="033A4556"/>
    <w:lvl w:ilvl="0" w:tplc="A094DEBA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0" w:hanging="360"/>
      </w:pPr>
    </w:lvl>
    <w:lvl w:ilvl="2" w:tplc="0410001B" w:tentative="1">
      <w:start w:val="1"/>
      <w:numFmt w:val="lowerRoman"/>
      <w:lvlText w:val="%3."/>
      <w:lvlJc w:val="right"/>
      <w:pPr>
        <w:ind w:left="2540" w:hanging="180"/>
      </w:pPr>
    </w:lvl>
    <w:lvl w:ilvl="3" w:tplc="0410000F" w:tentative="1">
      <w:start w:val="1"/>
      <w:numFmt w:val="decimal"/>
      <w:lvlText w:val="%4."/>
      <w:lvlJc w:val="left"/>
      <w:pPr>
        <w:ind w:left="3260" w:hanging="360"/>
      </w:pPr>
    </w:lvl>
    <w:lvl w:ilvl="4" w:tplc="04100019" w:tentative="1">
      <w:start w:val="1"/>
      <w:numFmt w:val="lowerLetter"/>
      <w:lvlText w:val="%5."/>
      <w:lvlJc w:val="left"/>
      <w:pPr>
        <w:ind w:left="3980" w:hanging="360"/>
      </w:pPr>
    </w:lvl>
    <w:lvl w:ilvl="5" w:tplc="0410001B" w:tentative="1">
      <w:start w:val="1"/>
      <w:numFmt w:val="lowerRoman"/>
      <w:lvlText w:val="%6."/>
      <w:lvlJc w:val="right"/>
      <w:pPr>
        <w:ind w:left="4700" w:hanging="180"/>
      </w:pPr>
    </w:lvl>
    <w:lvl w:ilvl="6" w:tplc="0410000F" w:tentative="1">
      <w:start w:val="1"/>
      <w:numFmt w:val="decimal"/>
      <w:lvlText w:val="%7."/>
      <w:lvlJc w:val="left"/>
      <w:pPr>
        <w:ind w:left="5420" w:hanging="360"/>
      </w:pPr>
    </w:lvl>
    <w:lvl w:ilvl="7" w:tplc="04100019" w:tentative="1">
      <w:start w:val="1"/>
      <w:numFmt w:val="lowerLetter"/>
      <w:lvlText w:val="%8."/>
      <w:lvlJc w:val="left"/>
      <w:pPr>
        <w:ind w:left="6140" w:hanging="360"/>
      </w:pPr>
    </w:lvl>
    <w:lvl w:ilvl="8" w:tplc="0410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62300F77"/>
    <w:multiLevelType w:val="hybridMultilevel"/>
    <w:tmpl w:val="F9B06C9C"/>
    <w:lvl w:ilvl="0" w:tplc="86A62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pacing w:val="-1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0382C"/>
    <w:multiLevelType w:val="hybridMultilevel"/>
    <w:tmpl w:val="703668FC"/>
    <w:lvl w:ilvl="0" w:tplc="1180B058">
      <w:numFmt w:val="bullet"/>
      <w:lvlText w:val="□"/>
      <w:lvlJc w:val="left"/>
      <w:pPr>
        <w:ind w:left="705" w:hanging="246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D480C6BC">
      <w:numFmt w:val="bullet"/>
      <w:lvlText w:val="•"/>
      <w:lvlJc w:val="left"/>
      <w:pPr>
        <w:ind w:left="1746" w:hanging="246"/>
      </w:pPr>
      <w:rPr>
        <w:rFonts w:hint="default"/>
        <w:lang w:val="it-IT" w:eastAsia="it-IT" w:bidi="it-IT"/>
      </w:rPr>
    </w:lvl>
    <w:lvl w:ilvl="2" w:tplc="CA386462">
      <w:numFmt w:val="bullet"/>
      <w:lvlText w:val="•"/>
      <w:lvlJc w:val="left"/>
      <w:pPr>
        <w:ind w:left="2792" w:hanging="246"/>
      </w:pPr>
      <w:rPr>
        <w:rFonts w:hint="default"/>
        <w:lang w:val="it-IT" w:eastAsia="it-IT" w:bidi="it-IT"/>
      </w:rPr>
    </w:lvl>
    <w:lvl w:ilvl="3" w:tplc="5C96646E">
      <w:numFmt w:val="bullet"/>
      <w:lvlText w:val="•"/>
      <w:lvlJc w:val="left"/>
      <w:pPr>
        <w:ind w:left="3838" w:hanging="246"/>
      </w:pPr>
      <w:rPr>
        <w:rFonts w:hint="default"/>
        <w:lang w:val="it-IT" w:eastAsia="it-IT" w:bidi="it-IT"/>
      </w:rPr>
    </w:lvl>
    <w:lvl w:ilvl="4" w:tplc="43A47CC8">
      <w:numFmt w:val="bullet"/>
      <w:lvlText w:val="•"/>
      <w:lvlJc w:val="left"/>
      <w:pPr>
        <w:ind w:left="4884" w:hanging="246"/>
      </w:pPr>
      <w:rPr>
        <w:rFonts w:hint="default"/>
        <w:lang w:val="it-IT" w:eastAsia="it-IT" w:bidi="it-IT"/>
      </w:rPr>
    </w:lvl>
    <w:lvl w:ilvl="5" w:tplc="A3EC037A">
      <w:numFmt w:val="bullet"/>
      <w:lvlText w:val="•"/>
      <w:lvlJc w:val="left"/>
      <w:pPr>
        <w:ind w:left="5930" w:hanging="246"/>
      </w:pPr>
      <w:rPr>
        <w:rFonts w:hint="default"/>
        <w:lang w:val="it-IT" w:eastAsia="it-IT" w:bidi="it-IT"/>
      </w:rPr>
    </w:lvl>
    <w:lvl w:ilvl="6" w:tplc="C2BC32E4">
      <w:numFmt w:val="bullet"/>
      <w:lvlText w:val="•"/>
      <w:lvlJc w:val="left"/>
      <w:pPr>
        <w:ind w:left="6976" w:hanging="246"/>
      </w:pPr>
      <w:rPr>
        <w:rFonts w:hint="default"/>
        <w:lang w:val="it-IT" w:eastAsia="it-IT" w:bidi="it-IT"/>
      </w:rPr>
    </w:lvl>
    <w:lvl w:ilvl="7" w:tplc="B2C490CE">
      <w:numFmt w:val="bullet"/>
      <w:lvlText w:val="•"/>
      <w:lvlJc w:val="left"/>
      <w:pPr>
        <w:ind w:left="8022" w:hanging="246"/>
      </w:pPr>
      <w:rPr>
        <w:rFonts w:hint="default"/>
        <w:lang w:val="it-IT" w:eastAsia="it-IT" w:bidi="it-IT"/>
      </w:rPr>
    </w:lvl>
    <w:lvl w:ilvl="8" w:tplc="AC3AB3CC">
      <w:numFmt w:val="bullet"/>
      <w:lvlText w:val="•"/>
      <w:lvlJc w:val="left"/>
      <w:pPr>
        <w:ind w:left="9068" w:hanging="246"/>
      </w:pPr>
      <w:rPr>
        <w:rFonts w:hint="default"/>
        <w:lang w:val="it-IT" w:eastAsia="it-IT" w:bidi="it-IT"/>
      </w:rPr>
    </w:lvl>
  </w:abstractNum>
  <w:abstractNum w:abstractNumId="18" w15:restartNumberingAfterBreak="0">
    <w:nsid w:val="637F4C7E"/>
    <w:multiLevelType w:val="hybridMultilevel"/>
    <w:tmpl w:val="8610B12E"/>
    <w:lvl w:ilvl="0" w:tplc="DD98B9F0">
      <w:start w:val="1"/>
      <w:numFmt w:val="decimal"/>
      <w:lvlText w:val="%1."/>
      <w:lvlJc w:val="left"/>
      <w:pPr>
        <w:ind w:left="740" w:hanging="281"/>
      </w:pPr>
      <w:rPr>
        <w:rFonts w:hint="default"/>
        <w:spacing w:val="-1"/>
        <w:w w:val="91"/>
        <w:u w:val="single" w:color="000000"/>
        <w:lang w:val="it-IT" w:eastAsia="it-IT" w:bidi="it-IT"/>
      </w:rPr>
    </w:lvl>
    <w:lvl w:ilvl="1" w:tplc="C49AC2D8">
      <w:numFmt w:val="bullet"/>
      <w:lvlText w:val="•"/>
      <w:lvlJc w:val="left"/>
      <w:pPr>
        <w:ind w:left="1790" w:hanging="281"/>
      </w:pPr>
      <w:rPr>
        <w:rFonts w:hint="default"/>
        <w:lang w:val="it-IT" w:eastAsia="it-IT" w:bidi="it-IT"/>
      </w:rPr>
    </w:lvl>
    <w:lvl w:ilvl="2" w:tplc="6608CFA8">
      <w:numFmt w:val="bullet"/>
      <w:lvlText w:val="•"/>
      <w:lvlJc w:val="left"/>
      <w:pPr>
        <w:ind w:left="2840" w:hanging="281"/>
      </w:pPr>
      <w:rPr>
        <w:rFonts w:hint="default"/>
        <w:lang w:val="it-IT" w:eastAsia="it-IT" w:bidi="it-IT"/>
      </w:rPr>
    </w:lvl>
    <w:lvl w:ilvl="3" w:tplc="D76AB238">
      <w:numFmt w:val="bullet"/>
      <w:lvlText w:val="•"/>
      <w:lvlJc w:val="left"/>
      <w:pPr>
        <w:ind w:left="3890" w:hanging="281"/>
      </w:pPr>
      <w:rPr>
        <w:rFonts w:hint="default"/>
        <w:lang w:val="it-IT" w:eastAsia="it-IT" w:bidi="it-IT"/>
      </w:rPr>
    </w:lvl>
    <w:lvl w:ilvl="4" w:tplc="857C5926">
      <w:numFmt w:val="bullet"/>
      <w:lvlText w:val="•"/>
      <w:lvlJc w:val="left"/>
      <w:pPr>
        <w:ind w:left="4940" w:hanging="281"/>
      </w:pPr>
      <w:rPr>
        <w:rFonts w:hint="default"/>
        <w:lang w:val="it-IT" w:eastAsia="it-IT" w:bidi="it-IT"/>
      </w:rPr>
    </w:lvl>
    <w:lvl w:ilvl="5" w:tplc="A2E6F0E8">
      <w:numFmt w:val="bullet"/>
      <w:lvlText w:val="•"/>
      <w:lvlJc w:val="left"/>
      <w:pPr>
        <w:ind w:left="5990" w:hanging="281"/>
      </w:pPr>
      <w:rPr>
        <w:rFonts w:hint="default"/>
        <w:lang w:val="it-IT" w:eastAsia="it-IT" w:bidi="it-IT"/>
      </w:rPr>
    </w:lvl>
    <w:lvl w:ilvl="6" w:tplc="80C81CDE">
      <w:numFmt w:val="bullet"/>
      <w:lvlText w:val="•"/>
      <w:lvlJc w:val="left"/>
      <w:pPr>
        <w:ind w:left="7040" w:hanging="281"/>
      </w:pPr>
      <w:rPr>
        <w:rFonts w:hint="default"/>
        <w:lang w:val="it-IT" w:eastAsia="it-IT" w:bidi="it-IT"/>
      </w:rPr>
    </w:lvl>
    <w:lvl w:ilvl="7" w:tplc="E842ABD0">
      <w:numFmt w:val="bullet"/>
      <w:lvlText w:val="•"/>
      <w:lvlJc w:val="left"/>
      <w:pPr>
        <w:ind w:left="8090" w:hanging="281"/>
      </w:pPr>
      <w:rPr>
        <w:rFonts w:hint="default"/>
        <w:lang w:val="it-IT" w:eastAsia="it-IT" w:bidi="it-IT"/>
      </w:rPr>
    </w:lvl>
    <w:lvl w:ilvl="8" w:tplc="D5B06A9E">
      <w:numFmt w:val="bullet"/>
      <w:lvlText w:val="•"/>
      <w:lvlJc w:val="left"/>
      <w:pPr>
        <w:ind w:left="9140" w:hanging="281"/>
      </w:pPr>
      <w:rPr>
        <w:rFonts w:hint="default"/>
        <w:lang w:val="it-IT" w:eastAsia="it-IT" w:bidi="it-IT"/>
      </w:rPr>
    </w:lvl>
  </w:abstractNum>
  <w:abstractNum w:abstractNumId="19" w15:restartNumberingAfterBreak="0">
    <w:nsid w:val="68275C6A"/>
    <w:multiLevelType w:val="hybridMultilevel"/>
    <w:tmpl w:val="26C850F4"/>
    <w:lvl w:ilvl="0" w:tplc="82C66BD8">
      <w:numFmt w:val="bullet"/>
      <w:lvlText w:val="□"/>
      <w:lvlJc w:val="left"/>
      <w:pPr>
        <w:ind w:left="118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713B32FA"/>
    <w:multiLevelType w:val="hybridMultilevel"/>
    <w:tmpl w:val="DC80A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27B21"/>
    <w:multiLevelType w:val="hybridMultilevel"/>
    <w:tmpl w:val="F4249632"/>
    <w:lvl w:ilvl="0" w:tplc="86A62A5C">
      <w:numFmt w:val="bullet"/>
      <w:lvlText w:val="-"/>
      <w:lvlJc w:val="left"/>
      <w:pPr>
        <w:ind w:left="460" w:hanging="107"/>
      </w:pPr>
      <w:rPr>
        <w:rFonts w:ascii="Calibri" w:eastAsia="Calibri" w:hAnsi="Calibri" w:cs="Calibri" w:hint="default"/>
        <w:i/>
        <w:spacing w:val="-1"/>
        <w:w w:val="100"/>
        <w:sz w:val="20"/>
        <w:szCs w:val="20"/>
        <w:lang w:val="it-IT" w:eastAsia="it-IT" w:bidi="it-IT"/>
      </w:rPr>
    </w:lvl>
    <w:lvl w:ilvl="1" w:tplc="95708836">
      <w:numFmt w:val="bullet"/>
      <w:lvlText w:val="•"/>
      <w:lvlJc w:val="left"/>
      <w:pPr>
        <w:ind w:left="1530" w:hanging="107"/>
      </w:pPr>
      <w:rPr>
        <w:rFonts w:hint="default"/>
        <w:lang w:val="it-IT" w:eastAsia="it-IT" w:bidi="it-IT"/>
      </w:rPr>
    </w:lvl>
    <w:lvl w:ilvl="2" w:tplc="1D2437F6">
      <w:numFmt w:val="bullet"/>
      <w:lvlText w:val="•"/>
      <w:lvlJc w:val="left"/>
      <w:pPr>
        <w:ind w:left="2600" w:hanging="107"/>
      </w:pPr>
      <w:rPr>
        <w:rFonts w:hint="default"/>
        <w:lang w:val="it-IT" w:eastAsia="it-IT" w:bidi="it-IT"/>
      </w:rPr>
    </w:lvl>
    <w:lvl w:ilvl="3" w:tplc="69E60932">
      <w:numFmt w:val="bullet"/>
      <w:lvlText w:val="•"/>
      <w:lvlJc w:val="left"/>
      <w:pPr>
        <w:ind w:left="3670" w:hanging="107"/>
      </w:pPr>
      <w:rPr>
        <w:rFonts w:hint="default"/>
        <w:lang w:val="it-IT" w:eastAsia="it-IT" w:bidi="it-IT"/>
      </w:rPr>
    </w:lvl>
    <w:lvl w:ilvl="4" w:tplc="2470404E">
      <w:numFmt w:val="bullet"/>
      <w:lvlText w:val="•"/>
      <w:lvlJc w:val="left"/>
      <w:pPr>
        <w:ind w:left="4740" w:hanging="107"/>
      </w:pPr>
      <w:rPr>
        <w:rFonts w:hint="default"/>
        <w:lang w:val="it-IT" w:eastAsia="it-IT" w:bidi="it-IT"/>
      </w:rPr>
    </w:lvl>
    <w:lvl w:ilvl="5" w:tplc="724A0DE2">
      <w:numFmt w:val="bullet"/>
      <w:lvlText w:val="•"/>
      <w:lvlJc w:val="left"/>
      <w:pPr>
        <w:ind w:left="5810" w:hanging="107"/>
      </w:pPr>
      <w:rPr>
        <w:rFonts w:hint="default"/>
        <w:lang w:val="it-IT" w:eastAsia="it-IT" w:bidi="it-IT"/>
      </w:rPr>
    </w:lvl>
    <w:lvl w:ilvl="6" w:tplc="1794D752">
      <w:numFmt w:val="bullet"/>
      <w:lvlText w:val="•"/>
      <w:lvlJc w:val="left"/>
      <w:pPr>
        <w:ind w:left="6880" w:hanging="107"/>
      </w:pPr>
      <w:rPr>
        <w:rFonts w:hint="default"/>
        <w:lang w:val="it-IT" w:eastAsia="it-IT" w:bidi="it-IT"/>
      </w:rPr>
    </w:lvl>
    <w:lvl w:ilvl="7" w:tplc="017C4048">
      <w:numFmt w:val="bullet"/>
      <w:lvlText w:val="•"/>
      <w:lvlJc w:val="left"/>
      <w:pPr>
        <w:ind w:left="7950" w:hanging="107"/>
      </w:pPr>
      <w:rPr>
        <w:rFonts w:hint="default"/>
        <w:lang w:val="it-IT" w:eastAsia="it-IT" w:bidi="it-IT"/>
      </w:rPr>
    </w:lvl>
    <w:lvl w:ilvl="8" w:tplc="7D9C3058">
      <w:numFmt w:val="bullet"/>
      <w:lvlText w:val="•"/>
      <w:lvlJc w:val="left"/>
      <w:pPr>
        <w:ind w:left="9020" w:hanging="107"/>
      </w:pPr>
      <w:rPr>
        <w:rFonts w:hint="default"/>
        <w:lang w:val="it-IT" w:eastAsia="it-IT" w:bidi="it-IT"/>
      </w:rPr>
    </w:lvl>
  </w:abstractNum>
  <w:abstractNum w:abstractNumId="22" w15:restartNumberingAfterBreak="0">
    <w:nsid w:val="7B1A567E"/>
    <w:multiLevelType w:val="hybridMultilevel"/>
    <w:tmpl w:val="BA18DA98"/>
    <w:lvl w:ilvl="0" w:tplc="9CE8DAD2">
      <w:numFmt w:val="bullet"/>
      <w:lvlText w:val="□"/>
      <w:lvlJc w:val="left"/>
      <w:pPr>
        <w:ind w:left="460" w:hanging="177"/>
      </w:pPr>
      <w:rPr>
        <w:rFonts w:ascii="Arial" w:eastAsia="Arial" w:hAnsi="Arial" w:cs="Arial" w:hint="default"/>
        <w:spacing w:val="-1"/>
        <w:w w:val="82"/>
        <w:sz w:val="20"/>
        <w:szCs w:val="20"/>
        <w:lang w:val="it-IT" w:eastAsia="it-IT" w:bidi="it-IT"/>
      </w:rPr>
    </w:lvl>
    <w:lvl w:ilvl="1" w:tplc="5EC07948">
      <w:numFmt w:val="bullet"/>
      <w:lvlText w:val="•"/>
      <w:lvlJc w:val="left"/>
      <w:pPr>
        <w:ind w:left="1538" w:hanging="177"/>
      </w:pPr>
      <w:rPr>
        <w:rFonts w:hint="default"/>
        <w:lang w:val="it-IT" w:eastAsia="it-IT" w:bidi="it-IT"/>
      </w:rPr>
    </w:lvl>
    <w:lvl w:ilvl="2" w:tplc="56E6293E">
      <w:numFmt w:val="bullet"/>
      <w:lvlText w:val="•"/>
      <w:lvlJc w:val="left"/>
      <w:pPr>
        <w:ind w:left="2616" w:hanging="177"/>
      </w:pPr>
      <w:rPr>
        <w:rFonts w:hint="default"/>
        <w:lang w:val="it-IT" w:eastAsia="it-IT" w:bidi="it-IT"/>
      </w:rPr>
    </w:lvl>
    <w:lvl w:ilvl="3" w:tplc="81784594">
      <w:numFmt w:val="bullet"/>
      <w:lvlText w:val="•"/>
      <w:lvlJc w:val="left"/>
      <w:pPr>
        <w:ind w:left="3694" w:hanging="177"/>
      </w:pPr>
      <w:rPr>
        <w:rFonts w:hint="default"/>
        <w:lang w:val="it-IT" w:eastAsia="it-IT" w:bidi="it-IT"/>
      </w:rPr>
    </w:lvl>
    <w:lvl w:ilvl="4" w:tplc="8C54193A">
      <w:numFmt w:val="bullet"/>
      <w:lvlText w:val="•"/>
      <w:lvlJc w:val="left"/>
      <w:pPr>
        <w:ind w:left="4772" w:hanging="177"/>
      </w:pPr>
      <w:rPr>
        <w:rFonts w:hint="default"/>
        <w:lang w:val="it-IT" w:eastAsia="it-IT" w:bidi="it-IT"/>
      </w:rPr>
    </w:lvl>
    <w:lvl w:ilvl="5" w:tplc="4C024A96">
      <w:numFmt w:val="bullet"/>
      <w:lvlText w:val="•"/>
      <w:lvlJc w:val="left"/>
      <w:pPr>
        <w:ind w:left="5850" w:hanging="177"/>
      </w:pPr>
      <w:rPr>
        <w:rFonts w:hint="default"/>
        <w:lang w:val="it-IT" w:eastAsia="it-IT" w:bidi="it-IT"/>
      </w:rPr>
    </w:lvl>
    <w:lvl w:ilvl="6" w:tplc="BD5876BC">
      <w:numFmt w:val="bullet"/>
      <w:lvlText w:val="•"/>
      <w:lvlJc w:val="left"/>
      <w:pPr>
        <w:ind w:left="6928" w:hanging="177"/>
      </w:pPr>
      <w:rPr>
        <w:rFonts w:hint="default"/>
        <w:lang w:val="it-IT" w:eastAsia="it-IT" w:bidi="it-IT"/>
      </w:rPr>
    </w:lvl>
    <w:lvl w:ilvl="7" w:tplc="A1049602">
      <w:numFmt w:val="bullet"/>
      <w:lvlText w:val="•"/>
      <w:lvlJc w:val="left"/>
      <w:pPr>
        <w:ind w:left="8006" w:hanging="177"/>
      </w:pPr>
      <w:rPr>
        <w:rFonts w:hint="default"/>
        <w:lang w:val="it-IT" w:eastAsia="it-IT" w:bidi="it-IT"/>
      </w:rPr>
    </w:lvl>
    <w:lvl w:ilvl="8" w:tplc="49D01988">
      <w:numFmt w:val="bullet"/>
      <w:lvlText w:val="•"/>
      <w:lvlJc w:val="left"/>
      <w:pPr>
        <w:ind w:left="9084" w:hanging="177"/>
      </w:pPr>
      <w:rPr>
        <w:rFonts w:hint="default"/>
        <w:lang w:val="it-IT" w:eastAsia="it-IT" w:bidi="it-IT"/>
      </w:rPr>
    </w:lvl>
  </w:abstractNum>
  <w:abstractNum w:abstractNumId="23" w15:restartNumberingAfterBreak="0">
    <w:nsid w:val="7C73108F"/>
    <w:multiLevelType w:val="hybridMultilevel"/>
    <w:tmpl w:val="00F6556A"/>
    <w:lvl w:ilvl="0" w:tplc="82C66BD8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81782"/>
    <w:multiLevelType w:val="hybridMultilevel"/>
    <w:tmpl w:val="FC2841C8"/>
    <w:lvl w:ilvl="0" w:tplc="21C015A6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88"/>
        <w:sz w:val="20"/>
        <w:szCs w:val="20"/>
        <w:lang w:val="it-IT" w:eastAsia="it-IT" w:bidi="it-IT"/>
      </w:rPr>
    </w:lvl>
    <w:lvl w:ilvl="1" w:tplc="FF18ED0C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A9F84462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B6320D32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7D2A2976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D6D89C24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78781ABE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332A5D40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D9DA2D88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num w:numId="1" w16cid:durableId="496114854">
    <w:abstractNumId w:val="22"/>
  </w:num>
  <w:num w:numId="2" w16cid:durableId="140852041">
    <w:abstractNumId w:val="18"/>
  </w:num>
  <w:num w:numId="3" w16cid:durableId="1445806724">
    <w:abstractNumId w:val="10"/>
  </w:num>
  <w:num w:numId="4" w16cid:durableId="474223090">
    <w:abstractNumId w:val="20"/>
  </w:num>
  <w:num w:numId="5" w16cid:durableId="1364942760">
    <w:abstractNumId w:val="7"/>
  </w:num>
  <w:num w:numId="6" w16cid:durableId="30958652">
    <w:abstractNumId w:val="4"/>
  </w:num>
  <w:num w:numId="7" w16cid:durableId="1924757837">
    <w:abstractNumId w:val="6"/>
  </w:num>
  <w:num w:numId="8" w16cid:durableId="784228294">
    <w:abstractNumId w:val="9"/>
  </w:num>
  <w:num w:numId="9" w16cid:durableId="1023286934">
    <w:abstractNumId w:val="19"/>
  </w:num>
  <w:num w:numId="10" w16cid:durableId="115220582">
    <w:abstractNumId w:val="14"/>
  </w:num>
  <w:num w:numId="11" w16cid:durableId="1284071076">
    <w:abstractNumId w:val="15"/>
  </w:num>
  <w:num w:numId="12" w16cid:durableId="1074356591">
    <w:abstractNumId w:val="21"/>
  </w:num>
  <w:num w:numId="13" w16cid:durableId="421339415">
    <w:abstractNumId w:val="5"/>
  </w:num>
  <w:num w:numId="14" w16cid:durableId="498353498">
    <w:abstractNumId w:val="11"/>
  </w:num>
  <w:num w:numId="15" w16cid:durableId="1718436462">
    <w:abstractNumId w:val="17"/>
  </w:num>
  <w:num w:numId="16" w16cid:durableId="2011441518">
    <w:abstractNumId w:val="2"/>
  </w:num>
  <w:num w:numId="17" w16cid:durableId="1857577547">
    <w:abstractNumId w:val="0"/>
  </w:num>
  <w:num w:numId="18" w16cid:durableId="1174566994">
    <w:abstractNumId w:val="24"/>
  </w:num>
  <w:num w:numId="19" w16cid:durableId="1675958348">
    <w:abstractNumId w:val="3"/>
  </w:num>
  <w:num w:numId="20" w16cid:durableId="1626346889">
    <w:abstractNumId w:val="12"/>
  </w:num>
  <w:num w:numId="21" w16cid:durableId="1159034081">
    <w:abstractNumId w:val="23"/>
  </w:num>
  <w:num w:numId="22" w16cid:durableId="853767038">
    <w:abstractNumId w:val="16"/>
  </w:num>
  <w:num w:numId="23" w16cid:durableId="2116514304">
    <w:abstractNumId w:val="8"/>
  </w:num>
  <w:num w:numId="24" w16cid:durableId="1741170220">
    <w:abstractNumId w:val="13"/>
  </w:num>
  <w:num w:numId="25" w16cid:durableId="34952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E"/>
    <w:rsid w:val="00101020"/>
    <w:rsid w:val="00103134"/>
    <w:rsid w:val="00204B8D"/>
    <w:rsid w:val="00226547"/>
    <w:rsid w:val="00276F7E"/>
    <w:rsid w:val="0037198F"/>
    <w:rsid w:val="004A5041"/>
    <w:rsid w:val="005708FC"/>
    <w:rsid w:val="006D3246"/>
    <w:rsid w:val="0077638F"/>
    <w:rsid w:val="007E643C"/>
    <w:rsid w:val="00891F51"/>
    <w:rsid w:val="008A3FC1"/>
    <w:rsid w:val="00A14B18"/>
    <w:rsid w:val="00A7304C"/>
    <w:rsid w:val="00C15FA0"/>
    <w:rsid w:val="00CE384C"/>
    <w:rsid w:val="00D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AC82"/>
  <w15:chartTrackingRefBased/>
  <w15:docId w15:val="{601A69A9-30E3-4C14-A70E-416268F6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F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76F7E"/>
    <w:pPr>
      <w:ind w:left="740" w:hanging="281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F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276F7E"/>
    <w:pPr>
      <w:ind w:left="460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6F7E"/>
    <w:rPr>
      <w:rFonts w:ascii="Arial" w:eastAsia="Arial" w:hAnsi="Arial" w:cs="Arial"/>
      <w:b/>
      <w:bCs/>
      <w:sz w:val="28"/>
      <w:szCs w:val="28"/>
      <w:u w:val="single" w:color="00000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6F7E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76F7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F7E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276F7E"/>
    <w:pPr>
      <w:spacing w:line="240" w:lineRule="exact"/>
      <w:ind w:left="637" w:hanging="178"/>
    </w:pPr>
  </w:style>
  <w:style w:type="table" w:styleId="Grigliatabella">
    <w:name w:val="Table Grid"/>
    <w:basedOn w:val="Tabellanormale"/>
    <w:uiPriority w:val="39"/>
    <w:rsid w:val="0027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E38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38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5F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E64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scuolacalo.edu.itc.f/" TargetMode="External"/><Relationship Id="rId2" Type="http://schemas.openxmlformats.org/officeDocument/2006/relationships/styles" Target="styles.xml"/><Relationship Id="rId16" Type="http://schemas.openxmlformats.org/officeDocument/2006/relationships/hyperlink" Target="mailto:TAIC878009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TAIC878009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Zicari</cp:lastModifiedBy>
  <cp:revision>3</cp:revision>
  <dcterms:created xsi:type="dcterms:W3CDTF">2024-09-25T15:48:00Z</dcterms:created>
  <dcterms:modified xsi:type="dcterms:W3CDTF">2024-09-25T16:25:00Z</dcterms:modified>
</cp:coreProperties>
</file>